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75EBC" w14:textId="38441FD8" w:rsidR="007C1085" w:rsidRPr="001F6E8A" w:rsidRDefault="007C1085" w:rsidP="007C1085">
      <w:pPr>
        <w:pStyle w:val="LSSStyleofCause3"/>
        <w:framePr w:w="3381" w:h="1066" w:hSpace="180" w:wrap="around" w:vAnchor="text" w:hAnchor="page" w:x="1436" w:y="-1135"/>
        <w:rPr>
          <w:rStyle w:val="LSSNonprinting"/>
          <w:rFonts w:eastAsia="Calibri"/>
          <w:lang w:val="en-CA"/>
        </w:rPr>
      </w:pPr>
      <w:r w:rsidRPr="001F6E8A">
        <w:rPr>
          <w:rStyle w:val="LSSNonprinting"/>
          <w:rFonts w:eastAsia="Calibri"/>
          <w:lang w:val="en-CA"/>
        </w:rPr>
        <w:fldChar w:fldCharType="begin"/>
      </w:r>
      <w:r w:rsidRPr="001F6E8A">
        <w:rPr>
          <w:rStyle w:val="LSSNonprinting"/>
          <w:rFonts w:eastAsia="Calibri"/>
          <w:lang w:val="en-CA"/>
        </w:rPr>
        <w:instrText xml:space="preserve"> IF</w:instrText>
      </w:r>
      <w:r w:rsidRPr="001F6E8A">
        <w:rPr>
          <w:rStyle w:val="LSSNonprinting"/>
          <w:rFonts w:eastAsia="Calibri"/>
          <w:lang w:val="en-CA"/>
        </w:rPr>
        <w:fldChar w:fldCharType="begin"/>
      </w:r>
      <w:r w:rsidRPr="001F6E8A">
        <w:rPr>
          <w:rStyle w:val="LSSNonprinting"/>
          <w:rFonts w:eastAsia="Calibri"/>
          <w:lang w:val="en-CA"/>
        </w:rPr>
        <w:instrText xml:space="preserve"> PRINTDATE \@ yyyyMMddHHmm </w:instrText>
      </w:r>
      <w:r w:rsidRPr="001F6E8A">
        <w:rPr>
          <w:rStyle w:val="LSSNonprinting"/>
          <w:rFonts w:eastAsia="Calibri"/>
          <w:lang w:val="en-CA"/>
        </w:rPr>
        <w:fldChar w:fldCharType="separate"/>
      </w:r>
      <w:r w:rsidR="001F07CD">
        <w:rPr>
          <w:rStyle w:val="LSSNonprinting"/>
          <w:rFonts w:eastAsia="Calibri"/>
          <w:noProof/>
          <w:lang w:val="en-CA"/>
        </w:rPr>
        <w:instrText>201312101233</w:instrText>
      </w:r>
      <w:r w:rsidRPr="001F6E8A">
        <w:rPr>
          <w:rStyle w:val="LSSNonprinting"/>
          <w:rFonts w:eastAsia="Calibri"/>
          <w:lang w:val="en-CA"/>
        </w:rPr>
        <w:fldChar w:fldCharType="end"/>
      </w:r>
      <w:r w:rsidRPr="001F6E8A">
        <w:rPr>
          <w:rStyle w:val="LSSNonprinting"/>
          <w:rFonts w:eastAsia="Calibri"/>
          <w:lang w:val="en-CA"/>
        </w:rPr>
        <w:instrText>=</w:instrText>
      </w:r>
      <w:r w:rsidRPr="001F6E8A">
        <w:rPr>
          <w:rStyle w:val="LSSNonprinting"/>
          <w:rFonts w:eastAsia="Calibri"/>
          <w:lang w:val="en-CA"/>
        </w:rPr>
        <w:fldChar w:fldCharType="begin"/>
      </w:r>
      <w:r w:rsidRPr="001F6E8A">
        <w:rPr>
          <w:rStyle w:val="LSSNonprinting"/>
          <w:rFonts w:eastAsia="Calibri"/>
          <w:lang w:val="en-CA"/>
        </w:rPr>
        <w:instrText xml:space="preserve"> DATE \@ yyyyMMddHHmm </w:instrText>
      </w:r>
      <w:r w:rsidRPr="001F6E8A">
        <w:rPr>
          <w:rStyle w:val="LSSNonprinting"/>
          <w:rFonts w:eastAsia="Calibri"/>
          <w:lang w:val="en-CA"/>
        </w:rPr>
        <w:fldChar w:fldCharType="separate"/>
      </w:r>
      <w:r w:rsidR="00331AD9">
        <w:rPr>
          <w:rStyle w:val="LSSNonprinting"/>
          <w:rFonts w:eastAsia="Calibri"/>
          <w:noProof/>
          <w:lang w:val="en-CA"/>
        </w:rPr>
        <w:instrText>202106111521</w:instrText>
      </w:r>
      <w:r w:rsidRPr="001F6E8A">
        <w:rPr>
          <w:rStyle w:val="LSSNonprinting"/>
          <w:rFonts w:eastAsia="Calibri"/>
          <w:lang w:val="en-CA"/>
        </w:rPr>
        <w:fldChar w:fldCharType="end"/>
      </w:r>
      <w:r w:rsidRPr="001F6E8A">
        <w:rPr>
          <w:rStyle w:val="LSSNonprinting"/>
          <w:rFonts w:eastAsia="Calibri"/>
          <w:lang w:val="en-CA"/>
        </w:rPr>
        <w:instrText xml:space="preserve"> "" "This document must be filled out on-screen (and not by hand).</w:instrText>
      </w:r>
    </w:p>
    <w:p w14:paraId="67A6199E" w14:textId="77777777" w:rsidR="00331AD9" w:rsidRPr="001F6E8A" w:rsidRDefault="002D6B6C" w:rsidP="007C1085">
      <w:pPr>
        <w:pStyle w:val="LSSStyleofCause3"/>
        <w:framePr w:w="3381" w:h="1066" w:hSpace="180" w:wrap="around" w:vAnchor="text" w:hAnchor="page" w:x="1436" w:y="-1135"/>
        <w:rPr>
          <w:rStyle w:val="LSSNonprinting"/>
          <w:rFonts w:eastAsia="Calibri"/>
          <w:noProof/>
          <w:lang w:val="en-CA"/>
        </w:rPr>
      </w:pPr>
      <w:r w:rsidRPr="001F6E8A">
        <w:rPr>
          <w:rStyle w:val="LSSNonprinting"/>
          <w:rFonts w:eastAsia="Calibri"/>
          <w:lang w:val="en-CA"/>
        </w:rPr>
        <w:instrText>To make the</w:instrText>
      </w:r>
      <w:r w:rsidR="0038763E" w:rsidRPr="001F6E8A">
        <w:rPr>
          <w:rStyle w:val="LSSNonprinting"/>
          <w:rFonts w:eastAsia="Calibri"/>
          <w:lang w:val="en-CA"/>
        </w:rPr>
        <w:instrText>se</w:instrText>
      </w:r>
      <w:r w:rsidR="007C1085" w:rsidRPr="001F6E8A">
        <w:rPr>
          <w:rStyle w:val="LSSNonprinting"/>
          <w:rFonts w:eastAsia="Calibri"/>
          <w:lang w:val="en-CA"/>
        </w:rPr>
        <w:instrText xml:space="preserve"> red tips reappear after printing, click </w:instrText>
      </w:r>
      <w:r w:rsidR="007C1085" w:rsidRPr="001F6E8A">
        <w:rPr>
          <w:rStyle w:val="LSSNonprinting"/>
          <w:b/>
          <w:lang w:val="en-CA"/>
        </w:rPr>
        <w:instrText>Ctrl-z</w:instrText>
      </w:r>
      <w:r w:rsidR="007C1085" w:rsidRPr="001F6E8A">
        <w:rPr>
          <w:rStyle w:val="LSSNonprinting"/>
          <w:lang w:val="en-CA"/>
        </w:rPr>
        <w:instrText xml:space="preserve"> (Mac: </w:instrText>
      </w:r>
      <w:r w:rsidR="007C1085" w:rsidRPr="001F6E8A">
        <w:rPr>
          <w:rStyle w:val="LSSNonprinting"/>
          <w:b/>
          <w:lang w:val="en-CA"/>
        </w:rPr>
        <w:instrText>command-z</w:instrText>
      </w:r>
      <w:r w:rsidR="007C1085" w:rsidRPr="001F6E8A">
        <w:rPr>
          <w:rStyle w:val="LSSNonprinting"/>
          <w:lang w:val="en-CA"/>
        </w:rPr>
        <w:instrText>)</w:instrText>
      </w:r>
      <w:r w:rsidR="007C1085" w:rsidRPr="001F6E8A">
        <w:rPr>
          <w:rStyle w:val="LSSNonprinting"/>
          <w:rFonts w:eastAsia="Calibri"/>
          <w:lang w:val="en-CA"/>
        </w:rPr>
        <w:instrText>."</w:instrText>
      </w:r>
      <w:r w:rsidR="007C1085" w:rsidRPr="001F6E8A">
        <w:rPr>
          <w:rStyle w:val="LSSNonprinting"/>
          <w:rFonts w:eastAsia="Calibri"/>
          <w:lang w:val="en-CA"/>
        </w:rPr>
        <w:fldChar w:fldCharType="separate"/>
      </w:r>
      <w:r w:rsidR="00331AD9" w:rsidRPr="001F6E8A">
        <w:rPr>
          <w:rStyle w:val="LSSNonprinting"/>
          <w:rFonts w:eastAsia="Calibri"/>
          <w:noProof/>
          <w:lang w:val="en-CA"/>
        </w:rPr>
        <w:t>This document must be filled out on-screen (and not by hand).</w:t>
      </w:r>
    </w:p>
    <w:p w14:paraId="76059433" w14:textId="11F50044" w:rsidR="007C1085" w:rsidRPr="001F6E8A" w:rsidRDefault="00331AD9" w:rsidP="007C1085">
      <w:pPr>
        <w:framePr w:w="3381" w:h="1066" w:hSpace="180" w:wrap="around" w:vAnchor="text" w:hAnchor="page" w:x="1436" w:y="-1135"/>
        <w:spacing w:after="40"/>
        <w:rPr>
          <w:rStyle w:val="LSSNonprinting"/>
          <w:lang w:val="en-CA"/>
        </w:rPr>
      </w:pPr>
      <w:r w:rsidRPr="001F6E8A">
        <w:rPr>
          <w:rStyle w:val="LSSNonprinting"/>
          <w:noProof/>
          <w:lang w:val="en-CA"/>
        </w:rPr>
        <w:t xml:space="preserve">To make these red tips reappear after printing, click </w:t>
      </w:r>
      <w:r w:rsidRPr="001F6E8A">
        <w:rPr>
          <w:rStyle w:val="LSSNonprinting"/>
          <w:b/>
          <w:noProof/>
          <w:lang w:val="en-CA"/>
        </w:rPr>
        <w:t>Ctrl-z</w:t>
      </w:r>
      <w:r w:rsidRPr="001F6E8A">
        <w:rPr>
          <w:rStyle w:val="LSSNonprinting"/>
          <w:noProof/>
          <w:lang w:val="en-CA"/>
        </w:rPr>
        <w:t xml:space="preserve"> (Mac: </w:t>
      </w:r>
      <w:r w:rsidRPr="001F6E8A">
        <w:rPr>
          <w:rStyle w:val="LSSNonprinting"/>
          <w:b/>
          <w:noProof/>
          <w:lang w:val="en-CA"/>
        </w:rPr>
        <w:t>command-z</w:t>
      </w:r>
      <w:r w:rsidRPr="001F6E8A">
        <w:rPr>
          <w:rStyle w:val="LSSNonprinting"/>
          <w:noProof/>
          <w:lang w:val="en-CA"/>
        </w:rPr>
        <w:t>).</w:t>
      </w:r>
      <w:r w:rsidR="007C1085" w:rsidRPr="001F6E8A">
        <w:rPr>
          <w:rStyle w:val="LSSNonprinting"/>
          <w:lang w:val="en-CA"/>
        </w:rPr>
        <w:fldChar w:fldCharType="end"/>
      </w:r>
    </w:p>
    <w:p w14:paraId="4F1364E8" w14:textId="020A01D7" w:rsidR="007C1085" w:rsidRPr="001F6E8A" w:rsidRDefault="008A275B" w:rsidP="007C1085">
      <w:pPr>
        <w:framePr w:w="3381" w:h="1066" w:hSpace="180" w:wrap="around" w:vAnchor="text" w:hAnchor="page" w:x="1436" w:y="-1135"/>
      </w:pPr>
      <w:hyperlink r:id="rId7" w:history="1">
        <w:r w:rsidR="007C1085" w:rsidRPr="001F6E8A">
          <w:rPr>
            <w:rStyle w:val="Hyperlink"/>
            <w:rFonts w:ascii="Arial" w:hAnsi="Arial" w:cs="Arial"/>
            <w:sz w:val="18"/>
            <w:szCs w:val="18"/>
          </w:rPr>
          <w:fldChar w:fldCharType="begin"/>
        </w:r>
        <w:r w:rsidR="007C1085" w:rsidRPr="001F6E8A">
          <w:rPr>
            <w:rStyle w:val="Hyperlink"/>
            <w:rFonts w:ascii="Arial" w:hAnsi="Arial" w:cs="Arial"/>
            <w:sz w:val="18"/>
            <w:szCs w:val="18"/>
          </w:rPr>
          <w:instrText xml:space="preserve"> IF</w:instrText>
        </w:r>
        <w:r w:rsidR="007C1085" w:rsidRPr="001F6E8A">
          <w:rPr>
            <w:rStyle w:val="Hyperlink"/>
            <w:rFonts w:ascii="Arial" w:hAnsi="Arial" w:cs="Arial"/>
            <w:sz w:val="18"/>
            <w:szCs w:val="18"/>
          </w:rPr>
          <w:fldChar w:fldCharType="begin"/>
        </w:r>
        <w:r w:rsidR="007C1085" w:rsidRPr="001F6E8A">
          <w:rPr>
            <w:rStyle w:val="Hyperlink"/>
            <w:rFonts w:ascii="Arial" w:hAnsi="Arial" w:cs="Arial"/>
            <w:sz w:val="18"/>
            <w:szCs w:val="18"/>
          </w:rPr>
          <w:instrText xml:space="preserve"> PRINTDATE \@ yyyyMMddHHmm </w:instrText>
        </w:r>
        <w:r w:rsidR="007C1085" w:rsidRPr="001F6E8A">
          <w:rPr>
            <w:rStyle w:val="Hyperlink"/>
            <w:rFonts w:ascii="Arial" w:hAnsi="Arial" w:cs="Arial"/>
            <w:sz w:val="18"/>
            <w:szCs w:val="18"/>
          </w:rPr>
          <w:fldChar w:fldCharType="separate"/>
        </w:r>
        <w:r w:rsidR="00B55E5E">
          <w:rPr>
            <w:rStyle w:val="Hyperlink"/>
            <w:rFonts w:ascii="Arial" w:hAnsi="Arial" w:cs="Arial"/>
            <w:noProof/>
            <w:sz w:val="18"/>
            <w:szCs w:val="18"/>
          </w:rPr>
          <w:instrText>201406171405</w:instrText>
        </w:r>
        <w:r w:rsidR="007C1085" w:rsidRPr="001F6E8A">
          <w:rPr>
            <w:rStyle w:val="Hyperlink"/>
            <w:rFonts w:ascii="Arial" w:hAnsi="Arial" w:cs="Arial"/>
            <w:sz w:val="18"/>
            <w:szCs w:val="18"/>
          </w:rPr>
          <w:fldChar w:fldCharType="end"/>
        </w:r>
        <w:r w:rsidR="007C1085" w:rsidRPr="001F6E8A">
          <w:rPr>
            <w:rStyle w:val="Hyperlink"/>
            <w:rFonts w:ascii="Arial" w:hAnsi="Arial" w:cs="Arial"/>
            <w:sz w:val="18"/>
            <w:szCs w:val="18"/>
          </w:rPr>
          <w:instrText>=</w:instrText>
        </w:r>
        <w:r w:rsidR="007C1085" w:rsidRPr="001F6E8A">
          <w:rPr>
            <w:rStyle w:val="Hyperlink"/>
            <w:rFonts w:ascii="Arial" w:hAnsi="Arial" w:cs="Arial"/>
            <w:sz w:val="18"/>
            <w:szCs w:val="18"/>
          </w:rPr>
          <w:fldChar w:fldCharType="begin"/>
        </w:r>
        <w:r w:rsidR="007C1085" w:rsidRPr="001F6E8A">
          <w:rPr>
            <w:rStyle w:val="Hyperlink"/>
            <w:rFonts w:ascii="Arial" w:hAnsi="Arial" w:cs="Arial"/>
            <w:sz w:val="18"/>
            <w:szCs w:val="18"/>
          </w:rPr>
          <w:instrText xml:space="preserve"> DATE \@ yyyyMMddHHmm </w:instrText>
        </w:r>
        <w:r w:rsidR="007C1085" w:rsidRPr="001F6E8A">
          <w:rPr>
            <w:rStyle w:val="Hyperlink"/>
            <w:rFonts w:ascii="Arial" w:hAnsi="Arial" w:cs="Arial"/>
            <w:sz w:val="18"/>
            <w:szCs w:val="18"/>
          </w:rPr>
          <w:fldChar w:fldCharType="separate"/>
        </w:r>
        <w:r w:rsidR="00331AD9">
          <w:rPr>
            <w:rStyle w:val="Hyperlink"/>
            <w:rFonts w:ascii="Arial" w:hAnsi="Arial" w:cs="Arial"/>
            <w:noProof/>
            <w:sz w:val="18"/>
            <w:szCs w:val="18"/>
          </w:rPr>
          <w:instrText>202106111521</w:instrText>
        </w:r>
        <w:r w:rsidR="007C1085" w:rsidRPr="001F6E8A">
          <w:rPr>
            <w:rStyle w:val="Hyperlink"/>
            <w:rFonts w:ascii="Arial" w:hAnsi="Arial" w:cs="Arial"/>
            <w:sz w:val="18"/>
            <w:szCs w:val="18"/>
          </w:rPr>
          <w:fldChar w:fldCharType="end"/>
        </w:r>
        <w:r w:rsidR="00A71226">
          <w:rPr>
            <w:rStyle w:val="Hyperlink"/>
            <w:rFonts w:ascii="Arial" w:hAnsi="Arial" w:cs="Arial"/>
            <w:sz w:val="18"/>
            <w:szCs w:val="18"/>
          </w:rPr>
          <w:instrText xml:space="preserve"> "" "Tips for writing Supreme Court order</w:instrText>
        </w:r>
        <w:r w:rsidR="007C1085" w:rsidRPr="001F6E8A">
          <w:rPr>
            <w:rStyle w:val="Hyperlink"/>
            <w:rFonts w:ascii="Arial" w:hAnsi="Arial" w:cs="Arial"/>
            <w:sz w:val="18"/>
            <w:szCs w:val="18"/>
          </w:rPr>
          <w:instrText>s"</w:instrText>
        </w:r>
        <w:r w:rsidR="007C1085" w:rsidRPr="001F6E8A">
          <w:rPr>
            <w:rStyle w:val="Hyperlink"/>
            <w:rFonts w:ascii="Arial" w:hAnsi="Arial" w:cs="Arial"/>
            <w:sz w:val="18"/>
            <w:szCs w:val="18"/>
          </w:rPr>
          <w:fldChar w:fldCharType="separate"/>
        </w:r>
        <w:r w:rsidR="00331AD9">
          <w:rPr>
            <w:rStyle w:val="Hyperlink"/>
            <w:rFonts w:ascii="Arial" w:hAnsi="Arial" w:cs="Arial"/>
            <w:noProof/>
            <w:sz w:val="18"/>
            <w:szCs w:val="18"/>
          </w:rPr>
          <w:t>Tips for writing Supreme Court order</w:t>
        </w:r>
        <w:r w:rsidR="00331AD9" w:rsidRPr="001F6E8A">
          <w:rPr>
            <w:rStyle w:val="Hyperlink"/>
            <w:rFonts w:ascii="Arial" w:hAnsi="Arial" w:cs="Arial"/>
            <w:noProof/>
            <w:sz w:val="18"/>
            <w:szCs w:val="18"/>
          </w:rPr>
          <w:t>s</w:t>
        </w:r>
        <w:r w:rsidR="007C1085" w:rsidRPr="001F6E8A">
          <w:rPr>
            <w:rStyle w:val="Hyperlink"/>
            <w:rFonts w:ascii="Arial" w:hAnsi="Arial" w:cs="Arial"/>
            <w:sz w:val="18"/>
            <w:szCs w:val="18"/>
          </w:rPr>
          <w:fldChar w:fldCharType="end"/>
        </w:r>
      </w:hyperlink>
    </w:p>
    <w:p w14:paraId="36130634" w14:textId="77777777" w:rsidR="00E96F08" w:rsidRPr="001F6E8A" w:rsidRDefault="006119D2" w:rsidP="00E96F08">
      <w:pPr>
        <w:pStyle w:val="LSSHeadinginForm"/>
        <w:rPr>
          <w:noProof w:val="0"/>
          <w:lang w:val="en-CA"/>
        </w:rPr>
      </w:pPr>
      <w:r w:rsidRPr="001F6E8A">
        <w:rPr>
          <w:lang w:val="en-CA"/>
        </w:rPr>
        <mc:AlternateContent>
          <mc:Choice Requires="wps">
            <w:drawing>
              <wp:anchor distT="0" distB="0" distL="114300" distR="114300" simplePos="0" relativeHeight="251657216" behindDoc="0" locked="0" layoutInCell="1" allowOverlap="1" wp14:anchorId="6737B4E8" wp14:editId="5F241753">
                <wp:simplePos x="0" y="0"/>
                <wp:positionH relativeFrom="column">
                  <wp:posOffset>-6985</wp:posOffset>
                </wp:positionH>
                <wp:positionV relativeFrom="paragraph">
                  <wp:posOffset>500380</wp:posOffset>
                </wp:positionV>
                <wp:extent cx="2599055" cy="482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905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915ED" w14:textId="7D7D01AA" w:rsidR="00D50A4D" w:rsidRPr="00696A75" w:rsidRDefault="00D50A4D" w:rsidP="00D50A4D">
                            <w:pPr>
                              <w:rPr>
                                <w:rStyle w:val="LSSNonprinting"/>
                              </w:rPr>
                            </w:pPr>
                            <w:r w:rsidRPr="001732B4">
                              <w:rPr>
                                <w:rStyle w:val="LSSNonprinting"/>
                                <w:rFonts w:eastAsia="Times New Roman"/>
                              </w:rPr>
                              <w:fldChar w:fldCharType="begin"/>
                            </w:r>
                            <w:r w:rsidRPr="001732B4">
                              <w:rPr>
                                <w:rStyle w:val="LSSNonprinting"/>
                              </w:rPr>
                              <w:instrText xml:space="preserve"> IF</w:instrText>
                            </w:r>
                            <w:r w:rsidRPr="001732B4">
                              <w:rPr>
                                <w:rStyle w:val="LSSNonprinting"/>
                              </w:rPr>
                              <w:fldChar w:fldCharType="begin"/>
                            </w:r>
                            <w:r w:rsidRPr="001732B4">
                              <w:rPr>
                                <w:rStyle w:val="LSSNonprinting"/>
                              </w:rPr>
                              <w:instrText xml:space="preserve"> PRINTDATE </w:instrText>
                            </w:r>
                            <w:r>
                              <w:rPr>
                                <w:rStyle w:val="LSSNonprinting"/>
                              </w:rPr>
                              <w:instrText>\</w:instrText>
                            </w:r>
                            <w:r w:rsidRPr="001732B4">
                              <w:rPr>
                                <w:rStyle w:val="LSSNonprinting"/>
                              </w:rPr>
                              <w:instrText xml:space="preserve">@ yyyyMMddHHmm </w:instrText>
                            </w:r>
                            <w:r w:rsidRPr="001732B4">
                              <w:rPr>
                                <w:rStyle w:val="LSSNonprinting"/>
                              </w:rPr>
                              <w:fldChar w:fldCharType="separate"/>
                            </w:r>
                            <w:r w:rsidR="001F07CD">
                              <w:rPr>
                                <w:rStyle w:val="LSSNonprinting"/>
                                <w:noProof/>
                              </w:rPr>
                              <w:instrText>201312101233</w:instrText>
                            </w:r>
                            <w:r w:rsidRPr="001732B4">
                              <w:rPr>
                                <w:rStyle w:val="LSSNonprinting"/>
                              </w:rPr>
                              <w:fldChar w:fldCharType="end"/>
                            </w:r>
                            <w:r w:rsidRPr="001732B4">
                              <w:rPr>
                                <w:rStyle w:val="LSSNonprinting"/>
                              </w:rPr>
                              <w:instrText>=</w:instrText>
                            </w:r>
                            <w:r w:rsidRPr="001732B4">
                              <w:rPr>
                                <w:rStyle w:val="LSSNonprinting"/>
                              </w:rPr>
                              <w:fldChar w:fldCharType="begin"/>
                            </w:r>
                            <w:r w:rsidRPr="001732B4">
                              <w:rPr>
                                <w:rStyle w:val="LSSNonprinting"/>
                              </w:rPr>
                              <w:instrText xml:space="preserve"> DATE </w:instrText>
                            </w:r>
                            <w:r>
                              <w:rPr>
                                <w:rStyle w:val="LSSNonprinting"/>
                              </w:rPr>
                              <w:instrText>\</w:instrText>
                            </w:r>
                            <w:r w:rsidRPr="001732B4">
                              <w:rPr>
                                <w:rStyle w:val="LSSNonprinting"/>
                              </w:rPr>
                              <w:instrText xml:space="preserve">@ yyyyMMddHHmm </w:instrText>
                            </w:r>
                            <w:r w:rsidRPr="001732B4">
                              <w:rPr>
                                <w:rStyle w:val="LSSNonprinting"/>
                              </w:rPr>
                              <w:fldChar w:fldCharType="separate"/>
                            </w:r>
                            <w:r w:rsidR="00331AD9">
                              <w:rPr>
                                <w:rStyle w:val="LSSNonprinting"/>
                                <w:noProof/>
                              </w:rPr>
                              <w:instrText>202106111521</w:instrText>
                            </w:r>
                            <w:r w:rsidRPr="001732B4">
                              <w:rPr>
                                <w:rStyle w:val="LSSNonprinting"/>
                              </w:rPr>
                              <w:fldChar w:fldCharType="end"/>
                            </w:r>
                            <w:r w:rsidRPr="001732B4">
                              <w:rPr>
                                <w:rStyle w:val="LSSNonprinting"/>
                              </w:rPr>
                              <w:instrText xml:space="preserve"> "" "</w:instrText>
                            </w:r>
                            <w:r w:rsidRPr="00820794">
                              <w:rPr>
                                <w:rStyle w:val="LSSNonprinting"/>
                                <w:rFonts w:eastAsia="Times New Roman"/>
                                <w:noProof/>
                              </w:rPr>
                              <w:instrText>This top section</w:instrText>
                            </w:r>
                            <w:r>
                              <w:rPr>
                                <w:rStyle w:val="LSSNonprinting"/>
                                <w:rFonts w:eastAsia="Times New Roman"/>
                                <w:noProof/>
                              </w:rPr>
                              <w:instrText xml:space="preserve"> (court file no., registry, roles, and names)</w:instrText>
                            </w:r>
                            <w:r w:rsidRPr="00820794">
                              <w:rPr>
                                <w:rStyle w:val="LSSNonprinting"/>
                                <w:rFonts w:eastAsia="Times New Roman"/>
                                <w:noProof/>
                              </w:rPr>
                              <w:instrText xml:space="preserve"> should be the same as what’s on</w:instrText>
                            </w:r>
                            <w:r>
                              <w:rPr>
                                <w:rStyle w:val="LSSNonprinting"/>
                                <w:rFonts w:eastAsia="Times New Roman"/>
                                <w:noProof/>
                              </w:rPr>
                              <w:instrText xml:space="preserve"> th</w:instrText>
                            </w:r>
                            <w:r w:rsidR="0035297A">
                              <w:rPr>
                                <w:rStyle w:val="LSSNonprinting"/>
                                <w:rFonts w:eastAsia="Times New Roman"/>
                                <w:noProof/>
                              </w:rPr>
                              <w:instrText>e original N</w:instrText>
                            </w:r>
                            <w:r>
                              <w:rPr>
                                <w:rStyle w:val="LSSNonprinting"/>
                                <w:rFonts w:eastAsia="Times New Roman"/>
                                <w:noProof/>
                              </w:rPr>
                              <w:instrText xml:space="preserve">otice of </w:instrText>
                            </w:r>
                            <w:r w:rsidR="0035297A">
                              <w:rPr>
                                <w:rStyle w:val="LSSNonprinting"/>
                                <w:rFonts w:eastAsia="Times New Roman"/>
                                <w:noProof/>
                              </w:rPr>
                              <w:instrText>F</w:instrText>
                            </w:r>
                            <w:r>
                              <w:rPr>
                                <w:rStyle w:val="LSSNonprinting"/>
                                <w:rFonts w:eastAsia="Times New Roman"/>
                                <w:noProof/>
                              </w:rPr>
                              <w:instrText xml:space="preserve">amily </w:instrText>
                            </w:r>
                            <w:r w:rsidR="0035297A">
                              <w:rPr>
                                <w:rStyle w:val="LSSNonprinting"/>
                                <w:rFonts w:eastAsia="Times New Roman"/>
                                <w:noProof/>
                              </w:rPr>
                              <w:instrText>C</w:instrText>
                            </w:r>
                            <w:r w:rsidR="00647984">
                              <w:rPr>
                                <w:rStyle w:val="LSSNonprinting"/>
                                <w:rFonts w:eastAsia="Times New Roman"/>
                                <w:noProof/>
                              </w:rPr>
                              <w:instrText xml:space="preserve">laim (Form F1 or </w:instrText>
                            </w:r>
                            <w:r w:rsidRPr="00820794">
                              <w:rPr>
                                <w:rStyle w:val="LSSNonprinting"/>
                                <w:rFonts w:eastAsia="Times New Roman"/>
                                <w:noProof/>
                              </w:rPr>
                              <w:instrText>F3</w:instrText>
                            </w:r>
                            <w:r>
                              <w:rPr>
                                <w:rStyle w:val="LSSNonprinting"/>
                                <w:rFonts w:eastAsia="Times New Roman"/>
                                <w:noProof/>
                              </w:rPr>
                              <w:instrText>).</w:instrText>
                            </w:r>
                            <w:r w:rsidRPr="001732B4">
                              <w:rPr>
                                <w:rStyle w:val="LSSNonprinting"/>
                              </w:rPr>
                              <w:instrText>"</w:instrText>
                            </w:r>
                            <w:r w:rsidRPr="001732B4">
                              <w:rPr>
                                <w:rStyle w:val="LSSNonprinting"/>
                                <w:rFonts w:eastAsia="Times New Roman"/>
                              </w:rPr>
                              <w:fldChar w:fldCharType="separate"/>
                            </w:r>
                            <w:r w:rsidR="00331AD9" w:rsidRPr="00820794">
                              <w:rPr>
                                <w:rStyle w:val="LSSNonprinting"/>
                                <w:rFonts w:eastAsia="Times New Roman"/>
                                <w:noProof/>
                              </w:rPr>
                              <w:t>This top section</w:t>
                            </w:r>
                            <w:r w:rsidR="00331AD9">
                              <w:rPr>
                                <w:rStyle w:val="LSSNonprinting"/>
                                <w:rFonts w:eastAsia="Times New Roman"/>
                                <w:noProof/>
                              </w:rPr>
                              <w:t xml:space="preserve"> (court file no., registry, roles, and names)</w:t>
                            </w:r>
                            <w:r w:rsidR="00331AD9" w:rsidRPr="00820794">
                              <w:rPr>
                                <w:rStyle w:val="LSSNonprinting"/>
                                <w:rFonts w:eastAsia="Times New Roman"/>
                                <w:noProof/>
                              </w:rPr>
                              <w:t xml:space="preserve"> should be the same as what’s on</w:t>
                            </w:r>
                            <w:r w:rsidR="00331AD9">
                              <w:rPr>
                                <w:rStyle w:val="LSSNonprinting"/>
                                <w:rFonts w:eastAsia="Times New Roman"/>
                                <w:noProof/>
                              </w:rPr>
                              <w:t xml:space="preserve"> the original Notice of Family Claim (Form F1 or </w:t>
                            </w:r>
                            <w:r w:rsidR="00331AD9" w:rsidRPr="00820794">
                              <w:rPr>
                                <w:rStyle w:val="LSSNonprinting"/>
                                <w:rFonts w:eastAsia="Times New Roman"/>
                                <w:noProof/>
                              </w:rPr>
                              <w:t>F3</w:t>
                            </w:r>
                            <w:r w:rsidR="00331AD9">
                              <w:rPr>
                                <w:rStyle w:val="LSSNonprinting"/>
                                <w:rFonts w:eastAsia="Times New Roman"/>
                                <w:noProof/>
                              </w:rPr>
                              <w:t>).</w:t>
                            </w:r>
                            <w:r w:rsidRPr="001732B4">
                              <w:rPr>
                                <w:rStyle w:val="LSSNonprinting"/>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7B4E8" id="_x0000_t202" coordsize="21600,21600" o:spt="202" path="m,l,21600r21600,l21600,xe">
                <v:stroke joinstyle="miter"/>
                <v:path gradientshapeok="t" o:connecttype="rect"/>
              </v:shapetype>
              <v:shape id="Text Box 3" o:spid="_x0000_s1026" type="#_x0000_t202" style="position:absolute;left:0;text-align:left;margin-left:-.55pt;margin-top:39.4pt;width:204.65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" filled="f" stroked="f">
                <v:path arrowok="t"/>
                <v:textbox inset="0,0,0,0">
                  <w:txbxContent>
                    <w:p w14:paraId="1B7915ED" w14:textId="7D7D01AA" w:rsidR="00D50A4D" w:rsidRPr="00696A75" w:rsidRDefault="00D50A4D" w:rsidP="00D50A4D">
                      <w:pPr>
                        <w:rPr>
                          <w:rStyle w:val="LSSNonprinting"/>
                        </w:rPr>
                      </w:pPr>
                      <w:r w:rsidRPr="001732B4">
                        <w:rPr>
                          <w:rStyle w:val="LSSNonprinting"/>
                          <w:rFonts w:eastAsia="Times New Roman"/>
                        </w:rPr>
                        <w:fldChar w:fldCharType="begin"/>
                      </w:r>
                      <w:r w:rsidRPr="001732B4">
                        <w:rPr>
                          <w:rStyle w:val="LSSNonprinting"/>
                        </w:rPr>
                        <w:instrText xml:space="preserve"> IF</w:instrText>
                      </w:r>
                      <w:r w:rsidRPr="001732B4">
                        <w:rPr>
                          <w:rStyle w:val="LSSNonprinting"/>
                        </w:rPr>
                        <w:fldChar w:fldCharType="begin"/>
                      </w:r>
                      <w:r w:rsidRPr="001732B4">
                        <w:rPr>
                          <w:rStyle w:val="LSSNonprinting"/>
                        </w:rPr>
                        <w:instrText xml:space="preserve"> PRINTDATE </w:instrText>
                      </w:r>
                      <w:r>
                        <w:rPr>
                          <w:rStyle w:val="LSSNonprinting"/>
                        </w:rPr>
                        <w:instrText>\</w:instrText>
                      </w:r>
                      <w:r w:rsidRPr="001732B4">
                        <w:rPr>
                          <w:rStyle w:val="LSSNonprinting"/>
                        </w:rPr>
                        <w:instrText xml:space="preserve">@ yyyyMMddHHmm </w:instrText>
                      </w:r>
                      <w:r w:rsidRPr="001732B4">
                        <w:rPr>
                          <w:rStyle w:val="LSSNonprinting"/>
                        </w:rPr>
                        <w:fldChar w:fldCharType="separate"/>
                      </w:r>
                      <w:r w:rsidR="001F07CD">
                        <w:rPr>
                          <w:rStyle w:val="LSSNonprinting"/>
                          <w:noProof/>
                        </w:rPr>
                        <w:instrText>201312101233</w:instrText>
                      </w:r>
                      <w:r w:rsidRPr="001732B4">
                        <w:rPr>
                          <w:rStyle w:val="LSSNonprinting"/>
                        </w:rPr>
                        <w:fldChar w:fldCharType="end"/>
                      </w:r>
                      <w:r w:rsidRPr="001732B4">
                        <w:rPr>
                          <w:rStyle w:val="LSSNonprinting"/>
                        </w:rPr>
                        <w:instrText>=</w:instrText>
                      </w:r>
                      <w:r w:rsidRPr="001732B4">
                        <w:rPr>
                          <w:rStyle w:val="LSSNonprinting"/>
                        </w:rPr>
                        <w:fldChar w:fldCharType="begin"/>
                      </w:r>
                      <w:r w:rsidRPr="001732B4">
                        <w:rPr>
                          <w:rStyle w:val="LSSNonprinting"/>
                        </w:rPr>
                        <w:instrText xml:space="preserve"> DATE </w:instrText>
                      </w:r>
                      <w:r>
                        <w:rPr>
                          <w:rStyle w:val="LSSNonprinting"/>
                        </w:rPr>
                        <w:instrText>\</w:instrText>
                      </w:r>
                      <w:r w:rsidRPr="001732B4">
                        <w:rPr>
                          <w:rStyle w:val="LSSNonprinting"/>
                        </w:rPr>
                        <w:instrText xml:space="preserve">@ yyyyMMddHHmm </w:instrText>
                      </w:r>
                      <w:r w:rsidRPr="001732B4">
                        <w:rPr>
                          <w:rStyle w:val="LSSNonprinting"/>
                        </w:rPr>
                        <w:fldChar w:fldCharType="separate"/>
                      </w:r>
                      <w:r w:rsidR="00331AD9">
                        <w:rPr>
                          <w:rStyle w:val="LSSNonprinting"/>
                          <w:noProof/>
                        </w:rPr>
                        <w:instrText>202106111521</w:instrText>
                      </w:r>
                      <w:r w:rsidRPr="001732B4">
                        <w:rPr>
                          <w:rStyle w:val="LSSNonprinting"/>
                        </w:rPr>
                        <w:fldChar w:fldCharType="end"/>
                      </w:r>
                      <w:r w:rsidRPr="001732B4">
                        <w:rPr>
                          <w:rStyle w:val="LSSNonprinting"/>
                        </w:rPr>
                        <w:instrText xml:space="preserve"> "" "</w:instrText>
                      </w:r>
                      <w:r w:rsidRPr="00820794">
                        <w:rPr>
                          <w:rStyle w:val="LSSNonprinting"/>
                          <w:rFonts w:eastAsia="Times New Roman"/>
                          <w:noProof/>
                        </w:rPr>
                        <w:instrText>This top section</w:instrText>
                      </w:r>
                      <w:r>
                        <w:rPr>
                          <w:rStyle w:val="LSSNonprinting"/>
                          <w:rFonts w:eastAsia="Times New Roman"/>
                          <w:noProof/>
                        </w:rPr>
                        <w:instrText xml:space="preserve"> (court file no., registry, roles, and names)</w:instrText>
                      </w:r>
                      <w:r w:rsidRPr="00820794">
                        <w:rPr>
                          <w:rStyle w:val="LSSNonprinting"/>
                          <w:rFonts w:eastAsia="Times New Roman"/>
                          <w:noProof/>
                        </w:rPr>
                        <w:instrText xml:space="preserve"> should be the same as what’s on</w:instrText>
                      </w:r>
                      <w:r>
                        <w:rPr>
                          <w:rStyle w:val="LSSNonprinting"/>
                          <w:rFonts w:eastAsia="Times New Roman"/>
                          <w:noProof/>
                        </w:rPr>
                        <w:instrText xml:space="preserve"> th</w:instrText>
                      </w:r>
                      <w:r w:rsidR="0035297A">
                        <w:rPr>
                          <w:rStyle w:val="LSSNonprinting"/>
                          <w:rFonts w:eastAsia="Times New Roman"/>
                          <w:noProof/>
                        </w:rPr>
                        <w:instrText>e original N</w:instrText>
                      </w:r>
                      <w:r>
                        <w:rPr>
                          <w:rStyle w:val="LSSNonprinting"/>
                          <w:rFonts w:eastAsia="Times New Roman"/>
                          <w:noProof/>
                        </w:rPr>
                        <w:instrText xml:space="preserve">otice of </w:instrText>
                      </w:r>
                      <w:r w:rsidR="0035297A">
                        <w:rPr>
                          <w:rStyle w:val="LSSNonprinting"/>
                          <w:rFonts w:eastAsia="Times New Roman"/>
                          <w:noProof/>
                        </w:rPr>
                        <w:instrText>F</w:instrText>
                      </w:r>
                      <w:r>
                        <w:rPr>
                          <w:rStyle w:val="LSSNonprinting"/>
                          <w:rFonts w:eastAsia="Times New Roman"/>
                          <w:noProof/>
                        </w:rPr>
                        <w:instrText xml:space="preserve">amily </w:instrText>
                      </w:r>
                      <w:r w:rsidR="0035297A">
                        <w:rPr>
                          <w:rStyle w:val="LSSNonprinting"/>
                          <w:rFonts w:eastAsia="Times New Roman"/>
                          <w:noProof/>
                        </w:rPr>
                        <w:instrText>C</w:instrText>
                      </w:r>
                      <w:r w:rsidR="00647984">
                        <w:rPr>
                          <w:rStyle w:val="LSSNonprinting"/>
                          <w:rFonts w:eastAsia="Times New Roman"/>
                          <w:noProof/>
                        </w:rPr>
                        <w:instrText xml:space="preserve">laim (Form F1 or </w:instrText>
                      </w:r>
                      <w:r w:rsidRPr="00820794">
                        <w:rPr>
                          <w:rStyle w:val="LSSNonprinting"/>
                          <w:rFonts w:eastAsia="Times New Roman"/>
                          <w:noProof/>
                        </w:rPr>
                        <w:instrText>F3</w:instrText>
                      </w:r>
                      <w:r>
                        <w:rPr>
                          <w:rStyle w:val="LSSNonprinting"/>
                          <w:rFonts w:eastAsia="Times New Roman"/>
                          <w:noProof/>
                        </w:rPr>
                        <w:instrText>).</w:instrText>
                      </w:r>
                      <w:r w:rsidRPr="001732B4">
                        <w:rPr>
                          <w:rStyle w:val="LSSNonprinting"/>
                        </w:rPr>
                        <w:instrText>"</w:instrText>
                      </w:r>
                      <w:r w:rsidRPr="001732B4">
                        <w:rPr>
                          <w:rStyle w:val="LSSNonprinting"/>
                          <w:rFonts w:eastAsia="Times New Roman"/>
                        </w:rPr>
                        <w:fldChar w:fldCharType="separate"/>
                      </w:r>
                      <w:r w:rsidR="00331AD9" w:rsidRPr="00820794">
                        <w:rPr>
                          <w:rStyle w:val="LSSNonprinting"/>
                          <w:rFonts w:eastAsia="Times New Roman"/>
                          <w:noProof/>
                        </w:rPr>
                        <w:t>This top section</w:t>
                      </w:r>
                      <w:r w:rsidR="00331AD9">
                        <w:rPr>
                          <w:rStyle w:val="LSSNonprinting"/>
                          <w:rFonts w:eastAsia="Times New Roman"/>
                          <w:noProof/>
                        </w:rPr>
                        <w:t xml:space="preserve"> (court file no., registry, roles, and names)</w:t>
                      </w:r>
                      <w:r w:rsidR="00331AD9" w:rsidRPr="00820794">
                        <w:rPr>
                          <w:rStyle w:val="LSSNonprinting"/>
                          <w:rFonts w:eastAsia="Times New Roman"/>
                          <w:noProof/>
                        </w:rPr>
                        <w:t xml:space="preserve"> should be the same as what’s on</w:t>
                      </w:r>
                      <w:r w:rsidR="00331AD9">
                        <w:rPr>
                          <w:rStyle w:val="LSSNonprinting"/>
                          <w:rFonts w:eastAsia="Times New Roman"/>
                          <w:noProof/>
                        </w:rPr>
                        <w:t xml:space="preserve"> the original Notice of Family Claim (Form F1 or </w:t>
                      </w:r>
                      <w:r w:rsidR="00331AD9" w:rsidRPr="00820794">
                        <w:rPr>
                          <w:rStyle w:val="LSSNonprinting"/>
                          <w:rFonts w:eastAsia="Times New Roman"/>
                          <w:noProof/>
                        </w:rPr>
                        <w:t>F3</w:t>
                      </w:r>
                      <w:r w:rsidR="00331AD9">
                        <w:rPr>
                          <w:rStyle w:val="LSSNonprinting"/>
                          <w:rFonts w:eastAsia="Times New Roman"/>
                          <w:noProof/>
                        </w:rPr>
                        <w:t>).</w:t>
                      </w:r>
                      <w:r w:rsidRPr="001732B4">
                        <w:rPr>
                          <w:rStyle w:val="LSSNonprinting"/>
                        </w:rPr>
                        <w:fldChar w:fldCharType="end"/>
                      </w:r>
                    </w:p>
                  </w:txbxContent>
                </v:textbox>
              </v:shape>
            </w:pict>
          </mc:Fallback>
        </mc:AlternateContent>
      </w:r>
      <w:r w:rsidR="00E96F08" w:rsidRPr="001F6E8A">
        <w:rPr>
          <w:noProof w:val="0"/>
          <w:lang w:val="en-CA"/>
        </w:rPr>
        <w:t>Form F51 (Rule 15-1(1))</w:t>
      </w:r>
    </w:p>
    <w:p w14:paraId="12E1BE47" w14:textId="77777777" w:rsidR="00EC55F1" w:rsidRDefault="00EC55F1" w:rsidP="00E96F08">
      <w:pPr>
        <w:pStyle w:val="LSSStyleofCause1"/>
        <w:sectPr w:rsidR="00EC55F1" w:rsidSect="001F6E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06" w:footer="864" w:gutter="0"/>
          <w:cols w:space="708"/>
          <w:formProt w:val="0"/>
          <w:docGrid w:linePitch="360"/>
        </w:sectPr>
      </w:pPr>
    </w:p>
    <w:p w14:paraId="794D64E9" w14:textId="77777777" w:rsidR="00E96F08" w:rsidRPr="001F6E8A" w:rsidRDefault="00E96F08" w:rsidP="00E96F08">
      <w:pPr>
        <w:pStyle w:val="LSSStyleofCause1"/>
      </w:pPr>
      <w:r w:rsidRPr="001F6E8A">
        <w:t xml:space="preserve">Court File No.: </w:t>
      </w:r>
      <w:r w:rsidRPr="001F6E8A">
        <w:fldChar w:fldCharType="begin">
          <w:ffData>
            <w:name w:val="CourtFileNumber"/>
            <w:enabled/>
            <w:calcOnExit/>
            <w:helpText w:type="text" w:val="When filing the documents, registry staff will give your case a number. You won't know the number until then, so you can leave this blank for now. After receiving the number, put it on all your documents."/>
            <w:textInput/>
          </w:ffData>
        </w:fldChar>
      </w:r>
      <w:r w:rsidRPr="001F6E8A">
        <w:instrText xml:space="preserve"> FORMTEXT </w:instrText>
      </w:r>
      <w:r w:rsidRPr="001F6E8A">
        <w:fldChar w:fldCharType="separate"/>
      </w:r>
      <w:r w:rsidRPr="001F6E8A">
        <w:t> </w:t>
      </w:r>
      <w:r w:rsidRPr="001F6E8A">
        <w:t> </w:t>
      </w:r>
      <w:r w:rsidRPr="001F6E8A">
        <w:t> </w:t>
      </w:r>
      <w:r w:rsidRPr="001F6E8A">
        <w:t> </w:t>
      </w:r>
      <w:r w:rsidRPr="001F6E8A">
        <w:t> </w:t>
      </w:r>
      <w:r w:rsidRPr="001F6E8A">
        <w:t> </w:t>
      </w:r>
      <w:r w:rsidRPr="001F6E8A">
        <w:t> </w:t>
      </w:r>
      <w:r w:rsidRPr="001F6E8A">
        <w:fldChar w:fldCharType="end"/>
      </w:r>
    </w:p>
    <w:p w14:paraId="2925248C" w14:textId="77777777" w:rsidR="00E96F08" w:rsidRPr="001F6E8A" w:rsidRDefault="00E96F08" w:rsidP="00E96F08">
      <w:pPr>
        <w:pStyle w:val="LSSStyleofCause1"/>
      </w:pPr>
      <w:r w:rsidRPr="001F6E8A">
        <w:t xml:space="preserve">Court Registry: </w:t>
      </w:r>
      <w:r w:rsidRPr="001F6E8A">
        <w:fldChar w:fldCharType="begin">
          <w:ffData>
            <w:name w:val="CourtRegistry"/>
            <w:enabled/>
            <w:calcOnExit/>
            <w:helpText w:type="text" w:val="Fill in the name of the Supreme Court Registry you’ll be dealing with (e.g., Vancouver, Kelowna, Victoria). On the PDF forms, there is a drop-down menu."/>
            <w:textInput/>
          </w:ffData>
        </w:fldChar>
      </w:r>
      <w:r w:rsidRPr="001F6E8A">
        <w:instrText xml:space="preserve"> FORMTEXT </w:instrText>
      </w:r>
      <w:r w:rsidRPr="001F6E8A">
        <w:fldChar w:fldCharType="separate"/>
      </w:r>
      <w:r w:rsidRPr="001F6E8A">
        <w:t> </w:t>
      </w:r>
      <w:r w:rsidRPr="001F6E8A">
        <w:t> </w:t>
      </w:r>
      <w:r w:rsidRPr="001F6E8A">
        <w:t> </w:t>
      </w:r>
      <w:r w:rsidRPr="001F6E8A">
        <w:t> </w:t>
      </w:r>
      <w:r w:rsidRPr="001F6E8A">
        <w:t> </w:t>
      </w:r>
      <w:r w:rsidRPr="001F6E8A">
        <w:t> </w:t>
      </w:r>
      <w:r w:rsidRPr="001F6E8A">
        <w:t> </w:t>
      </w:r>
      <w:r w:rsidRPr="001F6E8A">
        <w:t> </w:t>
      </w:r>
      <w:r w:rsidRPr="001F6E8A">
        <w:t> </w:t>
      </w:r>
      <w:r w:rsidRPr="001F6E8A">
        <w:t> </w:t>
      </w:r>
      <w:r w:rsidRPr="001F6E8A">
        <w:t> </w:t>
      </w:r>
      <w:r w:rsidRPr="001F6E8A">
        <w:t> </w:t>
      </w:r>
      <w:r w:rsidRPr="001F6E8A">
        <w:t> </w:t>
      </w:r>
      <w:r w:rsidRPr="001F6E8A">
        <w:t> </w:t>
      </w:r>
      <w:r w:rsidRPr="001F6E8A">
        <w:t> </w:t>
      </w:r>
      <w:r w:rsidRPr="001F6E8A">
        <w:fldChar w:fldCharType="end"/>
      </w:r>
    </w:p>
    <w:p w14:paraId="10F7E9E7" w14:textId="77777777" w:rsidR="00E96F08" w:rsidRPr="001F6E8A" w:rsidRDefault="006119D2" w:rsidP="00E96F08">
      <w:pPr>
        <w:pStyle w:val="LSSStyleofCause2"/>
      </w:pPr>
      <w:r w:rsidRPr="001F6E8A">
        <w:rPr>
          <w:noProof/>
          <w:lang w:eastAsia="en-CA"/>
        </w:rPr>
        <mc:AlternateContent>
          <mc:Choice Requires="wps">
            <w:drawing>
              <wp:anchor distT="0" distB="0" distL="114300" distR="114300" simplePos="0" relativeHeight="251660288" behindDoc="0" locked="0" layoutInCell="1" allowOverlap="1" wp14:anchorId="069FAC57" wp14:editId="36A32946">
                <wp:simplePos x="0" y="0"/>
                <wp:positionH relativeFrom="column">
                  <wp:posOffset>1647825</wp:posOffset>
                </wp:positionH>
                <wp:positionV relativeFrom="paragraph">
                  <wp:posOffset>449580</wp:posOffset>
                </wp:positionV>
                <wp:extent cx="2635885" cy="228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5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9EE9E" w14:textId="396CEC2D" w:rsidR="00F14E32" w:rsidRPr="000F7D3E" w:rsidRDefault="00F14E32" w:rsidP="00F14E32">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1F07CD">
                              <w:rPr>
                                <w:rFonts w:ascii="Arial" w:hAnsi="Arial" w:cs="Arial"/>
                                <w:noProof/>
                                <w:color w:val="C00000"/>
                                <w:sz w:val="18"/>
                                <w:szCs w:val="18"/>
                              </w:rPr>
                              <w:instrText>201312101233</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331AD9">
                              <w:rPr>
                                <w:rFonts w:ascii="Arial" w:hAnsi="Arial" w:cs="Arial"/>
                                <w:noProof/>
                                <w:color w:val="C00000"/>
                                <w:sz w:val="18"/>
                                <w:szCs w:val="18"/>
                              </w:rPr>
                              <w:instrText>202106111521</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 xml:space="preserve">Your full legal names, including </w:instrText>
                            </w:r>
                            <w:r w:rsidRPr="00032DC6">
                              <w:rPr>
                                <w:rFonts w:ascii="Arial" w:hAnsi="Arial" w:cs="Arial"/>
                                <w:i/>
                                <w:color w:val="C00000"/>
                                <w:sz w:val="18"/>
                                <w:szCs w:val="18"/>
                              </w:rPr>
                              <w:instrText>also known as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331AD9">
                              <w:rPr>
                                <w:rFonts w:ascii="Arial" w:hAnsi="Arial" w:cs="Arial"/>
                                <w:noProof/>
                                <w:color w:val="C00000"/>
                                <w:sz w:val="18"/>
                                <w:szCs w:val="18"/>
                              </w:rPr>
                              <w:t xml:space="preserve">Your full legal names, including </w:t>
                            </w:r>
                            <w:r w:rsidR="00331AD9" w:rsidRPr="00032DC6">
                              <w:rPr>
                                <w:rFonts w:ascii="Arial" w:hAnsi="Arial" w:cs="Arial"/>
                                <w:i/>
                                <w:noProof/>
                                <w:color w:val="C00000"/>
                                <w:sz w:val="18"/>
                                <w:szCs w:val="18"/>
                              </w:rPr>
                              <w:t>also known as</w:t>
                            </w:r>
                            <w:r w:rsidR="00331AD9">
                              <w:rPr>
                                <w:rFonts w:ascii="Arial" w:hAnsi="Arial" w:cs="Arial"/>
                                <w:noProof/>
                                <w:color w:val="C00000"/>
                                <w:sz w:val="18"/>
                                <w:szCs w:val="18"/>
                              </w:rPr>
                              <w:t>:</w:t>
                            </w:r>
                            <w:r w:rsidRPr="00E358BB">
                              <w:rPr>
                                <w:rFonts w:ascii="Arial" w:hAnsi="Arial" w:cs="Arial"/>
                                <w:color w:val="C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FAC57" id="Text Box 1" o:spid="_x0000_s1027" type="#_x0000_t202" style="position:absolute;left:0;text-align:left;margin-left:129.75pt;margin-top:35.4pt;width:207.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" filled="f" stroked="f">
                <v:path arrowok="t"/>
                <v:textbox>
                  <w:txbxContent>
                    <w:p w14:paraId="4599EE9E" w14:textId="396CEC2D" w:rsidR="00F14E32" w:rsidRPr="000F7D3E" w:rsidRDefault="00F14E32" w:rsidP="00F14E32">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1F07CD">
                        <w:rPr>
                          <w:rFonts w:ascii="Arial" w:hAnsi="Arial" w:cs="Arial"/>
                          <w:noProof/>
                          <w:color w:val="C00000"/>
                          <w:sz w:val="18"/>
                          <w:szCs w:val="18"/>
                        </w:rPr>
                        <w:instrText>201312101233</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331AD9">
                        <w:rPr>
                          <w:rFonts w:ascii="Arial" w:hAnsi="Arial" w:cs="Arial"/>
                          <w:noProof/>
                          <w:color w:val="C00000"/>
                          <w:sz w:val="18"/>
                          <w:szCs w:val="18"/>
                        </w:rPr>
                        <w:instrText>202106111521</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 xml:space="preserve">Your full legal names, including </w:instrText>
                      </w:r>
                      <w:r w:rsidRPr="00032DC6">
                        <w:rPr>
                          <w:rFonts w:ascii="Arial" w:hAnsi="Arial" w:cs="Arial"/>
                          <w:i/>
                          <w:color w:val="C00000"/>
                          <w:sz w:val="18"/>
                          <w:szCs w:val="18"/>
                        </w:rPr>
                        <w:instrText>also known as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331AD9">
                        <w:rPr>
                          <w:rFonts w:ascii="Arial" w:hAnsi="Arial" w:cs="Arial"/>
                          <w:noProof/>
                          <w:color w:val="C00000"/>
                          <w:sz w:val="18"/>
                          <w:szCs w:val="18"/>
                        </w:rPr>
                        <w:t xml:space="preserve">Your full legal names, including </w:t>
                      </w:r>
                      <w:r w:rsidR="00331AD9" w:rsidRPr="00032DC6">
                        <w:rPr>
                          <w:rFonts w:ascii="Arial" w:hAnsi="Arial" w:cs="Arial"/>
                          <w:i/>
                          <w:noProof/>
                          <w:color w:val="C00000"/>
                          <w:sz w:val="18"/>
                          <w:szCs w:val="18"/>
                        </w:rPr>
                        <w:t>also known as</w:t>
                      </w:r>
                      <w:r w:rsidR="00331AD9">
                        <w:rPr>
                          <w:rFonts w:ascii="Arial" w:hAnsi="Arial" w:cs="Arial"/>
                          <w:noProof/>
                          <w:color w:val="C00000"/>
                          <w:sz w:val="18"/>
                          <w:szCs w:val="18"/>
                        </w:rPr>
                        <w:t>:</w:t>
                      </w:r>
                      <w:r w:rsidRPr="00E358BB">
                        <w:rPr>
                          <w:rFonts w:ascii="Arial" w:hAnsi="Arial" w:cs="Arial"/>
                          <w:color w:val="C00000"/>
                          <w:sz w:val="18"/>
                          <w:szCs w:val="18"/>
                        </w:rPr>
                        <w:fldChar w:fldCharType="end"/>
                      </w:r>
                    </w:p>
                  </w:txbxContent>
                </v:textbox>
              </v:shape>
            </w:pict>
          </mc:Fallback>
        </mc:AlternateContent>
      </w:r>
      <w:r w:rsidR="00E96F08" w:rsidRPr="001F6E8A">
        <w:t>In the Supreme Court of British Columbia</w:t>
      </w:r>
    </w:p>
    <w:p w14:paraId="11D4EAA2" w14:textId="433D2EAB" w:rsidR="00E96F08" w:rsidRPr="001F6E8A" w:rsidRDefault="00BB5F88" w:rsidP="00D50A4D">
      <w:pPr>
        <w:pStyle w:val="LSSStyleofCause3"/>
        <w:ind w:left="4680" w:hanging="4680"/>
      </w:pPr>
      <w:r w:rsidRPr="001F6E8A">
        <w:fldChar w:fldCharType="begin">
          <w:ffData>
            <w:name w:val="ClaimantOrCl1"/>
            <w:enabled/>
            <w:calcOnExit/>
            <w:ddList>
              <w:listEntry w:val="               "/>
              <w:listEntry w:val="Claimant"/>
              <w:listEntry w:val="Claimant 1"/>
              <w:listEntry w:val="Petitioner"/>
            </w:ddList>
          </w:ffData>
        </w:fldChar>
      </w:r>
      <w:bookmarkStart w:id="0" w:name="ClaimantOrCl1"/>
      <w:r w:rsidRPr="001F6E8A">
        <w:instrText xml:space="preserve"> FORMDROPDOWN </w:instrText>
      </w:r>
      <w:r w:rsidR="008A275B">
        <w:fldChar w:fldCharType="separate"/>
      </w:r>
      <w:r w:rsidRPr="001F6E8A">
        <w:fldChar w:fldCharType="end"/>
      </w:r>
      <w:bookmarkEnd w:id="0"/>
      <w:r w:rsidR="00E96F08" w:rsidRPr="001F6E8A">
        <w:t>:</w:t>
      </w:r>
      <w:r w:rsidR="00F14E32" w:rsidRPr="001F6E8A">
        <w:rPr>
          <w:rFonts w:ascii="Arial" w:hAnsi="Arial" w:cs="Arial"/>
          <w:color w:val="C00000"/>
          <w:sz w:val="18"/>
          <w:szCs w:val="18"/>
        </w:rPr>
        <w:fldChar w:fldCharType="begin"/>
      </w:r>
      <w:r w:rsidR="00F14E32" w:rsidRPr="001F6E8A">
        <w:rPr>
          <w:rFonts w:ascii="Arial" w:hAnsi="Arial" w:cs="Arial"/>
          <w:color w:val="C00000"/>
          <w:sz w:val="18"/>
          <w:szCs w:val="18"/>
        </w:rPr>
        <w:instrText xml:space="preserve"> IF </w:instrText>
      </w:r>
      <w:r w:rsidR="00F14E32" w:rsidRPr="001F6E8A">
        <w:rPr>
          <w:rFonts w:ascii="Arial" w:hAnsi="Arial" w:cs="Arial"/>
          <w:color w:val="C00000"/>
          <w:sz w:val="18"/>
          <w:szCs w:val="18"/>
        </w:rPr>
        <w:fldChar w:fldCharType="begin"/>
      </w:r>
      <w:r w:rsidR="00F14E32" w:rsidRPr="001F6E8A">
        <w:rPr>
          <w:rFonts w:ascii="Arial" w:hAnsi="Arial" w:cs="Arial"/>
          <w:color w:val="C00000"/>
          <w:sz w:val="18"/>
          <w:szCs w:val="18"/>
        </w:rPr>
        <w:instrText xml:space="preserve"> PRINTDATE \@ yyyyMMddHHmm </w:instrText>
      </w:r>
      <w:r w:rsidR="00F14E32" w:rsidRPr="001F6E8A">
        <w:rPr>
          <w:rFonts w:ascii="Arial" w:hAnsi="Arial" w:cs="Arial"/>
          <w:color w:val="C00000"/>
          <w:sz w:val="18"/>
          <w:szCs w:val="18"/>
        </w:rPr>
        <w:fldChar w:fldCharType="separate"/>
      </w:r>
      <w:r w:rsidR="001F07CD">
        <w:rPr>
          <w:rFonts w:ascii="Arial" w:hAnsi="Arial" w:cs="Arial"/>
          <w:noProof/>
          <w:color w:val="C00000"/>
          <w:sz w:val="18"/>
          <w:szCs w:val="18"/>
        </w:rPr>
        <w:instrText>201312101233</w:instrText>
      </w:r>
      <w:r w:rsidR="00F14E32" w:rsidRPr="001F6E8A">
        <w:rPr>
          <w:rFonts w:ascii="Arial" w:hAnsi="Arial" w:cs="Arial"/>
          <w:color w:val="C00000"/>
          <w:sz w:val="18"/>
          <w:szCs w:val="18"/>
        </w:rPr>
        <w:fldChar w:fldCharType="end"/>
      </w:r>
      <w:r w:rsidR="00F14E32" w:rsidRPr="001F6E8A">
        <w:rPr>
          <w:rFonts w:ascii="Arial" w:hAnsi="Arial" w:cs="Arial"/>
          <w:color w:val="C00000"/>
          <w:sz w:val="18"/>
          <w:szCs w:val="18"/>
        </w:rPr>
        <w:instrText xml:space="preserve"> = </w:instrText>
      </w:r>
      <w:r w:rsidR="00F14E32" w:rsidRPr="001F6E8A">
        <w:rPr>
          <w:rFonts w:ascii="Arial" w:hAnsi="Arial" w:cs="Arial"/>
          <w:color w:val="C00000"/>
          <w:sz w:val="18"/>
          <w:szCs w:val="18"/>
        </w:rPr>
        <w:fldChar w:fldCharType="begin"/>
      </w:r>
      <w:r w:rsidR="00F14E32" w:rsidRPr="001F6E8A">
        <w:rPr>
          <w:rFonts w:ascii="Arial" w:hAnsi="Arial" w:cs="Arial"/>
          <w:color w:val="C00000"/>
          <w:sz w:val="18"/>
          <w:szCs w:val="18"/>
        </w:rPr>
        <w:instrText xml:space="preserve"> DATE \@ yyyyMMddHHmm </w:instrText>
      </w:r>
      <w:r w:rsidR="00F14E32" w:rsidRPr="001F6E8A">
        <w:rPr>
          <w:rFonts w:ascii="Arial" w:hAnsi="Arial" w:cs="Arial"/>
          <w:color w:val="C00000"/>
          <w:sz w:val="18"/>
          <w:szCs w:val="18"/>
        </w:rPr>
        <w:fldChar w:fldCharType="separate"/>
      </w:r>
      <w:r w:rsidR="00331AD9">
        <w:rPr>
          <w:rFonts w:ascii="Arial" w:hAnsi="Arial" w:cs="Arial"/>
          <w:noProof/>
          <w:color w:val="C00000"/>
          <w:sz w:val="18"/>
          <w:szCs w:val="18"/>
        </w:rPr>
        <w:instrText>202106111521</w:instrText>
      </w:r>
      <w:r w:rsidR="00F14E32" w:rsidRPr="001F6E8A">
        <w:rPr>
          <w:rFonts w:ascii="Arial" w:hAnsi="Arial" w:cs="Arial"/>
          <w:color w:val="C00000"/>
          <w:sz w:val="18"/>
          <w:szCs w:val="18"/>
        </w:rPr>
        <w:fldChar w:fldCharType="end"/>
      </w:r>
      <w:r w:rsidR="00F14E32" w:rsidRPr="001F6E8A">
        <w:rPr>
          <w:rFonts w:ascii="Arial" w:hAnsi="Arial" w:cs="Arial"/>
          <w:color w:val="C00000"/>
          <w:sz w:val="18"/>
          <w:szCs w:val="18"/>
        </w:rPr>
        <w:instrText xml:space="preserve"> "" "\« role"</w:instrText>
      </w:r>
      <w:r w:rsidR="00F14E32" w:rsidRPr="001F6E8A">
        <w:rPr>
          <w:rFonts w:ascii="Arial" w:hAnsi="Arial" w:cs="Arial"/>
          <w:color w:val="C00000"/>
          <w:sz w:val="18"/>
          <w:szCs w:val="18"/>
        </w:rPr>
        <w:fldChar w:fldCharType="separate"/>
      </w:r>
      <w:r w:rsidR="00331AD9" w:rsidRPr="001F6E8A">
        <w:rPr>
          <w:rFonts w:ascii="Arial" w:hAnsi="Arial" w:cs="Arial"/>
          <w:noProof/>
          <w:color w:val="C00000"/>
          <w:sz w:val="18"/>
          <w:szCs w:val="18"/>
        </w:rPr>
        <w:t>« role</w:t>
      </w:r>
      <w:r w:rsidR="00F14E32" w:rsidRPr="001F6E8A">
        <w:rPr>
          <w:rFonts w:ascii="Arial" w:hAnsi="Arial" w:cs="Arial"/>
          <w:color w:val="C00000"/>
          <w:sz w:val="18"/>
          <w:szCs w:val="18"/>
        </w:rPr>
        <w:fldChar w:fldCharType="end"/>
      </w:r>
      <w:r w:rsidR="00D50A4D" w:rsidRPr="001F6E8A">
        <w:t> </w:t>
      </w:r>
      <w:r w:rsidR="00E96F08" w:rsidRPr="001F6E8A">
        <w:tab/>
      </w:r>
      <w:r w:rsidR="00E96F08" w:rsidRPr="001F6E8A">
        <w:fldChar w:fldCharType="begin">
          <w:ffData>
            <w:name w:val="Name1"/>
            <w:enabled/>
            <w:calcOnExit/>
            <w:textInput/>
          </w:ffData>
        </w:fldChar>
      </w:r>
      <w:bookmarkStart w:id="1" w:name="Name1"/>
      <w:r w:rsidR="00E96F08" w:rsidRPr="001F6E8A">
        <w:instrText xml:space="preserve"> FORMTEXT </w:instrText>
      </w:r>
      <w:r w:rsidR="00E96F08" w:rsidRPr="001F6E8A">
        <w:fldChar w:fldCharType="separate"/>
      </w:r>
      <w:r w:rsidR="00E96F08" w:rsidRPr="001F6E8A">
        <w:t> </w:t>
      </w:r>
      <w:r w:rsidR="00E96F08" w:rsidRPr="001F6E8A">
        <w:t> </w:t>
      </w:r>
      <w:r w:rsidR="00E96F08" w:rsidRPr="001F6E8A">
        <w:t> </w:t>
      </w:r>
      <w:r w:rsidR="00E96F08" w:rsidRPr="001F6E8A">
        <w:t> </w:t>
      </w:r>
      <w:r w:rsidR="00E96F08" w:rsidRPr="001F6E8A">
        <w:t> </w:t>
      </w:r>
      <w:r w:rsidR="00E96F08" w:rsidRPr="001F6E8A">
        <w:fldChar w:fldCharType="end"/>
      </w:r>
      <w:bookmarkEnd w:id="1"/>
    </w:p>
    <w:p w14:paraId="303A06AB" w14:textId="4D1160E4" w:rsidR="00E96F08" w:rsidRPr="001F6E8A" w:rsidRDefault="00B21C5F" w:rsidP="00D50A4D">
      <w:pPr>
        <w:pStyle w:val="LSSStyleofCause3"/>
        <w:ind w:left="4680" w:hanging="4680"/>
      </w:pPr>
      <w:r w:rsidRPr="001F6E8A">
        <w:fldChar w:fldCharType="begin">
          <w:ffData>
            <w:name w:val="RespondentOrCl2"/>
            <w:enabled/>
            <w:calcOnExit/>
            <w:ddList>
              <w:listEntry w:val="               "/>
              <w:listEntry w:val="Respondent"/>
              <w:listEntry w:val="Claimant 2"/>
            </w:ddList>
          </w:ffData>
        </w:fldChar>
      </w:r>
      <w:bookmarkStart w:id="2" w:name="RespondentOrCl2"/>
      <w:r w:rsidRPr="001F6E8A">
        <w:instrText xml:space="preserve"> FORMDROPDOWN </w:instrText>
      </w:r>
      <w:r w:rsidR="008A275B">
        <w:fldChar w:fldCharType="separate"/>
      </w:r>
      <w:r w:rsidRPr="001F6E8A">
        <w:fldChar w:fldCharType="end"/>
      </w:r>
      <w:bookmarkEnd w:id="2"/>
      <w:r w:rsidR="00E96F08" w:rsidRPr="001F6E8A">
        <w:t>:</w:t>
      </w:r>
      <w:r w:rsidR="0046720B" w:rsidRPr="001F6E8A">
        <w:rPr>
          <w:rFonts w:ascii="Arial" w:hAnsi="Arial" w:cs="Arial"/>
          <w:color w:val="C00000"/>
          <w:sz w:val="18"/>
          <w:szCs w:val="18"/>
        </w:rPr>
        <w:fldChar w:fldCharType="begin"/>
      </w:r>
      <w:r w:rsidR="0046720B" w:rsidRPr="001F6E8A">
        <w:rPr>
          <w:rFonts w:ascii="Arial" w:hAnsi="Arial" w:cs="Arial"/>
          <w:color w:val="C00000"/>
          <w:sz w:val="18"/>
          <w:szCs w:val="18"/>
        </w:rPr>
        <w:instrText xml:space="preserve"> IF </w:instrText>
      </w:r>
      <w:r w:rsidR="0046720B" w:rsidRPr="001F6E8A">
        <w:rPr>
          <w:rFonts w:ascii="Arial" w:hAnsi="Arial" w:cs="Arial"/>
          <w:color w:val="C00000"/>
          <w:sz w:val="18"/>
          <w:szCs w:val="18"/>
        </w:rPr>
        <w:fldChar w:fldCharType="begin"/>
      </w:r>
      <w:r w:rsidR="0046720B" w:rsidRPr="001F6E8A">
        <w:rPr>
          <w:rFonts w:ascii="Arial" w:hAnsi="Arial" w:cs="Arial"/>
          <w:color w:val="C00000"/>
          <w:sz w:val="18"/>
          <w:szCs w:val="18"/>
        </w:rPr>
        <w:instrText xml:space="preserve"> PRINTDATE \@ yyyyMMddHHmm </w:instrText>
      </w:r>
      <w:r w:rsidR="0046720B" w:rsidRPr="001F6E8A">
        <w:rPr>
          <w:rFonts w:ascii="Arial" w:hAnsi="Arial" w:cs="Arial"/>
          <w:color w:val="C00000"/>
          <w:sz w:val="18"/>
          <w:szCs w:val="18"/>
        </w:rPr>
        <w:fldChar w:fldCharType="separate"/>
      </w:r>
      <w:r w:rsidR="001F07CD">
        <w:rPr>
          <w:rFonts w:ascii="Arial" w:hAnsi="Arial" w:cs="Arial"/>
          <w:noProof/>
          <w:color w:val="C00000"/>
          <w:sz w:val="18"/>
          <w:szCs w:val="18"/>
        </w:rPr>
        <w:instrText>201312101233</w:instrText>
      </w:r>
      <w:r w:rsidR="0046720B" w:rsidRPr="001F6E8A">
        <w:rPr>
          <w:rFonts w:ascii="Arial" w:hAnsi="Arial" w:cs="Arial"/>
          <w:color w:val="C00000"/>
          <w:sz w:val="18"/>
          <w:szCs w:val="18"/>
        </w:rPr>
        <w:fldChar w:fldCharType="end"/>
      </w:r>
      <w:r w:rsidR="0046720B" w:rsidRPr="001F6E8A">
        <w:rPr>
          <w:rFonts w:ascii="Arial" w:hAnsi="Arial" w:cs="Arial"/>
          <w:color w:val="C00000"/>
          <w:sz w:val="18"/>
          <w:szCs w:val="18"/>
        </w:rPr>
        <w:instrText xml:space="preserve"> = </w:instrText>
      </w:r>
      <w:r w:rsidR="0046720B" w:rsidRPr="001F6E8A">
        <w:rPr>
          <w:rFonts w:ascii="Arial" w:hAnsi="Arial" w:cs="Arial"/>
          <w:color w:val="C00000"/>
          <w:sz w:val="18"/>
          <w:szCs w:val="18"/>
        </w:rPr>
        <w:fldChar w:fldCharType="begin"/>
      </w:r>
      <w:r w:rsidR="0046720B" w:rsidRPr="001F6E8A">
        <w:rPr>
          <w:rFonts w:ascii="Arial" w:hAnsi="Arial" w:cs="Arial"/>
          <w:color w:val="C00000"/>
          <w:sz w:val="18"/>
          <w:szCs w:val="18"/>
        </w:rPr>
        <w:instrText xml:space="preserve"> DATE \@ yyyyMMddHHmm </w:instrText>
      </w:r>
      <w:r w:rsidR="0046720B" w:rsidRPr="001F6E8A">
        <w:rPr>
          <w:rFonts w:ascii="Arial" w:hAnsi="Arial" w:cs="Arial"/>
          <w:color w:val="C00000"/>
          <w:sz w:val="18"/>
          <w:szCs w:val="18"/>
        </w:rPr>
        <w:fldChar w:fldCharType="separate"/>
      </w:r>
      <w:r w:rsidR="00331AD9">
        <w:rPr>
          <w:rFonts w:ascii="Arial" w:hAnsi="Arial" w:cs="Arial"/>
          <w:noProof/>
          <w:color w:val="C00000"/>
          <w:sz w:val="18"/>
          <w:szCs w:val="18"/>
        </w:rPr>
        <w:instrText>202106111521</w:instrText>
      </w:r>
      <w:r w:rsidR="0046720B" w:rsidRPr="001F6E8A">
        <w:rPr>
          <w:rFonts w:ascii="Arial" w:hAnsi="Arial" w:cs="Arial"/>
          <w:color w:val="C00000"/>
          <w:sz w:val="18"/>
          <w:szCs w:val="18"/>
        </w:rPr>
        <w:fldChar w:fldCharType="end"/>
      </w:r>
      <w:r w:rsidR="0046720B" w:rsidRPr="001F6E8A">
        <w:rPr>
          <w:rFonts w:ascii="Arial" w:hAnsi="Arial" w:cs="Arial"/>
          <w:color w:val="C00000"/>
          <w:sz w:val="18"/>
          <w:szCs w:val="18"/>
        </w:rPr>
        <w:instrText xml:space="preserve"> "" "\« role"</w:instrText>
      </w:r>
      <w:r w:rsidR="0046720B" w:rsidRPr="001F6E8A">
        <w:rPr>
          <w:rFonts w:ascii="Arial" w:hAnsi="Arial" w:cs="Arial"/>
          <w:color w:val="C00000"/>
          <w:sz w:val="18"/>
          <w:szCs w:val="18"/>
        </w:rPr>
        <w:fldChar w:fldCharType="separate"/>
      </w:r>
      <w:r w:rsidR="00331AD9" w:rsidRPr="001F6E8A">
        <w:rPr>
          <w:rFonts w:ascii="Arial" w:hAnsi="Arial" w:cs="Arial"/>
          <w:noProof/>
          <w:color w:val="C00000"/>
          <w:sz w:val="18"/>
          <w:szCs w:val="18"/>
        </w:rPr>
        <w:t>« role</w:t>
      </w:r>
      <w:r w:rsidR="0046720B" w:rsidRPr="001F6E8A">
        <w:rPr>
          <w:rFonts w:ascii="Arial" w:hAnsi="Arial" w:cs="Arial"/>
          <w:color w:val="C00000"/>
          <w:sz w:val="18"/>
          <w:szCs w:val="18"/>
        </w:rPr>
        <w:fldChar w:fldCharType="end"/>
      </w:r>
      <w:r w:rsidR="00D50A4D" w:rsidRPr="001F6E8A">
        <w:t> </w:t>
      </w:r>
      <w:r w:rsidR="00E96F08" w:rsidRPr="001F6E8A">
        <w:tab/>
      </w:r>
      <w:r w:rsidR="00E96F08" w:rsidRPr="001F6E8A">
        <w:fldChar w:fldCharType="begin">
          <w:ffData>
            <w:name w:val="Name2"/>
            <w:enabled/>
            <w:calcOnExit/>
            <w:textInput/>
          </w:ffData>
        </w:fldChar>
      </w:r>
      <w:bookmarkStart w:id="3" w:name="Name2"/>
      <w:r w:rsidR="00E96F08" w:rsidRPr="001F6E8A">
        <w:instrText xml:space="preserve"> FORMTEXT </w:instrText>
      </w:r>
      <w:r w:rsidR="00E96F08" w:rsidRPr="001F6E8A">
        <w:fldChar w:fldCharType="separate"/>
      </w:r>
      <w:r w:rsidR="00E96F08" w:rsidRPr="001F6E8A">
        <w:t> </w:t>
      </w:r>
      <w:r w:rsidR="00E96F08" w:rsidRPr="001F6E8A">
        <w:t> </w:t>
      </w:r>
      <w:r w:rsidR="00E96F08" w:rsidRPr="001F6E8A">
        <w:t> </w:t>
      </w:r>
      <w:r w:rsidR="00E96F08" w:rsidRPr="001F6E8A">
        <w:t> </w:t>
      </w:r>
      <w:r w:rsidR="00E96F08" w:rsidRPr="001F6E8A">
        <w:t> </w:t>
      </w:r>
      <w:r w:rsidR="00E96F08" w:rsidRPr="001F6E8A">
        <w:fldChar w:fldCharType="end"/>
      </w:r>
      <w:bookmarkEnd w:id="3"/>
    </w:p>
    <w:p w14:paraId="3D1EA257" w14:textId="5FD008D1" w:rsidR="00E96F08" w:rsidRPr="001F6E8A" w:rsidRDefault="006C4CA8" w:rsidP="00E96F08">
      <w:pPr>
        <w:pStyle w:val="LSSNameofSupremeForm"/>
      </w:pPr>
      <w:r w:rsidRPr="001F6E8A">
        <w:rPr>
          <w:noProof/>
        </w:rPr>
        <mc:AlternateContent>
          <mc:Choice Requires="wps">
            <w:drawing>
              <wp:anchor distT="0" distB="0" distL="114300" distR="114300" simplePos="0" relativeHeight="251659264" behindDoc="0" locked="0" layoutInCell="0" allowOverlap="1" wp14:anchorId="3C5EA63A" wp14:editId="13963565">
                <wp:simplePos x="0" y="0"/>
                <wp:positionH relativeFrom="column">
                  <wp:posOffset>5188534</wp:posOffset>
                </wp:positionH>
                <wp:positionV relativeFrom="page">
                  <wp:posOffset>4621987</wp:posOffset>
                </wp:positionV>
                <wp:extent cx="1180465" cy="7061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0465"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36051" w14:textId="38BD5115" w:rsidR="009A60FA" w:rsidRPr="00A310E4" w:rsidRDefault="009A60FA" w:rsidP="009A60FA">
                            <w:pPr>
                              <w:rPr>
                                <w:rStyle w:val="LSSNonprinting"/>
                              </w:rPr>
                            </w:pPr>
                            <w:r w:rsidRPr="00A310E4">
                              <w:rPr>
                                <w:rStyle w:val="LSSNonprinting"/>
                              </w:rPr>
                              <w:fldChar w:fldCharType="begin"/>
                            </w:r>
                            <w:r w:rsidRPr="00A310E4">
                              <w:rPr>
                                <w:rStyle w:val="LSSNonprinting"/>
                              </w:rPr>
                              <w:instrText xml:space="preserve"> IF</w:instrText>
                            </w:r>
                            <w:r w:rsidRPr="00A310E4">
                              <w:rPr>
                                <w:rStyle w:val="LSSNonprinting"/>
                              </w:rPr>
                              <w:fldChar w:fldCharType="begin"/>
                            </w:r>
                            <w:r w:rsidRPr="00A310E4">
                              <w:rPr>
                                <w:rStyle w:val="LSSNonprinting"/>
                              </w:rPr>
                              <w:instrText xml:space="preserve"> PRINTDATE </w:instrText>
                            </w:r>
                            <w:r>
                              <w:rPr>
                                <w:rStyle w:val="LSSNonprinting"/>
                              </w:rPr>
                              <w:instrText>\</w:instrText>
                            </w:r>
                            <w:r w:rsidRPr="00A310E4">
                              <w:rPr>
                                <w:rStyle w:val="LSSNonprinting"/>
                              </w:rPr>
                              <w:instrText xml:space="preserve">@ yyyyMMddHHmm </w:instrText>
                            </w:r>
                            <w:r w:rsidRPr="00A310E4">
                              <w:rPr>
                                <w:rStyle w:val="LSSNonprinting"/>
                              </w:rPr>
                              <w:fldChar w:fldCharType="separate"/>
                            </w:r>
                            <w:r w:rsidR="001F07CD">
                              <w:rPr>
                                <w:rStyle w:val="LSSNonprinting"/>
                                <w:noProof/>
                              </w:rPr>
                              <w:instrText>201312101233</w:instrText>
                            </w:r>
                            <w:r w:rsidRPr="00A310E4">
                              <w:rPr>
                                <w:rStyle w:val="LSSNonprinting"/>
                              </w:rPr>
                              <w:fldChar w:fldCharType="end"/>
                            </w:r>
                            <w:r w:rsidRPr="00A310E4">
                              <w:rPr>
                                <w:rStyle w:val="LSSNonprinting"/>
                              </w:rPr>
                              <w:instrText>=</w:instrText>
                            </w:r>
                            <w:r w:rsidRPr="00A310E4">
                              <w:rPr>
                                <w:rStyle w:val="LSSNonprinting"/>
                              </w:rPr>
                              <w:fldChar w:fldCharType="begin"/>
                            </w:r>
                            <w:r w:rsidRPr="00A310E4">
                              <w:rPr>
                                <w:rStyle w:val="LSSNonprinting"/>
                              </w:rPr>
                              <w:instrText xml:space="preserve"> DATE </w:instrText>
                            </w:r>
                            <w:r>
                              <w:rPr>
                                <w:rStyle w:val="LSSNonprinting"/>
                              </w:rPr>
                              <w:instrText>\</w:instrText>
                            </w:r>
                            <w:r w:rsidRPr="00A310E4">
                              <w:rPr>
                                <w:rStyle w:val="LSSNonprinting"/>
                              </w:rPr>
                              <w:instrText xml:space="preserve">@ yyyyMMddHHmm </w:instrText>
                            </w:r>
                            <w:r w:rsidRPr="00A310E4">
                              <w:rPr>
                                <w:rStyle w:val="LSSNonprinting"/>
                              </w:rPr>
                              <w:fldChar w:fldCharType="separate"/>
                            </w:r>
                            <w:r w:rsidR="00331AD9">
                              <w:rPr>
                                <w:rStyle w:val="LSSNonprinting"/>
                                <w:noProof/>
                              </w:rPr>
                              <w:instrText>202106111521</w:instrText>
                            </w:r>
                            <w:r w:rsidRPr="00A310E4">
                              <w:rPr>
                                <w:rStyle w:val="LSSNonprinting"/>
                              </w:rPr>
                              <w:fldChar w:fldCharType="end"/>
                            </w:r>
                            <w:r w:rsidRPr="00A310E4">
                              <w:rPr>
                                <w:rStyle w:val="LSSNonprinting"/>
                              </w:rPr>
                              <w:instrText xml:space="preserve"> "" "</w:instrText>
                            </w:r>
                            <w:r>
                              <w:rPr>
                                <w:rStyle w:val="LSSNonprinting"/>
                                <w:rFonts w:eastAsia="Times New Roman"/>
                                <w:noProof/>
                              </w:rPr>
                              <w:instrText>The date the order is made</w:instrText>
                            </w:r>
                            <w:r w:rsidR="00A3041C">
                              <w:rPr>
                                <w:rStyle w:val="LSSNonprinting"/>
                                <w:rFonts w:eastAsia="Times New Roman"/>
                                <w:noProof/>
                              </w:rPr>
                              <w:instrText xml:space="preserve"> (dd/Mmm/yyyy)</w:instrText>
                            </w:r>
                            <w:r>
                              <w:rPr>
                                <w:rStyle w:val="LSSNonprinting"/>
                                <w:rFonts w:eastAsia="Times New Roman"/>
                                <w:noProof/>
                              </w:rPr>
                              <w:instrText>. If you’re not sure, ask the court clerk or registry staff.</w:instrText>
                            </w:r>
                            <w:r w:rsidRPr="00A310E4">
                              <w:rPr>
                                <w:rStyle w:val="LSSNonprinting"/>
                              </w:rPr>
                              <w:instrText>"</w:instrText>
                            </w:r>
                            <w:r w:rsidRPr="00A310E4">
                              <w:rPr>
                                <w:rStyle w:val="LSSNonprinting"/>
                              </w:rPr>
                              <w:fldChar w:fldCharType="separate"/>
                            </w:r>
                            <w:r w:rsidR="00331AD9">
                              <w:rPr>
                                <w:rStyle w:val="LSSNonprinting"/>
                                <w:rFonts w:eastAsia="Times New Roman"/>
                                <w:noProof/>
                              </w:rPr>
                              <w:t>The date the order is made (dd/Mmm/yyyy). If you’re not sure, ask the court clerk or registry staff.</w:t>
                            </w:r>
                            <w:r w:rsidRPr="00A310E4">
                              <w:rPr>
                                <w:rStyle w:val="LSSNonprinting"/>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EA63A" id="Text Box 7" o:spid="_x0000_s1028" type="#_x0000_t202" style="position:absolute;left:0;text-align:left;margin-left:408.55pt;margin-top:363.95pt;width:92.95pt;height: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" o:allowincell="f" filled="f" stroked="f">
                <v:path arrowok="t"/>
                <v:textbox inset="0,0,0,0">
                  <w:txbxContent>
                    <w:p w14:paraId="63336051" w14:textId="38BD5115" w:rsidR="009A60FA" w:rsidRPr="00A310E4" w:rsidRDefault="009A60FA" w:rsidP="009A60FA">
                      <w:pPr>
                        <w:rPr>
                          <w:rStyle w:val="LSSNonprinting"/>
                        </w:rPr>
                      </w:pPr>
                      <w:r w:rsidRPr="00A310E4">
                        <w:rPr>
                          <w:rStyle w:val="LSSNonprinting"/>
                        </w:rPr>
                        <w:fldChar w:fldCharType="begin"/>
                      </w:r>
                      <w:r w:rsidRPr="00A310E4">
                        <w:rPr>
                          <w:rStyle w:val="LSSNonprinting"/>
                        </w:rPr>
                        <w:instrText xml:space="preserve"> IF</w:instrText>
                      </w:r>
                      <w:r w:rsidRPr="00A310E4">
                        <w:rPr>
                          <w:rStyle w:val="LSSNonprinting"/>
                        </w:rPr>
                        <w:fldChar w:fldCharType="begin"/>
                      </w:r>
                      <w:r w:rsidRPr="00A310E4">
                        <w:rPr>
                          <w:rStyle w:val="LSSNonprinting"/>
                        </w:rPr>
                        <w:instrText xml:space="preserve"> PRINTDATE </w:instrText>
                      </w:r>
                      <w:r>
                        <w:rPr>
                          <w:rStyle w:val="LSSNonprinting"/>
                        </w:rPr>
                        <w:instrText>\</w:instrText>
                      </w:r>
                      <w:r w:rsidRPr="00A310E4">
                        <w:rPr>
                          <w:rStyle w:val="LSSNonprinting"/>
                        </w:rPr>
                        <w:instrText xml:space="preserve">@ yyyyMMddHHmm </w:instrText>
                      </w:r>
                      <w:r w:rsidRPr="00A310E4">
                        <w:rPr>
                          <w:rStyle w:val="LSSNonprinting"/>
                        </w:rPr>
                        <w:fldChar w:fldCharType="separate"/>
                      </w:r>
                      <w:r w:rsidR="001F07CD">
                        <w:rPr>
                          <w:rStyle w:val="LSSNonprinting"/>
                          <w:noProof/>
                        </w:rPr>
                        <w:instrText>201312101233</w:instrText>
                      </w:r>
                      <w:r w:rsidRPr="00A310E4">
                        <w:rPr>
                          <w:rStyle w:val="LSSNonprinting"/>
                        </w:rPr>
                        <w:fldChar w:fldCharType="end"/>
                      </w:r>
                      <w:r w:rsidRPr="00A310E4">
                        <w:rPr>
                          <w:rStyle w:val="LSSNonprinting"/>
                        </w:rPr>
                        <w:instrText>=</w:instrText>
                      </w:r>
                      <w:r w:rsidRPr="00A310E4">
                        <w:rPr>
                          <w:rStyle w:val="LSSNonprinting"/>
                        </w:rPr>
                        <w:fldChar w:fldCharType="begin"/>
                      </w:r>
                      <w:r w:rsidRPr="00A310E4">
                        <w:rPr>
                          <w:rStyle w:val="LSSNonprinting"/>
                        </w:rPr>
                        <w:instrText xml:space="preserve"> DATE </w:instrText>
                      </w:r>
                      <w:r>
                        <w:rPr>
                          <w:rStyle w:val="LSSNonprinting"/>
                        </w:rPr>
                        <w:instrText>\</w:instrText>
                      </w:r>
                      <w:r w:rsidRPr="00A310E4">
                        <w:rPr>
                          <w:rStyle w:val="LSSNonprinting"/>
                        </w:rPr>
                        <w:instrText xml:space="preserve">@ yyyyMMddHHmm </w:instrText>
                      </w:r>
                      <w:r w:rsidRPr="00A310E4">
                        <w:rPr>
                          <w:rStyle w:val="LSSNonprinting"/>
                        </w:rPr>
                        <w:fldChar w:fldCharType="separate"/>
                      </w:r>
                      <w:r w:rsidR="00331AD9">
                        <w:rPr>
                          <w:rStyle w:val="LSSNonprinting"/>
                          <w:noProof/>
                        </w:rPr>
                        <w:instrText>202106111521</w:instrText>
                      </w:r>
                      <w:r w:rsidRPr="00A310E4">
                        <w:rPr>
                          <w:rStyle w:val="LSSNonprinting"/>
                        </w:rPr>
                        <w:fldChar w:fldCharType="end"/>
                      </w:r>
                      <w:r w:rsidRPr="00A310E4">
                        <w:rPr>
                          <w:rStyle w:val="LSSNonprinting"/>
                        </w:rPr>
                        <w:instrText xml:space="preserve"> "" "</w:instrText>
                      </w:r>
                      <w:r>
                        <w:rPr>
                          <w:rStyle w:val="LSSNonprinting"/>
                          <w:rFonts w:eastAsia="Times New Roman"/>
                          <w:noProof/>
                        </w:rPr>
                        <w:instrText>The date the order is made</w:instrText>
                      </w:r>
                      <w:r w:rsidR="00A3041C">
                        <w:rPr>
                          <w:rStyle w:val="LSSNonprinting"/>
                          <w:rFonts w:eastAsia="Times New Roman"/>
                          <w:noProof/>
                        </w:rPr>
                        <w:instrText xml:space="preserve"> (dd/Mmm/yyyy)</w:instrText>
                      </w:r>
                      <w:r>
                        <w:rPr>
                          <w:rStyle w:val="LSSNonprinting"/>
                          <w:rFonts w:eastAsia="Times New Roman"/>
                          <w:noProof/>
                        </w:rPr>
                        <w:instrText>. If you’re not sure, ask the court clerk or registry staff.</w:instrText>
                      </w:r>
                      <w:r w:rsidRPr="00A310E4">
                        <w:rPr>
                          <w:rStyle w:val="LSSNonprinting"/>
                        </w:rPr>
                        <w:instrText>"</w:instrText>
                      </w:r>
                      <w:r w:rsidRPr="00A310E4">
                        <w:rPr>
                          <w:rStyle w:val="LSSNonprinting"/>
                        </w:rPr>
                        <w:fldChar w:fldCharType="separate"/>
                      </w:r>
                      <w:r w:rsidR="00331AD9">
                        <w:rPr>
                          <w:rStyle w:val="LSSNonprinting"/>
                          <w:rFonts w:eastAsia="Times New Roman"/>
                          <w:noProof/>
                        </w:rPr>
                        <w:t>The date the order is made (dd/Mmm/yyyy). If you’re not sure, ask the court clerk or registry staff.</w:t>
                      </w:r>
                      <w:r w:rsidRPr="00A310E4">
                        <w:rPr>
                          <w:rStyle w:val="LSSNonprinting"/>
                        </w:rPr>
                        <w:fldChar w:fldCharType="end"/>
                      </w:r>
                    </w:p>
                  </w:txbxContent>
                </v:textbox>
                <w10:wrap anchory="page"/>
              </v:shape>
            </w:pict>
          </mc:Fallback>
        </mc:AlternateContent>
      </w:r>
      <w:r w:rsidRPr="001F6E8A">
        <w:rPr>
          <w:noProof/>
        </w:rPr>
        <mc:AlternateContent>
          <mc:Choice Requires="wps">
            <w:drawing>
              <wp:anchor distT="0" distB="0" distL="114300" distR="114300" simplePos="0" relativeHeight="251655168" behindDoc="0" locked="0" layoutInCell="0" allowOverlap="1" wp14:anchorId="45601430" wp14:editId="798FB4E5">
                <wp:simplePos x="0" y="0"/>
                <wp:positionH relativeFrom="column">
                  <wp:posOffset>-398348</wp:posOffset>
                </wp:positionH>
                <wp:positionV relativeFrom="page">
                  <wp:posOffset>3289477</wp:posOffset>
                </wp:positionV>
                <wp:extent cx="1091565" cy="6242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1565"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32402" w14:textId="342502F6" w:rsidR="004B3D28" w:rsidRPr="00A310E4" w:rsidRDefault="004B3D28" w:rsidP="00E96F08">
                            <w:pPr>
                              <w:rPr>
                                <w:rStyle w:val="LSSNonprinting"/>
                              </w:rPr>
                            </w:pPr>
                            <w:r w:rsidRPr="00A310E4">
                              <w:rPr>
                                <w:rStyle w:val="LSSNonprinting"/>
                              </w:rPr>
                              <w:fldChar w:fldCharType="begin"/>
                            </w:r>
                            <w:r w:rsidRPr="00A310E4">
                              <w:rPr>
                                <w:rStyle w:val="LSSNonprinting"/>
                              </w:rPr>
                              <w:instrText xml:space="preserve"> IF</w:instrText>
                            </w:r>
                            <w:r w:rsidRPr="00A310E4">
                              <w:rPr>
                                <w:rStyle w:val="LSSNonprinting"/>
                              </w:rPr>
                              <w:fldChar w:fldCharType="begin"/>
                            </w:r>
                            <w:r w:rsidRPr="00A310E4">
                              <w:rPr>
                                <w:rStyle w:val="LSSNonprinting"/>
                              </w:rPr>
                              <w:instrText xml:space="preserve"> PRINTDATE </w:instrText>
                            </w:r>
                            <w:r>
                              <w:rPr>
                                <w:rStyle w:val="LSSNonprinting"/>
                              </w:rPr>
                              <w:instrText>\</w:instrText>
                            </w:r>
                            <w:r w:rsidRPr="00A310E4">
                              <w:rPr>
                                <w:rStyle w:val="LSSNonprinting"/>
                              </w:rPr>
                              <w:instrText xml:space="preserve">@ yyyyMMddHHmm </w:instrText>
                            </w:r>
                            <w:r w:rsidRPr="00A310E4">
                              <w:rPr>
                                <w:rStyle w:val="LSSNonprinting"/>
                              </w:rPr>
                              <w:fldChar w:fldCharType="separate"/>
                            </w:r>
                            <w:r w:rsidR="001F07CD">
                              <w:rPr>
                                <w:rStyle w:val="LSSNonprinting"/>
                                <w:noProof/>
                              </w:rPr>
                              <w:instrText>201312101233</w:instrText>
                            </w:r>
                            <w:r w:rsidRPr="00A310E4">
                              <w:rPr>
                                <w:rStyle w:val="LSSNonprinting"/>
                              </w:rPr>
                              <w:fldChar w:fldCharType="end"/>
                            </w:r>
                            <w:r w:rsidRPr="00A310E4">
                              <w:rPr>
                                <w:rStyle w:val="LSSNonprinting"/>
                              </w:rPr>
                              <w:instrText>=</w:instrText>
                            </w:r>
                            <w:r w:rsidRPr="00A310E4">
                              <w:rPr>
                                <w:rStyle w:val="LSSNonprinting"/>
                              </w:rPr>
                              <w:fldChar w:fldCharType="begin"/>
                            </w:r>
                            <w:r w:rsidRPr="00A310E4">
                              <w:rPr>
                                <w:rStyle w:val="LSSNonprinting"/>
                              </w:rPr>
                              <w:instrText xml:space="preserve"> DATE </w:instrText>
                            </w:r>
                            <w:r>
                              <w:rPr>
                                <w:rStyle w:val="LSSNonprinting"/>
                              </w:rPr>
                              <w:instrText>\</w:instrText>
                            </w:r>
                            <w:r w:rsidRPr="00A310E4">
                              <w:rPr>
                                <w:rStyle w:val="LSSNonprinting"/>
                              </w:rPr>
                              <w:instrText xml:space="preserve">@ yyyyMMddHHmm </w:instrText>
                            </w:r>
                            <w:r w:rsidRPr="00A310E4">
                              <w:rPr>
                                <w:rStyle w:val="LSSNonprinting"/>
                              </w:rPr>
                              <w:fldChar w:fldCharType="separate"/>
                            </w:r>
                            <w:r w:rsidR="00331AD9">
                              <w:rPr>
                                <w:rStyle w:val="LSSNonprinting"/>
                                <w:noProof/>
                              </w:rPr>
                              <w:instrText>202106111521</w:instrText>
                            </w:r>
                            <w:r w:rsidRPr="00A310E4">
                              <w:rPr>
                                <w:rStyle w:val="LSSNonprinting"/>
                              </w:rPr>
                              <w:fldChar w:fldCharType="end"/>
                            </w:r>
                            <w:r w:rsidRPr="00A310E4">
                              <w:rPr>
                                <w:rStyle w:val="LSSNonprinting"/>
                              </w:rPr>
                              <w:instrText xml:space="preserve"> "" "</w:instrText>
                            </w:r>
                            <w:r w:rsidR="0008364B">
                              <w:rPr>
                                <w:rStyle w:val="LSSNonprinting"/>
                              </w:rPr>
                              <w:instrText>Starting from here, do not hit T</w:instrText>
                            </w:r>
                            <w:r w:rsidRPr="00A310E4">
                              <w:rPr>
                                <w:rStyle w:val="LSSNonprinting"/>
                              </w:rPr>
                              <w:instrText>ab to go from grey field to field."</w:instrText>
                            </w:r>
                            <w:r w:rsidRPr="00A310E4">
                              <w:rPr>
                                <w:rStyle w:val="LSSNonprinting"/>
                              </w:rPr>
                              <w:fldChar w:fldCharType="separate"/>
                            </w:r>
                            <w:r w:rsidR="00331AD9">
                              <w:rPr>
                                <w:rStyle w:val="LSSNonprinting"/>
                                <w:noProof/>
                              </w:rPr>
                              <w:t>Starting from here, do not hit T</w:t>
                            </w:r>
                            <w:r w:rsidR="00331AD9" w:rsidRPr="00A310E4">
                              <w:rPr>
                                <w:rStyle w:val="LSSNonprinting"/>
                                <w:noProof/>
                              </w:rPr>
                              <w:t>ab to go from grey field to field.</w:t>
                            </w:r>
                            <w:r w:rsidRPr="00A310E4">
                              <w:rPr>
                                <w:rStyle w:val="LSSNonprinting"/>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01430" id="Text Box 2" o:spid="_x0000_s1029" type="#_x0000_t202" style="position:absolute;left:0;text-align:left;margin-left:-31.35pt;margin-top:259pt;width:85.95pt;height:4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" o:allowincell="f" filled="f" stroked="f">
                <v:path arrowok="t"/>
                <v:textbox inset="0,0,0,0">
                  <w:txbxContent>
                    <w:p w14:paraId="1A932402" w14:textId="342502F6" w:rsidR="004B3D28" w:rsidRPr="00A310E4" w:rsidRDefault="004B3D28" w:rsidP="00E96F08">
                      <w:pPr>
                        <w:rPr>
                          <w:rStyle w:val="LSSNonprinting"/>
                        </w:rPr>
                      </w:pPr>
                      <w:r w:rsidRPr="00A310E4">
                        <w:rPr>
                          <w:rStyle w:val="LSSNonprinting"/>
                        </w:rPr>
                        <w:fldChar w:fldCharType="begin"/>
                      </w:r>
                      <w:r w:rsidRPr="00A310E4">
                        <w:rPr>
                          <w:rStyle w:val="LSSNonprinting"/>
                        </w:rPr>
                        <w:instrText xml:space="preserve"> IF</w:instrText>
                      </w:r>
                      <w:r w:rsidRPr="00A310E4">
                        <w:rPr>
                          <w:rStyle w:val="LSSNonprinting"/>
                        </w:rPr>
                        <w:fldChar w:fldCharType="begin"/>
                      </w:r>
                      <w:r w:rsidRPr="00A310E4">
                        <w:rPr>
                          <w:rStyle w:val="LSSNonprinting"/>
                        </w:rPr>
                        <w:instrText xml:space="preserve"> PRINTDATE </w:instrText>
                      </w:r>
                      <w:r>
                        <w:rPr>
                          <w:rStyle w:val="LSSNonprinting"/>
                        </w:rPr>
                        <w:instrText>\</w:instrText>
                      </w:r>
                      <w:r w:rsidRPr="00A310E4">
                        <w:rPr>
                          <w:rStyle w:val="LSSNonprinting"/>
                        </w:rPr>
                        <w:instrText xml:space="preserve">@ yyyyMMddHHmm </w:instrText>
                      </w:r>
                      <w:r w:rsidRPr="00A310E4">
                        <w:rPr>
                          <w:rStyle w:val="LSSNonprinting"/>
                        </w:rPr>
                        <w:fldChar w:fldCharType="separate"/>
                      </w:r>
                      <w:r w:rsidR="001F07CD">
                        <w:rPr>
                          <w:rStyle w:val="LSSNonprinting"/>
                          <w:noProof/>
                        </w:rPr>
                        <w:instrText>201312101233</w:instrText>
                      </w:r>
                      <w:r w:rsidRPr="00A310E4">
                        <w:rPr>
                          <w:rStyle w:val="LSSNonprinting"/>
                        </w:rPr>
                        <w:fldChar w:fldCharType="end"/>
                      </w:r>
                      <w:r w:rsidRPr="00A310E4">
                        <w:rPr>
                          <w:rStyle w:val="LSSNonprinting"/>
                        </w:rPr>
                        <w:instrText>=</w:instrText>
                      </w:r>
                      <w:r w:rsidRPr="00A310E4">
                        <w:rPr>
                          <w:rStyle w:val="LSSNonprinting"/>
                        </w:rPr>
                        <w:fldChar w:fldCharType="begin"/>
                      </w:r>
                      <w:r w:rsidRPr="00A310E4">
                        <w:rPr>
                          <w:rStyle w:val="LSSNonprinting"/>
                        </w:rPr>
                        <w:instrText xml:space="preserve"> DATE </w:instrText>
                      </w:r>
                      <w:r>
                        <w:rPr>
                          <w:rStyle w:val="LSSNonprinting"/>
                        </w:rPr>
                        <w:instrText>\</w:instrText>
                      </w:r>
                      <w:r w:rsidRPr="00A310E4">
                        <w:rPr>
                          <w:rStyle w:val="LSSNonprinting"/>
                        </w:rPr>
                        <w:instrText xml:space="preserve">@ yyyyMMddHHmm </w:instrText>
                      </w:r>
                      <w:r w:rsidRPr="00A310E4">
                        <w:rPr>
                          <w:rStyle w:val="LSSNonprinting"/>
                        </w:rPr>
                        <w:fldChar w:fldCharType="separate"/>
                      </w:r>
                      <w:r w:rsidR="00331AD9">
                        <w:rPr>
                          <w:rStyle w:val="LSSNonprinting"/>
                          <w:noProof/>
                        </w:rPr>
                        <w:instrText>202106111521</w:instrText>
                      </w:r>
                      <w:r w:rsidRPr="00A310E4">
                        <w:rPr>
                          <w:rStyle w:val="LSSNonprinting"/>
                        </w:rPr>
                        <w:fldChar w:fldCharType="end"/>
                      </w:r>
                      <w:r w:rsidRPr="00A310E4">
                        <w:rPr>
                          <w:rStyle w:val="LSSNonprinting"/>
                        </w:rPr>
                        <w:instrText xml:space="preserve"> "" "</w:instrText>
                      </w:r>
                      <w:r w:rsidR="0008364B">
                        <w:rPr>
                          <w:rStyle w:val="LSSNonprinting"/>
                        </w:rPr>
                        <w:instrText>Starting from here, do not hit T</w:instrText>
                      </w:r>
                      <w:r w:rsidRPr="00A310E4">
                        <w:rPr>
                          <w:rStyle w:val="LSSNonprinting"/>
                        </w:rPr>
                        <w:instrText>ab to go from grey field to field."</w:instrText>
                      </w:r>
                      <w:r w:rsidRPr="00A310E4">
                        <w:rPr>
                          <w:rStyle w:val="LSSNonprinting"/>
                        </w:rPr>
                        <w:fldChar w:fldCharType="separate"/>
                      </w:r>
                      <w:r w:rsidR="00331AD9">
                        <w:rPr>
                          <w:rStyle w:val="LSSNonprinting"/>
                          <w:noProof/>
                        </w:rPr>
                        <w:t>Starting from here, do not hit T</w:t>
                      </w:r>
                      <w:r w:rsidR="00331AD9" w:rsidRPr="00A310E4">
                        <w:rPr>
                          <w:rStyle w:val="LSSNonprinting"/>
                          <w:noProof/>
                        </w:rPr>
                        <w:t>ab to go from grey field to field.</w:t>
                      </w:r>
                      <w:r w:rsidRPr="00A310E4">
                        <w:rPr>
                          <w:rStyle w:val="LSSNonprinting"/>
                        </w:rPr>
                        <w:fldChar w:fldCharType="end"/>
                      </w:r>
                    </w:p>
                  </w:txbxContent>
                </v:textbox>
                <w10:wrap anchory="page"/>
              </v:shape>
            </w:pict>
          </mc:Fallback>
        </mc:AlternateContent>
      </w:r>
      <w:r w:rsidR="006119D2" w:rsidRPr="001F6E8A">
        <w:rPr>
          <w:noProof/>
        </w:rPr>
        <mc:AlternateContent>
          <mc:Choice Requires="wps">
            <w:drawing>
              <wp:anchor distT="0" distB="0" distL="114300" distR="114300" simplePos="0" relativeHeight="251658240" behindDoc="0" locked="0" layoutInCell="0" allowOverlap="1" wp14:anchorId="2C732797" wp14:editId="4C85E689">
                <wp:simplePos x="0" y="0"/>
                <wp:positionH relativeFrom="column">
                  <wp:posOffset>1483360</wp:posOffset>
                </wp:positionH>
                <wp:positionV relativeFrom="page">
                  <wp:posOffset>3508375</wp:posOffset>
                </wp:positionV>
                <wp:extent cx="3046730" cy="2749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67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94253" w14:textId="39267CFF" w:rsidR="00DF5751" w:rsidRPr="00A310E4" w:rsidRDefault="00DF5751" w:rsidP="00DF5751">
                            <w:pPr>
                              <w:rPr>
                                <w:rStyle w:val="LSSNonprinting"/>
                              </w:rPr>
                            </w:pPr>
                            <w:r w:rsidRPr="00A310E4">
                              <w:rPr>
                                <w:rStyle w:val="LSSNonprinting"/>
                              </w:rPr>
                              <w:fldChar w:fldCharType="begin"/>
                            </w:r>
                            <w:r w:rsidRPr="00A310E4">
                              <w:rPr>
                                <w:rStyle w:val="LSSNonprinting"/>
                              </w:rPr>
                              <w:instrText xml:space="preserve"> IF</w:instrText>
                            </w:r>
                            <w:r w:rsidRPr="00A310E4">
                              <w:rPr>
                                <w:rStyle w:val="LSSNonprinting"/>
                              </w:rPr>
                              <w:fldChar w:fldCharType="begin"/>
                            </w:r>
                            <w:r w:rsidRPr="00A310E4">
                              <w:rPr>
                                <w:rStyle w:val="LSSNonprinting"/>
                              </w:rPr>
                              <w:instrText xml:space="preserve"> PRINTDATE </w:instrText>
                            </w:r>
                            <w:r>
                              <w:rPr>
                                <w:rStyle w:val="LSSNonprinting"/>
                              </w:rPr>
                              <w:instrText>\</w:instrText>
                            </w:r>
                            <w:r w:rsidRPr="00A310E4">
                              <w:rPr>
                                <w:rStyle w:val="LSSNonprinting"/>
                              </w:rPr>
                              <w:instrText xml:space="preserve">@ yyyyMMddHHmm </w:instrText>
                            </w:r>
                            <w:r w:rsidRPr="00A310E4">
                              <w:rPr>
                                <w:rStyle w:val="LSSNonprinting"/>
                              </w:rPr>
                              <w:fldChar w:fldCharType="separate"/>
                            </w:r>
                            <w:r w:rsidR="001F07CD">
                              <w:rPr>
                                <w:rStyle w:val="LSSNonprinting"/>
                                <w:noProof/>
                              </w:rPr>
                              <w:instrText>201312101233</w:instrText>
                            </w:r>
                            <w:r w:rsidRPr="00A310E4">
                              <w:rPr>
                                <w:rStyle w:val="LSSNonprinting"/>
                              </w:rPr>
                              <w:fldChar w:fldCharType="end"/>
                            </w:r>
                            <w:r w:rsidRPr="00A310E4">
                              <w:rPr>
                                <w:rStyle w:val="LSSNonprinting"/>
                              </w:rPr>
                              <w:instrText>=</w:instrText>
                            </w:r>
                            <w:r w:rsidRPr="00A310E4">
                              <w:rPr>
                                <w:rStyle w:val="LSSNonprinting"/>
                              </w:rPr>
                              <w:fldChar w:fldCharType="begin"/>
                            </w:r>
                            <w:r w:rsidRPr="00A310E4">
                              <w:rPr>
                                <w:rStyle w:val="LSSNonprinting"/>
                              </w:rPr>
                              <w:instrText xml:space="preserve"> DATE </w:instrText>
                            </w:r>
                            <w:r>
                              <w:rPr>
                                <w:rStyle w:val="LSSNonprinting"/>
                              </w:rPr>
                              <w:instrText>\</w:instrText>
                            </w:r>
                            <w:r w:rsidRPr="00A310E4">
                              <w:rPr>
                                <w:rStyle w:val="LSSNonprinting"/>
                              </w:rPr>
                              <w:instrText xml:space="preserve">@ yyyyMMddHHmm </w:instrText>
                            </w:r>
                            <w:r w:rsidRPr="00A310E4">
                              <w:rPr>
                                <w:rStyle w:val="LSSNonprinting"/>
                              </w:rPr>
                              <w:fldChar w:fldCharType="separate"/>
                            </w:r>
                            <w:r w:rsidR="00331AD9">
                              <w:rPr>
                                <w:rStyle w:val="LSSNonprinting"/>
                                <w:noProof/>
                              </w:rPr>
                              <w:instrText>202106111521</w:instrText>
                            </w:r>
                            <w:r w:rsidRPr="00A310E4">
                              <w:rPr>
                                <w:rStyle w:val="LSSNonprinting"/>
                              </w:rPr>
                              <w:fldChar w:fldCharType="end"/>
                            </w:r>
                            <w:r w:rsidRPr="00A310E4">
                              <w:rPr>
                                <w:rStyle w:val="LSSNonprinting"/>
                              </w:rPr>
                              <w:instrText xml:space="preserve"> "" "</w:instrText>
                            </w:r>
                            <w:r>
                              <w:rPr>
                                <w:rStyle w:val="LSSNonprinting"/>
                                <w:rFonts w:eastAsia="Times New Roman"/>
                                <w:noProof/>
                              </w:rPr>
                              <w:instrText xml:space="preserve">Who made your order? Choose one of the following and delete the others. If </w:instrText>
                            </w:r>
                            <w:r w:rsidRPr="00A76FF0">
                              <w:rPr>
                                <w:rStyle w:val="LSSNonprinting"/>
                                <w:rFonts w:eastAsia="Times New Roman"/>
                                <w:noProof/>
                              </w:rPr>
                              <w:instrText>you don’t know, ask court registry staff</w:instrText>
                            </w:r>
                            <w:r>
                              <w:rPr>
                                <w:rStyle w:val="LSSNonprinting"/>
                                <w:rFonts w:eastAsia="Times New Roman"/>
                                <w:noProof/>
                              </w:rPr>
                              <w:instrText>.</w:instrText>
                            </w:r>
                            <w:r w:rsidRPr="00A310E4">
                              <w:rPr>
                                <w:rStyle w:val="LSSNonprinting"/>
                              </w:rPr>
                              <w:instrText>"</w:instrText>
                            </w:r>
                            <w:r w:rsidRPr="00A310E4">
                              <w:rPr>
                                <w:rStyle w:val="LSSNonprinting"/>
                              </w:rPr>
                              <w:fldChar w:fldCharType="separate"/>
                            </w:r>
                            <w:r w:rsidR="00331AD9">
                              <w:rPr>
                                <w:rStyle w:val="LSSNonprinting"/>
                                <w:rFonts w:eastAsia="Times New Roman"/>
                                <w:noProof/>
                              </w:rPr>
                              <w:t xml:space="preserve">Who made your order? Choose one of the following and delete the others. If </w:t>
                            </w:r>
                            <w:r w:rsidR="00331AD9" w:rsidRPr="00A76FF0">
                              <w:rPr>
                                <w:rStyle w:val="LSSNonprinting"/>
                                <w:rFonts w:eastAsia="Times New Roman"/>
                                <w:noProof/>
                              </w:rPr>
                              <w:t>you don’t know, ask court registry staff</w:t>
                            </w:r>
                            <w:r w:rsidR="00331AD9">
                              <w:rPr>
                                <w:rStyle w:val="LSSNonprinting"/>
                                <w:rFonts w:eastAsia="Times New Roman"/>
                                <w:noProof/>
                              </w:rPr>
                              <w:t>.</w:t>
                            </w:r>
                            <w:r w:rsidRPr="00A310E4">
                              <w:rPr>
                                <w:rStyle w:val="LSSNonprinting"/>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32797" id="Text Box 6" o:spid="_x0000_s1030" type="#_x0000_t202" style="position:absolute;left:0;text-align:left;margin-left:116.8pt;margin-top:276.25pt;width:239.9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" o:allowincell="f" filled="f" stroked="f">
                <v:path arrowok="t"/>
                <v:textbox inset="0,0,0,0">
                  <w:txbxContent>
                    <w:p w14:paraId="3FA94253" w14:textId="39267CFF" w:rsidR="00DF5751" w:rsidRPr="00A310E4" w:rsidRDefault="00DF5751" w:rsidP="00DF5751">
                      <w:pPr>
                        <w:rPr>
                          <w:rStyle w:val="LSSNonprinting"/>
                        </w:rPr>
                      </w:pPr>
                      <w:r w:rsidRPr="00A310E4">
                        <w:rPr>
                          <w:rStyle w:val="LSSNonprinting"/>
                        </w:rPr>
                        <w:fldChar w:fldCharType="begin"/>
                      </w:r>
                      <w:r w:rsidRPr="00A310E4">
                        <w:rPr>
                          <w:rStyle w:val="LSSNonprinting"/>
                        </w:rPr>
                        <w:instrText xml:space="preserve"> IF</w:instrText>
                      </w:r>
                      <w:r w:rsidRPr="00A310E4">
                        <w:rPr>
                          <w:rStyle w:val="LSSNonprinting"/>
                        </w:rPr>
                        <w:fldChar w:fldCharType="begin"/>
                      </w:r>
                      <w:r w:rsidRPr="00A310E4">
                        <w:rPr>
                          <w:rStyle w:val="LSSNonprinting"/>
                        </w:rPr>
                        <w:instrText xml:space="preserve"> PRINTDATE </w:instrText>
                      </w:r>
                      <w:r>
                        <w:rPr>
                          <w:rStyle w:val="LSSNonprinting"/>
                        </w:rPr>
                        <w:instrText>\</w:instrText>
                      </w:r>
                      <w:r w:rsidRPr="00A310E4">
                        <w:rPr>
                          <w:rStyle w:val="LSSNonprinting"/>
                        </w:rPr>
                        <w:instrText xml:space="preserve">@ yyyyMMddHHmm </w:instrText>
                      </w:r>
                      <w:r w:rsidRPr="00A310E4">
                        <w:rPr>
                          <w:rStyle w:val="LSSNonprinting"/>
                        </w:rPr>
                        <w:fldChar w:fldCharType="separate"/>
                      </w:r>
                      <w:r w:rsidR="001F07CD">
                        <w:rPr>
                          <w:rStyle w:val="LSSNonprinting"/>
                          <w:noProof/>
                        </w:rPr>
                        <w:instrText>201312101233</w:instrText>
                      </w:r>
                      <w:r w:rsidRPr="00A310E4">
                        <w:rPr>
                          <w:rStyle w:val="LSSNonprinting"/>
                        </w:rPr>
                        <w:fldChar w:fldCharType="end"/>
                      </w:r>
                      <w:r w:rsidRPr="00A310E4">
                        <w:rPr>
                          <w:rStyle w:val="LSSNonprinting"/>
                        </w:rPr>
                        <w:instrText>=</w:instrText>
                      </w:r>
                      <w:r w:rsidRPr="00A310E4">
                        <w:rPr>
                          <w:rStyle w:val="LSSNonprinting"/>
                        </w:rPr>
                        <w:fldChar w:fldCharType="begin"/>
                      </w:r>
                      <w:r w:rsidRPr="00A310E4">
                        <w:rPr>
                          <w:rStyle w:val="LSSNonprinting"/>
                        </w:rPr>
                        <w:instrText xml:space="preserve"> DATE </w:instrText>
                      </w:r>
                      <w:r>
                        <w:rPr>
                          <w:rStyle w:val="LSSNonprinting"/>
                        </w:rPr>
                        <w:instrText>\</w:instrText>
                      </w:r>
                      <w:r w:rsidRPr="00A310E4">
                        <w:rPr>
                          <w:rStyle w:val="LSSNonprinting"/>
                        </w:rPr>
                        <w:instrText xml:space="preserve">@ yyyyMMddHHmm </w:instrText>
                      </w:r>
                      <w:r w:rsidRPr="00A310E4">
                        <w:rPr>
                          <w:rStyle w:val="LSSNonprinting"/>
                        </w:rPr>
                        <w:fldChar w:fldCharType="separate"/>
                      </w:r>
                      <w:r w:rsidR="00331AD9">
                        <w:rPr>
                          <w:rStyle w:val="LSSNonprinting"/>
                          <w:noProof/>
                        </w:rPr>
                        <w:instrText>202106111521</w:instrText>
                      </w:r>
                      <w:r w:rsidRPr="00A310E4">
                        <w:rPr>
                          <w:rStyle w:val="LSSNonprinting"/>
                        </w:rPr>
                        <w:fldChar w:fldCharType="end"/>
                      </w:r>
                      <w:r w:rsidRPr="00A310E4">
                        <w:rPr>
                          <w:rStyle w:val="LSSNonprinting"/>
                        </w:rPr>
                        <w:instrText xml:space="preserve"> "" "</w:instrText>
                      </w:r>
                      <w:r>
                        <w:rPr>
                          <w:rStyle w:val="LSSNonprinting"/>
                          <w:rFonts w:eastAsia="Times New Roman"/>
                          <w:noProof/>
                        </w:rPr>
                        <w:instrText xml:space="preserve">Who made your order? Choose one of the following and delete the others. If </w:instrText>
                      </w:r>
                      <w:r w:rsidRPr="00A76FF0">
                        <w:rPr>
                          <w:rStyle w:val="LSSNonprinting"/>
                          <w:rFonts w:eastAsia="Times New Roman"/>
                          <w:noProof/>
                        </w:rPr>
                        <w:instrText>you don’t know, ask court registry staff</w:instrText>
                      </w:r>
                      <w:r>
                        <w:rPr>
                          <w:rStyle w:val="LSSNonprinting"/>
                          <w:rFonts w:eastAsia="Times New Roman"/>
                          <w:noProof/>
                        </w:rPr>
                        <w:instrText>.</w:instrText>
                      </w:r>
                      <w:r w:rsidRPr="00A310E4">
                        <w:rPr>
                          <w:rStyle w:val="LSSNonprinting"/>
                        </w:rPr>
                        <w:instrText>"</w:instrText>
                      </w:r>
                      <w:r w:rsidRPr="00A310E4">
                        <w:rPr>
                          <w:rStyle w:val="LSSNonprinting"/>
                        </w:rPr>
                        <w:fldChar w:fldCharType="separate"/>
                      </w:r>
                      <w:r w:rsidR="00331AD9">
                        <w:rPr>
                          <w:rStyle w:val="LSSNonprinting"/>
                          <w:rFonts w:eastAsia="Times New Roman"/>
                          <w:noProof/>
                        </w:rPr>
                        <w:t xml:space="preserve">Who made your order? Choose one of the following and delete the others. If </w:t>
                      </w:r>
                      <w:r w:rsidR="00331AD9" w:rsidRPr="00A76FF0">
                        <w:rPr>
                          <w:rStyle w:val="LSSNonprinting"/>
                          <w:rFonts w:eastAsia="Times New Roman"/>
                          <w:noProof/>
                        </w:rPr>
                        <w:t>you don’t know, ask court registry staff</w:t>
                      </w:r>
                      <w:r w:rsidR="00331AD9">
                        <w:rPr>
                          <w:rStyle w:val="LSSNonprinting"/>
                          <w:rFonts w:eastAsia="Times New Roman"/>
                          <w:noProof/>
                        </w:rPr>
                        <w:t>.</w:t>
                      </w:r>
                      <w:r w:rsidRPr="00A310E4">
                        <w:rPr>
                          <w:rStyle w:val="LSSNonprinting"/>
                        </w:rPr>
                        <w:fldChar w:fldCharType="end"/>
                      </w:r>
                    </w:p>
                  </w:txbxContent>
                </v:textbox>
                <w10:wrap anchory="page"/>
              </v:shape>
            </w:pict>
          </mc:Fallback>
        </mc:AlternateContent>
      </w:r>
      <w:r w:rsidR="00E96F08" w:rsidRPr="001F6E8A">
        <w:t>ORDER MADE AFTER APPLICATION</w:t>
      </w:r>
    </w:p>
    <w:p w14:paraId="5B46C3BD" w14:textId="77777777" w:rsidR="00EC55F1" w:rsidRDefault="00EC55F1" w:rsidP="00173879">
      <w:pPr>
        <w:pStyle w:val="LSSNormal"/>
        <w:jc w:val="right"/>
        <w:sectPr w:rsidR="00EC55F1" w:rsidSect="00EC55F1">
          <w:type w:val="continuous"/>
          <w:pgSz w:w="12240" w:h="15840"/>
          <w:pgMar w:top="1440" w:right="1440" w:bottom="1152" w:left="1440" w:header="706" w:footer="864" w:gutter="0"/>
          <w:cols w:space="708"/>
          <w:docGrid w:linePitch="360"/>
        </w:sectPr>
      </w:pPr>
    </w:p>
    <w:tbl>
      <w:tblPr>
        <w:tblW w:w="9360" w:type="dxa"/>
        <w:jc w:val="center"/>
        <w:tblLook w:val="04A0" w:firstRow="1" w:lastRow="0" w:firstColumn="1" w:lastColumn="0" w:noHBand="0" w:noVBand="1"/>
      </w:tblPr>
      <w:tblGrid>
        <w:gridCol w:w="1800"/>
        <w:gridCol w:w="360"/>
        <w:gridCol w:w="5040"/>
        <w:gridCol w:w="360"/>
        <w:gridCol w:w="1800"/>
      </w:tblGrid>
      <w:tr w:rsidR="00E96F08" w:rsidRPr="001F6E8A" w14:paraId="4F634F86" w14:textId="77777777" w:rsidTr="00173879">
        <w:trPr>
          <w:jc w:val="center"/>
        </w:trPr>
        <w:tc>
          <w:tcPr>
            <w:tcW w:w="1800" w:type="dxa"/>
            <w:shd w:val="clear" w:color="auto" w:fill="auto"/>
            <w:vAlign w:val="center"/>
          </w:tcPr>
          <w:p w14:paraId="44D00539" w14:textId="3026554E" w:rsidR="00E96F08" w:rsidRPr="001F6E8A" w:rsidRDefault="00E96F08" w:rsidP="00173879">
            <w:pPr>
              <w:pStyle w:val="LSSNormal"/>
              <w:jc w:val="right"/>
            </w:pPr>
            <w:r w:rsidRPr="001F6E8A">
              <w:t>BEFORE</w:t>
            </w:r>
          </w:p>
        </w:tc>
        <w:tc>
          <w:tcPr>
            <w:tcW w:w="360" w:type="dxa"/>
            <w:shd w:val="clear" w:color="auto" w:fill="auto"/>
            <w:vAlign w:val="center"/>
          </w:tcPr>
          <w:p w14:paraId="7B653432" w14:textId="77777777" w:rsidR="00E96F08" w:rsidRPr="001F6E8A" w:rsidRDefault="00E96F08" w:rsidP="00173879">
            <w:pPr>
              <w:pStyle w:val="LSSNormal"/>
            </w:pPr>
            <w:r w:rsidRPr="001F6E8A">
              <w:t>)</w:t>
            </w:r>
          </w:p>
          <w:p w14:paraId="74904FDB" w14:textId="77777777" w:rsidR="00E96F08" w:rsidRPr="001F6E8A" w:rsidRDefault="00E96F08" w:rsidP="00173879">
            <w:pPr>
              <w:pStyle w:val="LSSNormal"/>
            </w:pPr>
            <w:r w:rsidRPr="001F6E8A">
              <w:t>)</w:t>
            </w:r>
          </w:p>
          <w:p w14:paraId="5F5481C3" w14:textId="77777777" w:rsidR="00E96F08" w:rsidRPr="001F6E8A" w:rsidRDefault="00E96F08" w:rsidP="00173879">
            <w:pPr>
              <w:pStyle w:val="LSSNormal"/>
            </w:pPr>
            <w:r w:rsidRPr="001F6E8A">
              <w:t>)</w:t>
            </w:r>
          </w:p>
          <w:p w14:paraId="480303C2" w14:textId="77777777" w:rsidR="00E96F08" w:rsidRPr="001F6E8A" w:rsidRDefault="00E96F08" w:rsidP="00173879">
            <w:pPr>
              <w:pStyle w:val="LSSNormal"/>
            </w:pPr>
            <w:r w:rsidRPr="001F6E8A">
              <w:t>)</w:t>
            </w:r>
          </w:p>
          <w:p w14:paraId="36B41539" w14:textId="77777777" w:rsidR="00E96F08" w:rsidRPr="001F6E8A" w:rsidRDefault="00E96F08" w:rsidP="00173879">
            <w:pPr>
              <w:pStyle w:val="LSSNormal"/>
            </w:pPr>
            <w:r w:rsidRPr="001F6E8A">
              <w:t>)</w:t>
            </w:r>
          </w:p>
          <w:p w14:paraId="359F0D31" w14:textId="77777777" w:rsidR="00E96F08" w:rsidRPr="001F6E8A" w:rsidRDefault="00E96F08" w:rsidP="00173879">
            <w:pPr>
              <w:pStyle w:val="LSSNormal"/>
            </w:pPr>
            <w:r w:rsidRPr="001F6E8A">
              <w:t>)</w:t>
            </w:r>
          </w:p>
          <w:p w14:paraId="31C9D057" w14:textId="77777777" w:rsidR="00E96F08" w:rsidRPr="001F6E8A" w:rsidRDefault="00E96F08" w:rsidP="00173879">
            <w:pPr>
              <w:pStyle w:val="LSSNormal"/>
            </w:pPr>
            <w:r w:rsidRPr="001F6E8A">
              <w:t>)</w:t>
            </w:r>
          </w:p>
          <w:p w14:paraId="264A74A5" w14:textId="77777777" w:rsidR="00E96F08" w:rsidRPr="001F6E8A" w:rsidRDefault="00E96F08" w:rsidP="00173879">
            <w:pPr>
              <w:pStyle w:val="LSSNormal"/>
            </w:pPr>
            <w:r w:rsidRPr="001F6E8A">
              <w:t>)</w:t>
            </w:r>
          </w:p>
          <w:p w14:paraId="1169AC05" w14:textId="77777777" w:rsidR="00E96F08" w:rsidRPr="001F6E8A" w:rsidRDefault="00E96F08" w:rsidP="00173879">
            <w:pPr>
              <w:pStyle w:val="LSSNormal"/>
            </w:pPr>
            <w:r w:rsidRPr="001F6E8A">
              <w:t>)</w:t>
            </w:r>
          </w:p>
        </w:tc>
        <w:tc>
          <w:tcPr>
            <w:tcW w:w="5040" w:type="dxa"/>
            <w:shd w:val="clear" w:color="auto" w:fill="auto"/>
            <w:vAlign w:val="center"/>
          </w:tcPr>
          <w:p w14:paraId="1DF8F9A2" w14:textId="77777777" w:rsidR="00E96F08" w:rsidRPr="001F6E8A" w:rsidRDefault="00E96F08" w:rsidP="00173879">
            <w:pPr>
              <w:pStyle w:val="LSSNormal"/>
              <w:jc w:val="center"/>
              <w:rPr>
                <w:caps/>
                <w:color w:val="000000"/>
              </w:rPr>
            </w:pPr>
            <w:r w:rsidRPr="001F6E8A">
              <w:rPr>
                <w:caps/>
              </w:rPr>
              <w:t xml:space="preserve">THE HONOURABLE MR. JUSTICE </w:t>
            </w:r>
            <w:r w:rsidRPr="001F6E8A">
              <w:rPr>
                <w:caps/>
                <w:color w:val="000000"/>
              </w:rPr>
              <w:fldChar w:fldCharType="begin"/>
            </w:r>
            <w:r w:rsidRPr="001F6E8A">
              <w:rPr>
                <w:caps/>
                <w:color w:val="000000"/>
              </w:rPr>
              <w:instrText xml:space="preserve"> MACROBUTTON NoMacro </w:instrText>
            </w:r>
            <w:r w:rsidRPr="001F6E8A">
              <w:rPr>
                <w:rFonts w:ascii="Arial" w:hAnsi="Arial" w:cs="Arial"/>
                <w:caps/>
                <w:color w:val="000000"/>
                <w:sz w:val="18"/>
                <w:szCs w:val="18"/>
                <w:highlight w:val="lightGray"/>
              </w:rPr>
              <w:instrText>[LAST NAME]</w:instrText>
            </w:r>
            <w:r w:rsidRPr="001F6E8A">
              <w:rPr>
                <w:caps/>
                <w:color w:val="000000"/>
              </w:rPr>
              <w:fldChar w:fldCharType="end"/>
            </w:r>
          </w:p>
          <w:p w14:paraId="738D9011" w14:textId="77777777" w:rsidR="00E96F08" w:rsidRPr="001F6E8A" w:rsidRDefault="00E96F08" w:rsidP="00173879">
            <w:pPr>
              <w:pStyle w:val="LSSNormal"/>
              <w:jc w:val="center"/>
              <w:rPr>
                <w:caps/>
                <w:color w:val="000000"/>
              </w:rPr>
            </w:pPr>
            <w:r w:rsidRPr="001F6E8A">
              <w:rPr>
                <w:caps/>
                <w:color w:val="000000"/>
              </w:rPr>
              <w:t xml:space="preserve">THE HONOURABLE MADAM JUSTICE </w:t>
            </w:r>
            <w:r w:rsidRPr="001F6E8A">
              <w:rPr>
                <w:caps/>
                <w:color w:val="000000"/>
              </w:rPr>
              <w:fldChar w:fldCharType="begin"/>
            </w:r>
            <w:r w:rsidRPr="001F6E8A">
              <w:rPr>
                <w:caps/>
                <w:color w:val="000000"/>
              </w:rPr>
              <w:instrText xml:space="preserve"> MACROBUTTON NoMacro </w:instrText>
            </w:r>
            <w:r w:rsidRPr="001F6E8A">
              <w:rPr>
                <w:rFonts w:ascii="Arial" w:hAnsi="Arial" w:cs="Arial"/>
                <w:caps/>
                <w:color w:val="000000"/>
                <w:sz w:val="18"/>
                <w:szCs w:val="18"/>
                <w:highlight w:val="lightGray"/>
              </w:rPr>
              <w:instrText>[LAST NAME]</w:instrText>
            </w:r>
            <w:r w:rsidRPr="001F6E8A">
              <w:rPr>
                <w:caps/>
                <w:color w:val="000000"/>
              </w:rPr>
              <w:fldChar w:fldCharType="end"/>
            </w:r>
          </w:p>
          <w:p w14:paraId="18DCE2AD" w14:textId="77777777" w:rsidR="00E96F08" w:rsidRPr="001F6E8A" w:rsidRDefault="00E96F08" w:rsidP="00173879">
            <w:pPr>
              <w:pStyle w:val="LSSNormal"/>
              <w:jc w:val="center"/>
              <w:rPr>
                <w:caps/>
                <w:color w:val="000000"/>
              </w:rPr>
            </w:pPr>
            <w:r w:rsidRPr="001F6E8A">
              <w:rPr>
                <w:caps/>
                <w:color w:val="000000"/>
              </w:rPr>
              <w:t>A JUDGE OF THE COURT</w:t>
            </w:r>
          </w:p>
          <w:p w14:paraId="6CF0BC1F" w14:textId="77777777" w:rsidR="00E96F08" w:rsidRPr="001F6E8A" w:rsidRDefault="00E96F08" w:rsidP="00173879">
            <w:pPr>
              <w:pStyle w:val="LSSNormal"/>
              <w:jc w:val="center"/>
              <w:rPr>
                <w:caps/>
                <w:color w:val="000000"/>
              </w:rPr>
            </w:pPr>
            <w:r w:rsidRPr="001F6E8A">
              <w:rPr>
                <w:caps/>
                <w:color w:val="000000"/>
              </w:rPr>
              <w:t xml:space="preserve">MASTER </w:t>
            </w:r>
            <w:r w:rsidRPr="001F6E8A">
              <w:rPr>
                <w:caps/>
                <w:color w:val="000000"/>
              </w:rPr>
              <w:fldChar w:fldCharType="begin"/>
            </w:r>
            <w:r w:rsidRPr="001F6E8A">
              <w:rPr>
                <w:caps/>
                <w:color w:val="000000"/>
              </w:rPr>
              <w:instrText xml:space="preserve"> MACROBUTTON NoMacro </w:instrText>
            </w:r>
            <w:r w:rsidRPr="001F6E8A">
              <w:rPr>
                <w:rFonts w:ascii="Arial" w:hAnsi="Arial" w:cs="Arial"/>
                <w:caps/>
                <w:color w:val="000000"/>
                <w:sz w:val="18"/>
                <w:szCs w:val="18"/>
                <w:highlight w:val="lightGray"/>
              </w:rPr>
              <w:instrText>[LAST NAME]</w:instrText>
            </w:r>
            <w:r w:rsidRPr="001F6E8A">
              <w:rPr>
                <w:caps/>
                <w:color w:val="000000"/>
              </w:rPr>
              <w:fldChar w:fldCharType="end"/>
            </w:r>
          </w:p>
          <w:p w14:paraId="6A6DD0B8" w14:textId="77777777" w:rsidR="00E96F08" w:rsidRPr="001F6E8A" w:rsidRDefault="00E96F08" w:rsidP="00173879">
            <w:pPr>
              <w:pStyle w:val="LSSNormal"/>
              <w:jc w:val="center"/>
              <w:rPr>
                <w:caps/>
              </w:rPr>
            </w:pPr>
            <w:r w:rsidRPr="001F6E8A">
              <w:rPr>
                <w:caps/>
                <w:color w:val="000000"/>
              </w:rPr>
              <w:t>A MASTER OF THE COURT</w:t>
            </w:r>
          </w:p>
        </w:tc>
        <w:tc>
          <w:tcPr>
            <w:tcW w:w="360" w:type="dxa"/>
            <w:shd w:val="clear" w:color="auto" w:fill="auto"/>
            <w:vAlign w:val="center"/>
          </w:tcPr>
          <w:p w14:paraId="11ED0C92" w14:textId="77777777" w:rsidR="00E96F08" w:rsidRPr="001F6E8A" w:rsidRDefault="00E96F08" w:rsidP="00173879">
            <w:pPr>
              <w:pStyle w:val="LSSNormal"/>
            </w:pPr>
            <w:r w:rsidRPr="001F6E8A">
              <w:t>)</w:t>
            </w:r>
          </w:p>
          <w:p w14:paraId="4E07FBD4" w14:textId="77777777" w:rsidR="00E96F08" w:rsidRPr="001F6E8A" w:rsidRDefault="00E96F08" w:rsidP="00173879">
            <w:pPr>
              <w:pStyle w:val="LSSNormal"/>
            </w:pPr>
            <w:r w:rsidRPr="001F6E8A">
              <w:t>)</w:t>
            </w:r>
          </w:p>
          <w:p w14:paraId="2354D619" w14:textId="77777777" w:rsidR="00E96F08" w:rsidRPr="001F6E8A" w:rsidRDefault="00E96F08" w:rsidP="00173879">
            <w:pPr>
              <w:pStyle w:val="LSSNormal"/>
            </w:pPr>
            <w:r w:rsidRPr="001F6E8A">
              <w:t>)</w:t>
            </w:r>
          </w:p>
          <w:p w14:paraId="08A64E02" w14:textId="77777777" w:rsidR="00E96F08" w:rsidRPr="001F6E8A" w:rsidRDefault="00E96F08" w:rsidP="00173879">
            <w:pPr>
              <w:pStyle w:val="LSSNormal"/>
            </w:pPr>
            <w:r w:rsidRPr="001F6E8A">
              <w:t>)</w:t>
            </w:r>
          </w:p>
          <w:p w14:paraId="6F0B5CCB" w14:textId="77777777" w:rsidR="00E96F08" w:rsidRPr="001F6E8A" w:rsidRDefault="00E96F08" w:rsidP="00173879">
            <w:pPr>
              <w:pStyle w:val="LSSNormal"/>
            </w:pPr>
            <w:r w:rsidRPr="001F6E8A">
              <w:t>)</w:t>
            </w:r>
          </w:p>
          <w:p w14:paraId="21F3CF2F" w14:textId="77777777" w:rsidR="00E96F08" w:rsidRPr="001F6E8A" w:rsidRDefault="00E96F08" w:rsidP="00173879">
            <w:pPr>
              <w:pStyle w:val="LSSNormal"/>
            </w:pPr>
            <w:r w:rsidRPr="001F6E8A">
              <w:t>)</w:t>
            </w:r>
          </w:p>
          <w:p w14:paraId="2160063B" w14:textId="77777777" w:rsidR="00E96F08" w:rsidRPr="001F6E8A" w:rsidRDefault="00E96F08" w:rsidP="00173879">
            <w:pPr>
              <w:pStyle w:val="LSSNormal"/>
            </w:pPr>
            <w:r w:rsidRPr="001F6E8A">
              <w:t>)</w:t>
            </w:r>
          </w:p>
          <w:p w14:paraId="7BDBDC32" w14:textId="77777777" w:rsidR="00E96F08" w:rsidRPr="001F6E8A" w:rsidRDefault="00E96F08" w:rsidP="00173879">
            <w:pPr>
              <w:pStyle w:val="LSSNormal"/>
            </w:pPr>
            <w:r w:rsidRPr="001F6E8A">
              <w:t>)</w:t>
            </w:r>
          </w:p>
          <w:p w14:paraId="3C9B7768" w14:textId="77777777" w:rsidR="00E96F08" w:rsidRPr="001F6E8A" w:rsidRDefault="00E96F08" w:rsidP="00173879">
            <w:pPr>
              <w:pStyle w:val="LSSNormal"/>
            </w:pPr>
            <w:r w:rsidRPr="001F6E8A">
              <w:t>)</w:t>
            </w:r>
          </w:p>
        </w:tc>
        <w:tc>
          <w:tcPr>
            <w:tcW w:w="1800" w:type="dxa"/>
            <w:shd w:val="clear" w:color="auto" w:fill="auto"/>
            <w:vAlign w:val="center"/>
          </w:tcPr>
          <w:p w14:paraId="33409365" w14:textId="1D609FC4" w:rsidR="0004180A" w:rsidRPr="001F6E8A" w:rsidRDefault="00856151" w:rsidP="006C4CA8">
            <w:pPr>
              <w:pStyle w:val="LSSNormal"/>
              <w:tabs>
                <w:tab w:val="left" w:pos="1579"/>
              </w:tabs>
              <w:rPr>
                <w:color w:val="000000"/>
                <w:u w:val="single"/>
              </w:rPr>
            </w:pPr>
            <w:r w:rsidRPr="001F6E8A">
              <w:rPr>
                <w:color w:val="000000"/>
                <w:u w:val="single"/>
              </w:rPr>
              <w:t xml:space="preserve"> </w:t>
            </w:r>
            <w:r w:rsidRPr="001F6E8A">
              <w:rPr>
                <w:color w:val="000000"/>
                <w:u w:val="single"/>
              </w:rPr>
              <w:tab/>
            </w:r>
          </w:p>
        </w:tc>
      </w:tr>
    </w:tbl>
    <w:p w14:paraId="2FEEAC9C" w14:textId="4CF9548D" w:rsidR="00796032" w:rsidRDefault="00796032">
      <w:pPr>
        <w:rPr>
          <w:rStyle w:val="LSSNonprinting"/>
          <w:lang w:val="en-CA"/>
        </w:rPr>
      </w:pPr>
    </w:p>
    <w:p w14:paraId="7260A9D8" w14:textId="2FE83315" w:rsidR="00143F13" w:rsidRPr="001F6E8A" w:rsidRDefault="00E46B3C">
      <w:pPr>
        <w:rPr>
          <w:rStyle w:val="LSSNonprinting"/>
          <w:rFonts w:eastAsia="Times New Roman"/>
          <w:lang w:val="en-CA"/>
        </w:rPr>
      </w:pPr>
      <w:r w:rsidRPr="001F6E8A">
        <w:rPr>
          <w:rStyle w:val="LSSNonprinting"/>
          <w:lang w:val="en-CA"/>
        </w:rPr>
        <w:fldChar w:fldCharType="begin"/>
      </w:r>
      <w:r w:rsidRPr="001F6E8A">
        <w:rPr>
          <w:rStyle w:val="LSSNonprinting"/>
          <w:lang w:val="en-CA"/>
        </w:rPr>
        <w:instrText xml:space="preserve"> IF</w:instrText>
      </w:r>
      <w:r w:rsidRPr="001F6E8A">
        <w:rPr>
          <w:rStyle w:val="LSSNonprinting"/>
          <w:lang w:val="en-CA"/>
        </w:rPr>
        <w:fldChar w:fldCharType="begin"/>
      </w:r>
      <w:r w:rsidRPr="001F6E8A">
        <w:rPr>
          <w:rStyle w:val="LSSNonprinting"/>
          <w:lang w:val="en-CA"/>
        </w:rPr>
        <w:instrText xml:space="preserve"> PRINTDATE \@ yyyyMMddHHmm </w:instrText>
      </w:r>
      <w:r w:rsidRPr="001F6E8A">
        <w:rPr>
          <w:rStyle w:val="LSSNonprinting"/>
          <w:lang w:val="en-CA"/>
        </w:rPr>
        <w:fldChar w:fldCharType="separate"/>
      </w:r>
      <w:r w:rsidR="001F07CD">
        <w:rPr>
          <w:rStyle w:val="LSSNonprinting"/>
          <w:noProof/>
          <w:lang w:val="en-CA"/>
        </w:rPr>
        <w:instrText>201312101233</w:instrText>
      </w:r>
      <w:r w:rsidRPr="001F6E8A">
        <w:rPr>
          <w:rStyle w:val="LSSNonprinting"/>
          <w:lang w:val="en-CA"/>
        </w:rPr>
        <w:fldChar w:fldCharType="end"/>
      </w:r>
      <w:r w:rsidRPr="001F6E8A">
        <w:rPr>
          <w:rStyle w:val="LSSNonprinting"/>
          <w:lang w:val="en-CA"/>
        </w:rPr>
        <w:instrText>=</w:instrText>
      </w:r>
      <w:r w:rsidRPr="001F6E8A">
        <w:rPr>
          <w:rStyle w:val="LSSNonprinting"/>
          <w:lang w:val="en-CA"/>
        </w:rPr>
        <w:fldChar w:fldCharType="begin"/>
      </w:r>
      <w:r w:rsidRPr="001F6E8A">
        <w:rPr>
          <w:rStyle w:val="LSSNonprinting"/>
          <w:lang w:val="en-CA"/>
        </w:rPr>
        <w:instrText xml:space="preserve"> DATE \@ yyyyMMddHHmm </w:instrText>
      </w:r>
      <w:r w:rsidRPr="001F6E8A">
        <w:rPr>
          <w:rStyle w:val="LSSNonprinting"/>
          <w:lang w:val="en-CA"/>
        </w:rPr>
        <w:fldChar w:fldCharType="separate"/>
      </w:r>
      <w:r w:rsidR="00331AD9">
        <w:rPr>
          <w:rStyle w:val="LSSNonprinting"/>
          <w:noProof/>
          <w:lang w:val="en-CA"/>
        </w:rPr>
        <w:instrText>202106111521</w:instrText>
      </w:r>
      <w:r w:rsidRPr="001F6E8A">
        <w:rPr>
          <w:rStyle w:val="LSSNonprinting"/>
          <w:lang w:val="en-CA"/>
        </w:rPr>
        <w:fldChar w:fldCharType="end"/>
      </w:r>
      <w:r w:rsidRPr="001F6E8A">
        <w:rPr>
          <w:rStyle w:val="LSSNonprinting"/>
          <w:lang w:val="en-CA"/>
        </w:rPr>
        <w:instrText xml:space="preserve"> "" "</w:instrText>
      </w:r>
      <w:r w:rsidRPr="001F6E8A">
        <w:rPr>
          <w:rStyle w:val="LSSNonprinting"/>
          <w:rFonts w:eastAsia="Times New Roman"/>
          <w:lang w:val="en-CA"/>
        </w:rPr>
        <w:instrText xml:space="preserve">Choose one of the following two paragraphs, and delete the other. If you served the Notice of Application (Form F31) on the other party, choose the first one. Fill in the date of the </w:instrText>
      </w:r>
      <w:r w:rsidRPr="001F6E8A">
        <w:rPr>
          <w:rStyle w:val="LSSNonprinting"/>
          <w:rFonts w:eastAsia="Times New Roman"/>
          <w:b/>
          <w:lang w:val="en-CA"/>
        </w:rPr>
        <w:instrText>hearing</w:instrText>
      </w:r>
      <w:r w:rsidRPr="001F6E8A">
        <w:rPr>
          <w:rStyle w:val="LSSNonprinting"/>
          <w:rFonts w:eastAsia="Times New Roman"/>
          <w:lang w:val="en-CA"/>
        </w:rPr>
        <w:instrText>, which may be different from the date of the order (for those cases where the judge reserves the decision).</w:instrText>
      </w:r>
    </w:p>
    <w:p w14:paraId="6569962A" w14:textId="77777777" w:rsidR="00331AD9" w:rsidRPr="001F6E8A" w:rsidRDefault="00E46B3C">
      <w:pPr>
        <w:rPr>
          <w:rStyle w:val="LSSNonprinting"/>
          <w:rFonts w:eastAsia="Times New Roman"/>
          <w:noProof/>
          <w:lang w:val="en-CA"/>
        </w:rPr>
      </w:pPr>
      <w:r w:rsidRPr="001F6E8A">
        <w:rPr>
          <w:rStyle w:val="LSSNonprinting"/>
          <w:lang w:val="en-CA"/>
        </w:rPr>
        <w:instrText>"</w:instrText>
      </w:r>
      <w:r w:rsidRPr="001F6E8A">
        <w:rPr>
          <w:rStyle w:val="LSSNonprinting"/>
          <w:lang w:val="en-CA"/>
        </w:rPr>
        <w:fldChar w:fldCharType="separate"/>
      </w:r>
      <w:r w:rsidR="00331AD9" w:rsidRPr="001F6E8A">
        <w:rPr>
          <w:rStyle w:val="LSSNonprinting"/>
          <w:rFonts w:eastAsia="Times New Roman"/>
          <w:noProof/>
          <w:lang w:val="en-CA"/>
        </w:rPr>
        <w:t xml:space="preserve">Choose one of the following two paragraphs, and delete the other. If you served the Notice of Application (Form F31) on the other party, choose the first one. Fill in the date of the </w:t>
      </w:r>
      <w:r w:rsidR="00331AD9" w:rsidRPr="001F6E8A">
        <w:rPr>
          <w:rStyle w:val="LSSNonprinting"/>
          <w:rFonts w:eastAsia="Times New Roman"/>
          <w:b/>
          <w:noProof/>
          <w:lang w:val="en-CA"/>
        </w:rPr>
        <w:t>hearing</w:t>
      </w:r>
      <w:r w:rsidR="00331AD9" w:rsidRPr="001F6E8A">
        <w:rPr>
          <w:rStyle w:val="LSSNonprinting"/>
          <w:rFonts w:eastAsia="Times New Roman"/>
          <w:noProof/>
          <w:lang w:val="en-CA"/>
        </w:rPr>
        <w:t>, which may be different from the date of the order (for those cases where the judge reserves the decision).</w:t>
      </w:r>
    </w:p>
    <w:p w14:paraId="78C3A947" w14:textId="7FC1705E" w:rsidR="00E96F08" w:rsidRPr="001F6E8A" w:rsidRDefault="00E46B3C" w:rsidP="00154090">
      <w:pPr>
        <w:pStyle w:val="LSSFlushLeft"/>
        <w:rPr>
          <w:rFonts w:ascii="Arial" w:hAnsi="Arial" w:cs="Arial"/>
          <w:color w:val="C00000"/>
          <w:sz w:val="18"/>
          <w:szCs w:val="18"/>
        </w:rPr>
      </w:pPr>
      <w:r w:rsidRPr="001F6E8A">
        <w:rPr>
          <w:rStyle w:val="LSSNonprinting"/>
          <w:lang w:val="en-CA"/>
        </w:rPr>
        <w:fldChar w:fldCharType="end"/>
      </w:r>
      <w:r w:rsidR="00E96F08" w:rsidRPr="001F6E8A">
        <w:t>ON THE APPLICATION o</w:t>
      </w:r>
      <w:r w:rsidR="00745611" w:rsidRPr="001F6E8A">
        <w:t xml:space="preserve">f </w:t>
      </w:r>
      <w:r w:rsidR="00745611" w:rsidRPr="001F6E8A">
        <w:fldChar w:fldCharType="begin"/>
      </w:r>
      <w:r w:rsidR="00745611" w:rsidRPr="001F6E8A">
        <w:instrText xml:space="preserve"> MACROBUTTON NoMacro </w:instrText>
      </w:r>
      <w:r w:rsidR="007165B6" w:rsidRPr="001F6E8A">
        <w:rPr>
          <w:rFonts w:ascii="Arial" w:hAnsi="Arial" w:cs="Arial"/>
          <w:sz w:val="20"/>
          <w:szCs w:val="18"/>
          <w:highlight w:val="lightGray"/>
        </w:rPr>
        <w:instrText>your nam</w:instrText>
      </w:r>
      <w:r w:rsidR="00B24EB8">
        <w:rPr>
          <w:rFonts w:ascii="Arial" w:hAnsi="Arial" w:cs="Arial"/>
          <w:sz w:val="20"/>
          <w:szCs w:val="18"/>
          <w:highlight w:val="lightGray"/>
        </w:rPr>
        <w:instrText>e</w:instrText>
      </w:r>
      <w:r w:rsidR="00745611" w:rsidRPr="001F6E8A">
        <w:fldChar w:fldCharType="end"/>
      </w:r>
      <w:r w:rsidR="00745611" w:rsidRPr="001F6E8A">
        <w:t xml:space="preserve"> c</w:t>
      </w:r>
      <w:r w:rsidR="001F73B3" w:rsidRPr="001F6E8A">
        <w:rPr>
          <w:szCs w:val="22"/>
        </w:rPr>
        <w:t xml:space="preserve">oming on for hearing at </w:t>
      </w:r>
      <w:r w:rsidR="001F73B3" w:rsidRPr="001F6E8A">
        <w:fldChar w:fldCharType="begin"/>
      </w:r>
      <w:r w:rsidR="001F73B3" w:rsidRPr="001F6E8A">
        <w:instrText xml:space="preserve"> MACROBUTTON NoMacro </w:instrText>
      </w:r>
      <w:r w:rsidR="00C6257F" w:rsidRPr="001F6E8A">
        <w:rPr>
          <w:rFonts w:ascii="Arial" w:hAnsi="Arial" w:cs="Arial"/>
          <w:sz w:val="20"/>
          <w:szCs w:val="18"/>
          <w:highlight w:val="lightGray"/>
        </w:rPr>
        <w:instrText>city/town of the court</w:instrText>
      </w:r>
      <w:r w:rsidR="001F73B3" w:rsidRPr="001F6E8A">
        <w:fldChar w:fldCharType="end"/>
      </w:r>
      <w:r w:rsidR="001F73B3" w:rsidRPr="001F6E8A">
        <w:t xml:space="preserve"> </w:t>
      </w:r>
      <w:r w:rsidR="00E96F08" w:rsidRPr="001F6E8A">
        <w:rPr>
          <w:szCs w:val="22"/>
        </w:rPr>
        <w:t>o</w:t>
      </w:r>
      <w:r w:rsidR="002060A8" w:rsidRPr="001F6E8A">
        <w:rPr>
          <w:szCs w:val="22"/>
        </w:rPr>
        <w:t xml:space="preserve">n </w:t>
      </w:r>
      <w:r w:rsidR="002060A8" w:rsidRPr="001F6E8A">
        <w:fldChar w:fldCharType="begin"/>
      </w:r>
      <w:r w:rsidR="002060A8" w:rsidRPr="001F6E8A">
        <w:instrText xml:space="preserve"> MACROBUTTON NoMacro </w:instrText>
      </w:r>
      <w:r w:rsidR="002060A8" w:rsidRPr="001F6E8A">
        <w:rPr>
          <w:rFonts w:ascii="Arial" w:hAnsi="Arial" w:cs="Arial"/>
          <w:sz w:val="20"/>
          <w:szCs w:val="18"/>
          <w:highlight w:val="lightGray"/>
        </w:rPr>
        <w:instrText>dd/Mmm/yyyy</w:instrText>
      </w:r>
      <w:r w:rsidR="002060A8" w:rsidRPr="001F6E8A">
        <w:fldChar w:fldCharType="end"/>
      </w:r>
      <w:r w:rsidR="002060A8" w:rsidRPr="001F6E8A">
        <w:t xml:space="preserve"> </w:t>
      </w:r>
      <w:r w:rsidR="002060A8" w:rsidRPr="001F6E8A">
        <w:rPr>
          <w:szCs w:val="22"/>
        </w:rPr>
        <w:t xml:space="preserve">and on hearing </w:t>
      </w:r>
      <w:r w:rsidR="002060A8" w:rsidRPr="001F6E8A">
        <w:fldChar w:fldCharType="begin"/>
      </w:r>
      <w:r w:rsidR="002060A8" w:rsidRPr="001F6E8A">
        <w:instrText xml:space="preserve"> MACROBUTTON NoMacro </w:instrText>
      </w:r>
      <w:r w:rsidR="0035044E" w:rsidRPr="001F6E8A">
        <w:rPr>
          <w:rFonts w:ascii="Arial" w:hAnsi="Arial" w:cs="Arial"/>
          <w:sz w:val="20"/>
          <w:szCs w:val="18"/>
          <w:highlight w:val="lightGray"/>
        </w:rPr>
        <w:instrText>your n</w:instrText>
      </w:r>
      <w:r w:rsidR="002060A8" w:rsidRPr="001F6E8A">
        <w:rPr>
          <w:rFonts w:ascii="Arial" w:hAnsi="Arial" w:cs="Arial"/>
          <w:sz w:val="20"/>
          <w:szCs w:val="18"/>
          <w:highlight w:val="lightGray"/>
        </w:rPr>
        <w:instrText>ame or</w:instrText>
      </w:r>
      <w:r w:rsidR="0035044E" w:rsidRPr="001F6E8A">
        <w:rPr>
          <w:rFonts w:ascii="Arial" w:hAnsi="Arial" w:cs="Arial"/>
          <w:sz w:val="20"/>
          <w:szCs w:val="18"/>
          <w:highlight w:val="lightGray"/>
        </w:rPr>
        <w:instrText xml:space="preserve"> your</w:instrText>
      </w:r>
      <w:r w:rsidR="002060A8" w:rsidRPr="001F6E8A">
        <w:rPr>
          <w:rFonts w:ascii="Arial" w:hAnsi="Arial" w:cs="Arial"/>
          <w:sz w:val="20"/>
          <w:szCs w:val="18"/>
          <w:highlight w:val="lightGray"/>
        </w:rPr>
        <w:instrText xml:space="preserve"> lawyer</w:instrText>
      </w:r>
      <w:r w:rsidR="0035044E" w:rsidRPr="001F6E8A">
        <w:rPr>
          <w:rFonts w:ascii="Arial" w:hAnsi="Arial" w:cs="Arial"/>
          <w:sz w:val="20"/>
          <w:szCs w:val="18"/>
          <w:highlight w:val="lightGray"/>
        </w:rPr>
        <w:instrText>’s name</w:instrText>
      </w:r>
      <w:r w:rsidR="002060A8" w:rsidRPr="001F6E8A">
        <w:fldChar w:fldCharType="end"/>
      </w:r>
      <w:r w:rsidR="002060A8" w:rsidRPr="001F6E8A">
        <w:t xml:space="preserve"> </w:t>
      </w:r>
      <w:r w:rsidR="00E96F08" w:rsidRPr="001F6E8A">
        <w:rPr>
          <w:szCs w:val="22"/>
        </w:rPr>
        <w:t>an</w:t>
      </w:r>
      <w:r w:rsidR="00747DDE" w:rsidRPr="001F6E8A">
        <w:rPr>
          <w:szCs w:val="22"/>
        </w:rPr>
        <w:t xml:space="preserve">d </w:t>
      </w:r>
      <w:r w:rsidR="00747DDE" w:rsidRPr="001F6E8A">
        <w:fldChar w:fldCharType="begin"/>
      </w:r>
      <w:r w:rsidR="00747DDE" w:rsidRPr="001F6E8A">
        <w:instrText xml:space="preserve"> MACROBUTTON NoMacro </w:instrText>
      </w:r>
      <w:r w:rsidR="00C4366B" w:rsidRPr="001F6E8A">
        <w:rPr>
          <w:rFonts w:ascii="Arial" w:hAnsi="Arial" w:cs="Arial"/>
          <w:sz w:val="20"/>
          <w:szCs w:val="18"/>
          <w:highlight w:val="lightGray"/>
        </w:rPr>
        <w:instrText>name of t</w:instrText>
      </w:r>
      <w:r w:rsidR="008023E6" w:rsidRPr="001F6E8A">
        <w:rPr>
          <w:rFonts w:ascii="Arial" w:hAnsi="Arial" w:cs="Arial"/>
          <w:sz w:val="20"/>
          <w:szCs w:val="18"/>
          <w:highlight w:val="lightGray"/>
        </w:rPr>
        <w:instrText>he other</w:instrText>
      </w:r>
      <w:r w:rsidR="00747DDE" w:rsidRPr="001F6E8A">
        <w:rPr>
          <w:rFonts w:ascii="Arial" w:hAnsi="Arial" w:cs="Arial"/>
          <w:sz w:val="20"/>
          <w:szCs w:val="18"/>
          <w:highlight w:val="lightGray"/>
        </w:rPr>
        <w:instrText xml:space="preserve"> party</w:instrText>
      </w:r>
      <w:r w:rsidR="00C4366B" w:rsidRPr="001F6E8A">
        <w:rPr>
          <w:rFonts w:ascii="Arial" w:hAnsi="Arial" w:cs="Arial"/>
          <w:sz w:val="20"/>
          <w:szCs w:val="18"/>
          <w:highlight w:val="lightGray"/>
        </w:rPr>
        <w:instrText xml:space="preserve"> </w:instrText>
      </w:r>
      <w:r w:rsidR="00747DDE" w:rsidRPr="001F6E8A">
        <w:rPr>
          <w:rFonts w:ascii="Arial" w:hAnsi="Arial" w:cs="Arial"/>
          <w:sz w:val="20"/>
          <w:szCs w:val="18"/>
          <w:highlight w:val="lightGray"/>
        </w:rPr>
        <w:instrText>or</w:instrText>
      </w:r>
      <w:r w:rsidR="008023E6" w:rsidRPr="001F6E8A">
        <w:rPr>
          <w:rFonts w:ascii="Arial" w:hAnsi="Arial" w:cs="Arial"/>
          <w:sz w:val="20"/>
          <w:szCs w:val="18"/>
          <w:highlight w:val="lightGray"/>
        </w:rPr>
        <w:instrText xml:space="preserve"> </w:instrText>
      </w:r>
      <w:r w:rsidR="008B10DA">
        <w:rPr>
          <w:rFonts w:ascii="Arial" w:hAnsi="Arial" w:cs="Arial"/>
          <w:sz w:val="20"/>
          <w:szCs w:val="18"/>
          <w:highlight w:val="lightGray"/>
        </w:rPr>
        <w:instrText>their</w:instrText>
      </w:r>
      <w:r w:rsidR="00747DDE" w:rsidRPr="001F6E8A">
        <w:rPr>
          <w:rFonts w:ascii="Arial" w:hAnsi="Arial" w:cs="Arial"/>
          <w:sz w:val="20"/>
          <w:szCs w:val="18"/>
          <w:highlight w:val="lightGray"/>
        </w:rPr>
        <w:instrText xml:space="preserve"> lawyer</w:instrText>
      </w:r>
      <w:r w:rsidR="00747DDE" w:rsidRPr="001F6E8A">
        <w:fldChar w:fldCharType="end"/>
      </w:r>
      <w:r w:rsidR="00747DDE" w:rsidRPr="001F6E8A">
        <w:t>;</w:t>
      </w:r>
    </w:p>
    <w:p w14:paraId="054211C4" w14:textId="296ADE77" w:rsidR="00E96F08" w:rsidRPr="001F6E8A" w:rsidRDefault="00E96F08" w:rsidP="005722D4">
      <w:pPr>
        <w:pStyle w:val="LSSFlushLeft"/>
      </w:pPr>
      <w:r w:rsidRPr="001F6E8A">
        <w:t>ON THE APPLICATION o</w:t>
      </w:r>
      <w:r w:rsidR="00AE5E90" w:rsidRPr="001F6E8A">
        <w:t xml:space="preserve">f </w:t>
      </w:r>
      <w:r w:rsidR="00F50327" w:rsidRPr="001F6E8A">
        <w:rPr>
          <w:color w:val="000000"/>
        </w:rPr>
        <w:fldChar w:fldCharType="begin"/>
      </w:r>
      <w:r w:rsidR="00F50327" w:rsidRPr="001F6E8A">
        <w:rPr>
          <w:color w:val="000000"/>
        </w:rPr>
        <w:instrText xml:space="preserve"> MACROBUTTON NoMacro </w:instrText>
      </w:r>
      <w:r w:rsidR="00F50327" w:rsidRPr="001F6E8A">
        <w:rPr>
          <w:rFonts w:ascii="Arial" w:hAnsi="Arial" w:cs="Arial"/>
          <w:color w:val="000000"/>
          <w:sz w:val="20"/>
          <w:szCs w:val="18"/>
          <w:highlight w:val="lightGray"/>
        </w:rPr>
        <w:instrText>your name</w:instrText>
      </w:r>
      <w:r w:rsidR="00F50327" w:rsidRPr="001F6E8A">
        <w:rPr>
          <w:color w:val="000000"/>
        </w:rPr>
        <w:fldChar w:fldCharType="end"/>
      </w:r>
      <w:r w:rsidR="00AB2FA6" w:rsidRPr="001F6E8A">
        <w:rPr>
          <w:color w:val="000000"/>
        </w:rPr>
        <w:t xml:space="preserve"> </w:t>
      </w:r>
      <w:r w:rsidRPr="001F6E8A">
        <w:rPr>
          <w:szCs w:val="22"/>
        </w:rPr>
        <w:t xml:space="preserve">without notice coming on for hearing </w:t>
      </w:r>
      <w:r w:rsidR="002060A8" w:rsidRPr="001F6E8A">
        <w:rPr>
          <w:szCs w:val="22"/>
        </w:rPr>
        <w:t xml:space="preserve">at </w:t>
      </w:r>
      <w:r w:rsidR="00515AA6" w:rsidRPr="001F6E8A">
        <w:rPr>
          <w:color w:val="000000"/>
        </w:rPr>
        <w:fldChar w:fldCharType="begin"/>
      </w:r>
      <w:r w:rsidR="00515AA6" w:rsidRPr="001F6E8A">
        <w:rPr>
          <w:color w:val="000000"/>
        </w:rPr>
        <w:instrText xml:space="preserve"> MACROBUTTON NoMacro </w:instrText>
      </w:r>
      <w:r w:rsidR="00515AA6" w:rsidRPr="001F6E8A">
        <w:rPr>
          <w:rFonts w:ascii="Arial" w:hAnsi="Arial" w:cs="Arial"/>
          <w:color w:val="000000"/>
          <w:sz w:val="20"/>
          <w:szCs w:val="18"/>
          <w:highlight w:val="lightGray"/>
        </w:rPr>
        <w:instrText>city/town of the court</w:instrText>
      </w:r>
      <w:r w:rsidR="00515AA6" w:rsidRPr="001F6E8A">
        <w:rPr>
          <w:color w:val="000000"/>
        </w:rPr>
        <w:fldChar w:fldCharType="end"/>
      </w:r>
      <w:r w:rsidR="002060A8" w:rsidRPr="001F6E8A">
        <w:rPr>
          <w:color w:val="000000"/>
        </w:rPr>
        <w:t xml:space="preserve"> </w:t>
      </w:r>
      <w:r w:rsidR="002060A8" w:rsidRPr="001F6E8A">
        <w:rPr>
          <w:szCs w:val="22"/>
        </w:rPr>
        <w:t xml:space="preserve">on </w:t>
      </w:r>
      <w:r w:rsidR="002060A8" w:rsidRPr="001F6E8A">
        <w:rPr>
          <w:color w:val="000000"/>
        </w:rPr>
        <w:fldChar w:fldCharType="begin"/>
      </w:r>
      <w:r w:rsidR="002060A8" w:rsidRPr="001F6E8A">
        <w:rPr>
          <w:color w:val="000000"/>
        </w:rPr>
        <w:instrText xml:space="preserve"> MACROBUTTON NoMacro </w:instrText>
      </w:r>
      <w:r w:rsidR="002060A8" w:rsidRPr="001F6E8A">
        <w:rPr>
          <w:rFonts w:ascii="Arial" w:hAnsi="Arial" w:cs="Arial"/>
          <w:color w:val="000000"/>
          <w:sz w:val="20"/>
          <w:szCs w:val="18"/>
          <w:highlight w:val="lightGray"/>
        </w:rPr>
        <w:instrText>dd/Mmm/yyyy</w:instrText>
      </w:r>
      <w:r w:rsidR="002060A8" w:rsidRPr="001F6E8A">
        <w:rPr>
          <w:color w:val="000000"/>
        </w:rPr>
        <w:fldChar w:fldCharType="end"/>
      </w:r>
      <w:r w:rsidR="002060A8" w:rsidRPr="001F6E8A">
        <w:rPr>
          <w:color w:val="000000"/>
        </w:rPr>
        <w:t xml:space="preserve"> </w:t>
      </w:r>
      <w:r w:rsidR="002060A8" w:rsidRPr="001F6E8A">
        <w:rPr>
          <w:szCs w:val="22"/>
        </w:rPr>
        <w:t>and</w:t>
      </w:r>
      <w:r w:rsidRPr="001F6E8A">
        <w:rPr>
          <w:szCs w:val="22"/>
        </w:rPr>
        <w:t xml:space="preserve"> on hearin</w:t>
      </w:r>
      <w:r w:rsidR="00FF2F18" w:rsidRPr="001F6E8A">
        <w:rPr>
          <w:szCs w:val="22"/>
        </w:rPr>
        <w:t xml:space="preserve">g </w:t>
      </w:r>
      <w:r w:rsidR="00FF2F18" w:rsidRPr="001F6E8A">
        <w:rPr>
          <w:color w:val="000000"/>
        </w:rPr>
        <w:fldChar w:fldCharType="begin"/>
      </w:r>
      <w:r w:rsidR="00FF2F18" w:rsidRPr="001F6E8A">
        <w:rPr>
          <w:color w:val="000000"/>
        </w:rPr>
        <w:instrText xml:space="preserve"> MACROBUTTON NoMacro </w:instrText>
      </w:r>
      <w:r w:rsidR="008023E6" w:rsidRPr="001F6E8A">
        <w:rPr>
          <w:rFonts w:ascii="Arial" w:hAnsi="Arial" w:cs="Arial"/>
          <w:color w:val="000000"/>
          <w:sz w:val="20"/>
          <w:szCs w:val="18"/>
          <w:highlight w:val="lightGray"/>
        </w:rPr>
        <w:instrText>your n</w:instrText>
      </w:r>
      <w:r w:rsidR="00FF2F18" w:rsidRPr="001F6E8A">
        <w:rPr>
          <w:rFonts w:ascii="Arial" w:hAnsi="Arial" w:cs="Arial"/>
          <w:color w:val="000000"/>
          <w:sz w:val="20"/>
          <w:szCs w:val="18"/>
          <w:highlight w:val="lightGray"/>
        </w:rPr>
        <w:instrText>ame</w:instrText>
      </w:r>
      <w:r w:rsidR="008023E6" w:rsidRPr="001F6E8A">
        <w:rPr>
          <w:rFonts w:ascii="Arial" w:hAnsi="Arial" w:cs="Arial"/>
          <w:color w:val="000000"/>
          <w:sz w:val="20"/>
          <w:szCs w:val="18"/>
          <w:highlight w:val="lightGray"/>
        </w:rPr>
        <w:instrText xml:space="preserve"> </w:instrText>
      </w:r>
      <w:r w:rsidR="00FF2F18" w:rsidRPr="001F6E8A">
        <w:rPr>
          <w:rFonts w:ascii="Arial" w:hAnsi="Arial" w:cs="Arial"/>
          <w:color w:val="000000"/>
          <w:sz w:val="20"/>
          <w:szCs w:val="18"/>
          <w:highlight w:val="lightGray"/>
        </w:rPr>
        <w:instrText>or</w:instrText>
      </w:r>
      <w:r w:rsidR="008023E6" w:rsidRPr="001F6E8A">
        <w:rPr>
          <w:rFonts w:ascii="Arial" w:hAnsi="Arial" w:cs="Arial"/>
          <w:color w:val="000000"/>
          <w:sz w:val="20"/>
          <w:szCs w:val="18"/>
          <w:highlight w:val="lightGray"/>
        </w:rPr>
        <w:instrText xml:space="preserve"> your</w:instrText>
      </w:r>
      <w:r w:rsidR="00FF2F18" w:rsidRPr="001F6E8A">
        <w:rPr>
          <w:rFonts w:ascii="Arial" w:hAnsi="Arial" w:cs="Arial"/>
          <w:color w:val="000000"/>
          <w:sz w:val="20"/>
          <w:szCs w:val="18"/>
          <w:highlight w:val="lightGray"/>
        </w:rPr>
        <w:instrText xml:space="preserve"> lawye</w:instrText>
      </w:r>
      <w:r w:rsidR="008023E6" w:rsidRPr="001F6E8A">
        <w:rPr>
          <w:rFonts w:ascii="Arial" w:hAnsi="Arial" w:cs="Arial"/>
          <w:color w:val="000000"/>
          <w:sz w:val="20"/>
          <w:szCs w:val="18"/>
          <w:highlight w:val="lightGray"/>
        </w:rPr>
        <w:instrText>r’s name</w:instrText>
      </w:r>
      <w:r w:rsidR="00FF2F18" w:rsidRPr="001F6E8A">
        <w:rPr>
          <w:color w:val="000000"/>
        </w:rPr>
        <w:fldChar w:fldCharType="end"/>
      </w:r>
      <w:r w:rsidR="00FE038D" w:rsidRPr="001F6E8A">
        <w:rPr>
          <w:color w:val="000000"/>
        </w:rPr>
        <w:t xml:space="preserve"> </w:t>
      </w:r>
      <w:r w:rsidR="00FE038D" w:rsidRPr="001F6E8A">
        <w:rPr>
          <w:szCs w:val="22"/>
        </w:rPr>
        <w:t xml:space="preserve">and </w:t>
      </w:r>
      <w:r w:rsidR="00FE038D" w:rsidRPr="001F6E8A">
        <w:rPr>
          <w:color w:val="000000"/>
        </w:rPr>
        <w:fldChar w:fldCharType="begin"/>
      </w:r>
      <w:r w:rsidR="00FE038D" w:rsidRPr="001F6E8A">
        <w:rPr>
          <w:color w:val="000000"/>
        </w:rPr>
        <w:instrText xml:space="preserve"> MACROBUTTON NoMacro </w:instrText>
      </w:r>
      <w:r w:rsidR="00FE038D" w:rsidRPr="001F6E8A">
        <w:rPr>
          <w:rFonts w:ascii="Arial" w:hAnsi="Arial" w:cs="Arial"/>
          <w:color w:val="000000"/>
          <w:sz w:val="20"/>
          <w:szCs w:val="18"/>
          <w:highlight w:val="lightGray"/>
        </w:rPr>
        <w:instrText xml:space="preserve">name of </w:instrText>
      </w:r>
      <w:r w:rsidR="007B02D8" w:rsidRPr="001F6E8A">
        <w:rPr>
          <w:rFonts w:ascii="Arial" w:hAnsi="Arial" w:cs="Arial"/>
          <w:color w:val="000000"/>
          <w:sz w:val="20"/>
          <w:szCs w:val="18"/>
          <w:highlight w:val="lightGray"/>
        </w:rPr>
        <w:instrText xml:space="preserve">the other </w:instrText>
      </w:r>
      <w:r w:rsidR="00FE038D" w:rsidRPr="001F6E8A">
        <w:rPr>
          <w:rFonts w:ascii="Arial" w:hAnsi="Arial" w:cs="Arial"/>
          <w:color w:val="000000"/>
          <w:sz w:val="20"/>
          <w:szCs w:val="18"/>
          <w:highlight w:val="lightGray"/>
        </w:rPr>
        <w:instrText>party or</w:instrText>
      </w:r>
      <w:r w:rsidR="008B10DA">
        <w:rPr>
          <w:rFonts w:ascii="Arial" w:hAnsi="Arial" w:cs="Arial"/>
          <w:color w:val="000000"/>
          <w:sz w:val="20"/>
          <w:szCs w:val="18"/>
          <w:highlight w:val="lightGray"/>
        </w:rPr>
        <w:instrText xml:space="preserve"> their</w:instrText>
      </w:r>
      <w:r w:rsidR="00FE038D" w:rsidRPr="001F6E8A">
        <w:rPr>
          <w:rFonts w:ascii="Arial" w:hAnsi="Arial" w:cs="Arial"/>
          <w:color w:val="000000"/>
          <w:sz w:val="20"/>
          <w:szCs w:val="18"/>
          <w:highlight w:val="lightGray"/>
        </w:rPr>
        <w:instrText xml:space="preserve"> lawyer</w:instrText>
      </w:r>
      <w:r w:rsidR="00FE038D" w:rsidRPr="001F6E8A">
        <w:rPr>
          <w:color w:val="000000"/>
        </w:rPr>
        <w:fldChar w:fldCharType="end"/>
      </w:r>
      <w:r w:rsidR="00FF2F18" w:rsidRPr="001F6E8A">
        <w:rPr>
          <w:color w:val="000000"/>
        </w:rPr>
        <w:t>;</w:t>
      </w:r>
    </w:p>
    <w:p w14:paraId="52B04CB7" w14:textId="39AF31BB" w:rsidR="00267707" w:rsidRPr="001F6E8A" w:rsidRDefault="00E96F08" w:rsidP="00483936">
      <w:pPr>
        <w:pStyle w:val="LSSFlushLeft"/>
        <w:keepNext/>
        <w:rPr>
          <w:rStyle w:val="LSSNonprinting"/>
          <w:lang w:val="en-CA"/>
        </w:rPr>
      </w:pPr>
      <w:r w:rsidRPr="001F6E8A">
        <w:t>THIS COURT ORDERS that:</w:t>
      </w:r>
      <w:r w:rsidR="00E167AD" w:rsidRPr="001F6E8A">
        <w:rPr>
          <w:rStyle w:val="LSSNonprinting"/>
          <w:lang w:val="en-CA"/>
        </w:rPr>
        <w:fldChar w:fldCharType="begin"/>
      </w:r>
      <w:r w:rsidR="00E167AD" w:rsidRPr="001F6E8A">
        <w:rPr>
          <w:rStyle w:val="LSSNonprinting"/>
          <w:lang w:val="en-CA"/>
        </w:rPr>
        <w:instrText xml:space="preserve"> IF</w:instrText>
      </w:r>
      <w:r w:rsidR="00E167AD" w:rsidRPr="001F6E8A">
        <w:rPr>
          <w:rStyle w:val="LSSNonprinting"/>
          <w:lang w:val="en-CA"/>
        </w:rPr>
        <w:fldChar w:fldCharType="begin"/>
      </w:r>
      <w:r w:rsidR="00E167AD" w:rsidRPr="001F6E8A">
        <w:rPr>
          <w:rStyle w:val="LSSNonprinting"/>
          <w:lang w:val="en-CA"/>
        </w:rPr>
        <w:instrText xml:space="preserve"> PRINTDATE \@ yyyyMMddHHmm </w:instrText>
      </w:r>
      <w:r w:rsidR="00E167AD" w:rsidRPr="001F6E8A">
        <w:rPr>
          <w:rStyle w:val="LSSNonprinting"/>
          <w:lang w:val="en-CA"/>
        </w:rPr>
        <w:fldChar w:fldCharType="separate"/>
      </w:r>
      <w:r w:rsidR="006F765A">
        <w:rPr>
          <w:rStyle w:val="LSSNonprinting"/>
          <w:noProof/>
          <w:lang w:val="en-CA"/>
        </w:rPr>
        <w:instrText>201406171405</w:instrText>
      </w:r>
      <w:r w:rsidR="00E167AD" w:rsidRPr="001F6E8A">
        <w:rPr>
          <w:rStyle w:val="LSSNonprinting"/>
          <w:lang w:val="en-CA"/>
        </w:rPr>
        <w:fldChar w:fldCharType="end"/>
      </w:r>
      <w:r w:rsidR="00E167AD" w:rsidRPr="001F6E8A">
        <w:rPr>
          <w:rStyle w:val="LSSNonprinting"/>
          <w:lang w:val="en-CA"/>
        </w:rPr>
        <w:instrText>=</w:instrText>
      </w:r>
      <w:r w:rsidR="00E167AD" w:rsidRPr="001F6E8A">
        <w:rPr>
          <w:rStyle w:val="LSSNonprinting"/>
          <w:lang w:val="en-CA"/>
        </w:rPr>
        <w:fldChar w:fldCharType="begin"/>
      </w:r>
      <w:r w:rsidR="00E167AD" w:rsidRPr="001F6E8A">
        <w:rPr>
          <w:rStyle w:val="LSSNonprinting"/>
          <w:lang w:val="en-CA"/>
        </w:rPr>
        <w:instrText xml:space="preserve"> DATE \@ yyyyMMddHHmm </w:instrText>
      </w:r>
      <w:r w:rsidR="00E167AD" w:rsidRPr="001F6E8A">
        <w:rPr>
          <w:rStyle w:val="LSSNonprinting"/>
          <w:lang w:val="en-CA"/>
        </w:rPr>
        <w:fldChar w:fldCharType="separate"/>
      </w:r>
      <w:r w:rsidR="00331AD9">
        <w:rPr>
          <w:rStyle w:val="LSSNonprinting"/>
          <w:noProof/>
          <w:lang w:val="en-CA"/>
        </w:rPr>
        <w:instrText>202106111521</w:instrText>
      </w:r>
      <w:r w:rsidR="00E167AD" w:rsidRPr="001F6E8A">
        <w:rPr>
          <w:rStyle w:val="LSSNonprinting"/>
          <w:lang w:val="en-CA"/>
        </w:rPr>
        <w:fldChar w:fldCharType="end"/>
      </w:r>
      <w:r w:rsidR="00E167AD" w:rsidRPr="001F6E8A">
        <w:rPr>
          <w:rStyle w:val="LSSNonprinting"/>
          <w:lang w:val="en-CA"/>
        </w:rPr>
        <w:instrText xml:space="preserve"> "" "</w:instrText>
      </w:r>
      <w:r w:rsidR="00267707" w:rsidRPr="001F6E8A">
        <w:rPr>
          <w:rStyle w:val="LSSNonprinting"/>
          <w:rFonts w:ascii="Times New Roman" w:hAnsi="Times New Roman" w:cs="Times New Roman"/>
          <w:color w:val="auto"/>
          <w:sz w:val="24"/>
          <w:szCs w:val="20"/>
          <w:lang w:val="en-CA"/>
        </w:rPr>
        <w:br/>
      </w:r>
      <w:r w:rsidR="00E167AD" w:rsidRPr="001F6E8A">
        <w:rPr>
          <w:rStyle w:val="LSSNonprinting"/>
          <w:lang w:val="en-CA"/>
        </w:rPr>
        <w:instrText>List the orders you want in numbered paragraphs. If both parties agree</w:instrText>
      </w:r>
      <w:r w:rsidR="00B55E5E">
        <w:rPr>
          <w:rStyle w:val="LSSNonprinting"/>
          <w:lang w:val="en-CA"/>
        </w:rPr>
        <w:instrText xml:space="preserve"> about an order</w:instrText>
      </w:r>
      <w:r w:rsidR="00E167AD" w:rsidRPr="001F6E8A">
        <w:rPr>
          <w:rStyle w:val="LSSNonprinting"/>
          <w:lang w:val="en-CA"/>
        </w:rPr>
        <w:instrText>, begin</w:instrText>
      </w:r>
      <w:r w:rsidR="00B55E5E">
        <w:rPr>
          <w:rStyle w:val="LSSNonprinting"/>
          <w:lang w:val="en-CA"/>
        </w:rPr>
        <w:instrText xml:space="preserve"> that</w:instrText>
      </w:r>
      <w:r w:rsidR="00E167AD" w:rsidRPr="001F6E8A">
        <w:rPr>
          <w:rStyle w:val="LSSNonprinting"/>
          <w:lang w:val="en-CA"/>
        </w:rPr>
        <w:instrText xml:space="preserve"> paragraph</w:instrText>
      </w:r>
      <w:r w:rsidR="00B55E5E">
        <w:rPr>
          <w:rStyle w:val="LSSNonprinting"/>
          <w:lang w:val="en-CA"/>
        </w:rPr>
        <w:instrText xml:space="preserve"> </w:instrText>
      </w:r>
      <w:r w:rsidR="00E167AD" w:rsidRPr="001F6E8A">
        <w:rPr>
          <w:rStyle w:val="LSSNonprinting"/>
          <w:lang w:val="en-CA"/>
        </w:rPr>
        <w:instrText xml:space="preserve">with </w:instrText>
      </w:r>
      <w:r w:rsidR="00E167AD" w:rsidRPr="001F6E8A">
        <w:rPr>
          <w:rStyle w:val="LSSNonprinting"/>
          <w:b/>
          <w:lang w:val="en-CA"/>
        </w:rPr>
        <w:instrText>By consent</w:instrText>
      </w:r>
      <w:r w:rsidR="00E167AD" w:rsidRPr="001F6E8A">
        <w:rPr>
          <w:rStyle w:val="LSSNonprinting"/>
          <w:lang w:val="en-CA"/>
        </w:rPr>
        <w:instrText>. If you want to change, suspend, or terminate a final order, include the name of the judge and the date of that order. If you include any type of parenting order or support order (including orders for parenting a</w:instrText>
      </w:r>
      <w:r w:rsidR="00E167AD" w:rsidRPr="00332B99">
        <w:rPr>
          <w:rStyle w:val="LSSNonprinting"/>
          <w:lang w:val="en-CA"/>
        </w:rPr>
        <w:instrText xml:space="preserve">rrangements, </w:instrText>
      </w:r>
      <w:r w:rsidR="00332B99">
        <w:rPr>
          <w:rStyle w:val="LSSNonprinting"/>
          <w:lang w:val="en-CA"/>
        </w:rPr>
        <w:instrText xml:space="preserve">contact, </w:instrText>
      </w:r>
      <w:r w:rsidR="00E167AD" w:rsidRPr="00332B99">
        <w:rPr>
          <w:rStyle w:val="LSSNonprinting"/>
          <w:lang w:val="en-CA"/>
        </w:rPr>
        <w:instrText>child support, and spousal support), indicate whether it’s made under the Divorce Act or the Family Law</w:instrText>
      </w:r>
      <w:r w:rsidR="00332B99">
        <w:rPr>
          <w:rStyle w:val="LSSNonprinting"/>
          <w:lang w:val="en-CA"/>
        </w:rPr>
        <w:instrText> </w:instrText>
      </w:r>
      <w:r w:rsidR="00E167AD" w:rsidRPr="00332B99">
        <w:rPr>
          <w:rStyle w:val="LSSNonprinting"/>
          <w:lang w:val="en-CA"/>
        </w:rPr>
        <w:instrText>Act.</w:instrText>
      </w:r>
      <w:r w:rsidR="00E167AD" w:rsidRPr="001F6E8A">
        <w:rPr>
          <w:rStyle w:val="LSSNonprinting"/>
          <w:lang w:val="en-CA"/>
        </w:rPr>
        <w:instrText>"</w:instrText>
      </w:r>
      <w:r w:rsidR="00E167AD" w:rsidRPr="001F6E8A">
        <w:rPr>
          <w:rStyle w:val="LSSNonprinting"/>
          <w:lang w:val="en-CA"/>
        </w:rPr>
        <w:fldChar w:fldCharType="separate"/>
      </w:r>
      <w:r w:rsidR="00331AD9" w:rsidRPr="001F6E8A">
        <w:rPr>
          <w:rStyle w:val="LSSNonprinting"/>
          <w:rFonts w:ascii="Times New Roman" w:hAnsi="Times New Roman" w:cs="Times New Roman"/>
          <w:noProof/>
          <w:color w:val="auto"/>
          <w:sz w:val="24"/>
          <w:szCs w:val="20"/>
          <w:lang w:val="en-CA"/>
        </w:rPr>
        <w:br/>
      </w:r>
      <w:r w:rsidR="00331AD9" w:rsidRPr="001F6E8A">
        <w:rPr>
          <w:rStyle w:val="LSSNonprinting"/>
          <w:noProof/>
          <w:lang w:val="en-CA"/>
        </w:rPr>
        <w:t>List the orders you want in numbered paragraphs. If both parties agree</w:t>
      </w:r>
      <w:r w:rsidR="00331AD9">
        <w:rPr>
          <w:rStyle w:val="LSSNonprinting"/>
          <w:noProof/>
          <w:lang w:val="en-CA"/>
        </w:rPr>
        <w:t xml:space="preserve"> about an order</w:t>
      </w:r>
      <w:r w:rsidR="00331AD9" w:rsidRPr="001F6E8A">
        <w:rPr>
          <w:rStyle w:val="LSSNonprinting"/>
          <w:noProof/>
          <w:lang w:val="en-CA"/>
        </w:rPr>
        <w:t>, begin</w:t>
      </w:r>
      <w:r w:rsidR="00331AD9">
        <w:rPr>
          <w:rStyle w:val="LSSNonprinting"/>
          <w:noProof/>
          <w:lang w:val="en-CA"/>
        </w:rPr>
        <w:t xml:space="preserve"> that</w:t>
      </w:r>
      <w:r w:rsidR="00331AD9" w:rsidRPr="001F6E8A">
        <w:rPr>
          <w:rStyle w:val="LSSNonprinting"/>
          <w:noProof/>
          <w:lang w:val="en-CA"/>
        </w:rPr>
        <w:t xml:space="preserve"> paragraph</w:t>
      </w:r>
      <w:r w:rsidR="00331AD9">
        <w:rPr>
          <w:rStyle w:val="LSSNonprinting"/>
          <w:noProof/>
          <w:lang w:val="en-CA"/>
        </w:rPr>
        <w:t xml:space="preserve"> </w:t>
      </w:r>
      <w:r w:rsidR="00331AD9" w:rsidRPr="001F6E8A">
        <w:rPr>
          <w:rStyle w:val="LSSNonprinting"/>
          <w:noProof/>
          <w:lang w:val="en-CA"/>
        </w:rPr>
        <w:t xml:space="preserve">with </w:t>
      </w:r>
      <w:r w:rsidR="00331AD9" w:rsidRPr="001F6E8A">
        <w:rPr>
          <w:rStyle w:val="LSSNonprinting"/>
          <w:b/>
          <w:noProof/>
          <w:lang w:val="en-CA"/>
        </w:rPr>
        <w:t>By consent</w:t>
      </w:r>
      <w:r w:rsidR="00331AD9" w:rsidRPr="001F6E8A">
        <w:rPr>
          <w:rStyle w:val="LSSNonprinting"/>
          <w:noProof/>
          <w:lang w:val="en-CA"/>
        </w:rPr>
        <w:t>. If you want to change, suspend, or terminate a final order, include the name of the judge and the date of that order. If you include any type of parenting order or support order (including orders for parenting a</w:t>
      </w:r>
      <w:r w:rsidR="00331AD9" w:rsidRPr="00332B99">
        <w:rPr>
          <w:rStyle w:val="LSSNonprinting"/>
          <w:noProof/>
          <w:lang w:val="en-CA"/>
        </w:rPr>
        <w:t xml:space="preserve">rrangements, </w:t>
      </w:r>
      <w:r w:rsidR="00331AD9">
        <w:rPr>
          <w:rStyle w:val="LSSNonprinting"/>
          <w:noProof/>
          <w:lang w:val="en-CA"/>
        </w:rPr>
        <w:t xml:space="preserve">contact, </w:t>
      </w:r>
      <w:r w:rsidR="00331AD9" w:rsidRPr="00332B99">
        <w:rPr>
          <w:rStyle w:val="LSSNonprinting"/>
          <w:noProof/>
          <w:lang w:val="en-CA"/>
        </w:rPr>
        <w:t>child support, and spousal support), indicate whether it’s made under the Divorce Act or the Family Law</w:t>
      </w:r>
      <w:r w:rsidR="00331AD9">
        <w:rPr>
          <w:rStyle w:val="LSSNonprinting"/>
          <w:noProof/>
          <w:lang w:val="en-CA"/>
        </w:rPr>
        <w:t> </w:t>
      </w:r>
      <w:r w:rsidR="00331AD9" w:rsidRPr="00332B99">
        <w:rPr>
          <w:rStyle w:val="LSSNonprinting"/>
          <w:noProof/>
          <w:lang w:val="en-CA"/>
        </w:rPr>
        <w:t>Act.</w:t>
      </w:r>
      <w:r w:rsidR="00E167AD" w:rsidRPr="001F6E8A">
        <w:rPr>
          <w:rStyle w:val="LSSNonprinting"/>
          <w:lang w:val="en-CA"/>
        </w:rPr>
        <w:fldChar w:fldCharType="end"/>
      </w:r>
    </w:p>
    <w:p w14:paraId="507BF161" w14:textId="126BEF1D" w:rsidR="003940D4" w:rsidRPr="001F6E8A" w:rsidRDefault="00E96F08" w:rsidP="007150FB">
      <w:pPr>
        <w:pStyle w:val="LSSListLevel2"/>
        <w:tabs>
          <w:tab w:val="left" w:pos="864"/>
        </w:tabs>
      </w:pPr>
      <w:r w:rsidRPr="001F6E8A">
        <w:t>1.</w:t>
      </w:r>
      <w:r w:rsidR="00B04321" w:rsidRPr="001F6E8A">
        <w:tab/>
      </w:r>
    </w:p>
    <w:p w14:paraId="3DE7FB78" w14:textId="0C332866" w:rsidR="003940D4" w:rsidRPr="001F6E8A" w:rsidRDefault="003940D4" w:rsidP="007150FB">
      <w:pPr>
        <w:pStyle w:val="LSSListLevel2"/>
        <w:tabs>
          <w:tab w:val="left" w:pos="864"/>
        </w:tabs>
      </w:pPr>
    </w:p>
    <w:p w14:paraId="07A6ED49" w14:textId="77777777" w:rsidR="00B05CBA" w:rsidRDefault="00B05CBA" w:rsidP="00706F85">
      <w:pPr>
        <w:pStyle w:val="LSSFlushLeft"/>
        <w:keepNext/>
        <w:sectPr w:rsidR="00B05CBA" w:rsidSect="00EC55F1">
          <w:type w:val="continuous"/>
          <w:pgSz w:w="12240" w:h="15840"/>
          <w:pgMar w:top="1440" w:right="1440" w:bottom="1152" w:left="1440" w:header="706" w:footer="864" w:gutter="0"/>
          <w:cols w:space="708"/>
          <w:formProt w:val="0"/>
          <w:docGrid w:linePitch="360"/>
        </w:sectPr>
      </w:pPr>
    </w:p>
    <w:p w14:paraId="29E9AFF6" w14:textId="77777777" w:rsidR="00706F85" w:rsidRPr="001F6E8A" w:rsidRDefault="00E96F08" w:rsidP="00706F85">
      <w:pPr>
        <w:pStyle w:val="LSSFlushLeft"/>
        <w:keepNext/>
      </w:pPr>
      <w:r w:rsidRPr="001F6E8A">
        <w:lastRenderedPageBreak/>
        <w:t>THE PARTIES APPROVE THE FORM OF THIS ORDER AND CONSENT TO EACH OF THE ORDERS, IF ANY, THAT ARE INDICATED ABOVE AS BEING BY CONSENT</w:t>
      </w:r>
      <w:r w:rsidR="00706F85" w:rsidRPr="001F6E8A">
        <w:t>:</w:t>
      </w:r>
    </w:p>
    <w:p w14:paraId="05102AD1" w14:textId="77777777" w:rsidR="00706F85" w:rsidRPr="001F6E8A" w:rsidRDefault="00706F85" w:rsidP="00706F85">
      <w:pPr>
        <w:keepNext/>
        <w:tabs>
          <w:tab w:val="left" w:pos="4572"/>
        </w:tabs>
        <w:overflowPunct w:val="0"/>
        <w:autoSpaceDE w:val="0"/>
        <w:autoSpaceDN w:val="0"/>
        <w:adjustRightInd w:val="0"/>
        <w:spacing w:before="800" w:after="40"/>
        <w:rPr>
          <w:rFonts w:eastAsia="Batang"/>
          <w:szCs w:val="20"/>
          <w:u w:val="single"/>
          <w:lang w:eastAsia="en-CA"/>
        </w:rPr>
      </w:pPr>
      <w:r w:rsidRPr="001F6E8A">
        <w:rPr>
          <w:rFonts w:eastAsia="Batang"/>
          <w:szCs w:val="20"/>
          <w:u w:val="single"/>
          <w:lang w:eastAsia="en-CA"/>
        </w:rPr>
        <w:t xml:space="preserve"> </w:t>
      </w:r>
      <w:r w:rsidRPr="001F6E8A">
        <w:rPr>
          <w:rFonts w:eastAsia="Batang"/>
          <w:szCs w:val="20"/>
          <w:u w:val="single"/>
          <w:lang w:eastAsia="en-CA"/>
        </w:rPr>
        <w:tab/>
      </w:r>
    </w:p>
    <w:p w14:paraId="58473B1D" w14:textId="77777777" w:rsidR="00706F85" w:rsidRPr="001F6E8A" w:rsidRDefault="00706F85" w:rsidP="00706F85">
      <w:pPr>
        <w:pStyle w:val="LSSNormal"/>
        <w:keepNext/>
      </w:pPr>
      <w:r w:rsidRPr="001F6E8A">
        <w:rPr>
          <w:sz w:val="20"/>
        </w:rPr>
        <w:t>Signature of</w:t>
      </w:r>
      <w:r w:rsidRPr="001F6E8A">
        <w:rPr>
          <w:sz w:val="20"/>
        </w:rPr>
        <w:t> </w:t>
      </w:r>
      <w:r w:rsidRPr="001F6E8A">
        <w:rPr>
          <w:sz w:val="20"/>
        </w:rPr>
        <w:fldChar w:fldCharType="begin">
          <w:ffData>
            <w:name w:val="Check1"/>
            <w:enabled/>
            <w:calcOnExit w:val="0"/>
            <w:checkBox>
              <w:sizeAuto/>
              <w:default w:val="0"/>
              <w:checked w:val="0"/>
            </w:checkBox>
          </w:ffData>
        </w:fldChar>
      </w:r>
      <w:r w:rsidRPr="001F6E8A">
        <w:rPr>
          <w:sz w:val="20"/>
        </w:rPr>
        <w:instrText xml:space="preserve"> FORMCHECKBOX </w:instrText>
      </w:r>
      <w:r w:rsidR="008A275B">
        <w:rPr>
          <w:sz w:val="20"/>
        </w:rPr>
      </w:r>
      <w:r w:rsidR="008A275B">
        <w:rPr>
          <w:sz w:val="20"/>
        </w:rPr>
        <w:fldChar w:fldCharType="separate"/>
      </w:r>
      <w:r w:rsidRPr="001F6E8A">
        <w:rPr>
          <w:sz w:val="20"/>
        </w:rPr>
        <w:fldChar w:fldCharType="end"/>
      </w:r>
      <w:r w:rsidRPr="001F6E8A">
        <w:rPr>
          <w:sz w:val="20"/>
        </w:rPr>
        <w:t xml:space="preserve"> party</w:t>
      </w:r>
      <w:r w:rsidRPr="001F6E8A">
        <w:rPr>
          <w:sz w:val="20"/>
        </w:rPr>
        <w:t> </w:t>
      </w:r>
      <w:r w:rsidRPr="001F6E8A">
        <w:rPr>
          <w:sz w:val="20"/>
        </w:rPr>
        <w:fldChar w:fldCharType="begin">
          <w:ffData>
            <w:name w:val="Check1"/>
            <w:enabled/>
            <w:calcOnExit w:val="0"/>
            <w:checkBox>
              <w:sizeAuto/>
              <w:default w:val="0"/>
              <w:checked w:val="0"/>
            </w:checkBox>
          </w:ffData>
        </w:fldChar>
      </w:r>
      <w:r w:rsidRPr="001F6E8A">
        <w:rPr>
          <w:sz w:val="20"/>
        </w:rPr>
        <w:instrText xml:space="preserve"> FORMCHECKBOX </w:instrText>
      </w:r>
      <w:r w:rsidR="008A275B">
        <w:rPr>
          <w:sz w:val="20"/>
        </w:rPr>
      </w:r>
      <w:r w:rsidR="008A275B">
        <w:rPr>
          <w:sz w:val="20"/>
        </w:rPr>
        <w:fldChar w:fldCharType="separate"/>
      </w:r>
      <w:r w:rsidRPr="001F6E8A">
        <w:rPr>
          <w:sz w:val="20"/>
        </w:rPr>
        <w:fldChar w:fldCharType="end"/>
      </w:r>
      <w:r w:rsidRPr="001F6E8A">
        <w:rPr>
          <w:sz w:val="20"/>
        </w:rPr>
        <w:t xml:space="preserve"> lawyer for </w:t>
      </w:r>
      <w:r w:rsidRPr="001F6E8A">
        <w:rPr>
          <w:sz w:val="20"/>
        </w:rPr>
        <w:fldChar w:fldCharType="begin">
          <w:ffData>
            <w:name w:val="Text8"/>
            <w:enabled/>
            <w:calcOnExit w:val="0"/>
            <w:statusText w:type="text" w:val="Insert name of the party or parties"/>
            <w:textInput/>
          </w:ffData>
        </w:fldChar>
      </w:r>
      <w:r w:rsidRPr="001F6E8A">
        <w:rPr>
          <w:sz w:val="20"/>
        </w:rPr>
        <w:instrText xml:space="preserve"> FORMTEXT </w:instrText>
      </w:r>
      <w:r w:rsidRPr="001F6E8A">
        <w:rPr>
          <w:sz w:val="20"/>
        </w:rPr>
      </w:r>
      <w:r w:rsidRPr="001F6E8A">
        <w:rPr>
          <w:sz w:val="20"/>
        </w:rPr>
        <w:fldChar w:fldCharType="separate"/>
      </w:r>
      <w:r w:rsidRPr="001F6E8A">
        <w:rPr>
          <w:sz w:val="20"/>
        </w:rPr>
        <w:t> </w:t>
      </w:r>
      <w:r w:rsidRPr="001F6E8A">
        <w:rPr>
          <w:sz w:val="20"/>
        </w:rPr>
        <w:t> </w:t>
      </w:r>
      <w:r w:rsidRPr="001F6E8A">
        <w:rPr>
          <w:sz w:val="20"/>
        </w:rPr>
        <w:t> </w:t>
      </w:r>
      <w:r w:rsidRPr="001F6E8A">
        <w:rPr>
          <w:sz w:val="20"/>
        </w:rPr>
        <w:t> </w:t>
      </w:r>
      <w:r w:rsidRPr="001F6E8A">
        <w:rPr>
          <w:sz w:val="20"/>
        </w:rPr>
        <w:t> </w:t>
      </w:r>
      <w:r w:rsidRPr="001F6E8A">
        <w:rPr>
          <w:sz w:val="20"/>
        </w:rPr>
        <w:fldChar w:fldCharType="end"/>
      </w:r>
    </w:p>
    <w:p w14:paraId="3FB3A14D" w14:textId="77777777" w:rsidR="00706F85" w:rsidRPr="001F6E8A" w:rsidRDefault="006119D2" w:rsidP="00706F85">
      <w:pPr>
        <w:pStyle w:val="LSSNormal"/>
        <w:keepNext/>
        <w:tabs>
          <w:tab w:val="left" w:pos="4590"/>
        </w:tabs>
        <w:contextualSpacing/>
        <w:rPr>
          <w:u w:val="single"/>
        </w:rPr>
      </w:pPr>
      <w:r w:rsidRPr="001F6E8A">
        <w:rPr>
          <w:noProof/>
        </w:rPr>
        <mc:AlternateContent>
          <mc:Choice Requires="wps">
            <w:drawing>
              <wp:anchor distT="0" distB="0" distL="114300" distR="114300" simplePos="0" relativeHeight="251656192" behindDoc="0" locked="0" layoutInCell="0" allowOverlap="1" wp14:anchorId="3D85D05B" wp14:editId="5196FB4A">
                <wp:simplePos x="0" y="0"/>
                <wp:positionH relativeFrom="column">
                  <wp:posOffset>2969260</wp:posOffset>
                </wp:positionH>
                <wp:positionV relativeFrom="paragraph">
                  <wp:posOffset>36830</wp:posOffset>
                </wp:positionV>
                <wp:extent cx="1308100" cy="701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1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897D" w14:textId="7734DFC5" w:rsidR="004B3D28" w:rsidRPr="00A310E4" w:rsidRDefault="004B3D28" w:rsidP="0008403A">
                            <w:pPr>
                              <w:rPr>
                                <w:rStyle w:val="LSSNonprinting"/>
                              </w:rPr>
                            </w:pPr>
                            <w:r w:rsidRPr="00A310E4">
                              <w:rPr>
                                <w:rStyle w:val="LSSNonprinting"/>
                              </w:rPr>
                              <w:fldChar w:fldCharType="begin"/>
                            </w:r>
                            <w:r w:rsidRPr="00A310E4">
                              <w:rPr>
                                <w:rStyle w:val="LSSNonprinting"/>
                              </w:rPr>
                              <w:instrText xml:space="preserve"> IF</w:instrText>
                            </w:r>
                            <w:r w:rsidRPr="00A310E4">
                              <w:rPr>
                                <w:rStyle w:val="LSSNonprinting"/>
                              </w:rPr>
                              <w:fldChar w:fldCharType="begin"/>
                            </w:r>
                            <w:r w:rsidRPr="00A310E4">
                              <w:rPr>
                                <w:rStyle w:val="LSSNonprinting"/>
                              </w:rPr>
                              <w:instrText xml:space="preserve"> PRINTDATE </w:instrText>
                            </w:r>
                            <w:r>
                              <w:rPr>
                                <w:rStyle w:val="LSSNonprinting"/>
                              </w:rPr>
                              <w:instrText>\</w:instrText>
                            </w:r>
                            <w:r w:rsidRPr="00A310E4">
                              <w:rPr>
                                <w:rStyle w:val="LSSNonprinting"/>
                              </w:rPr>
                              <w:instrText xml:space="preserve">@ yyyyMMddHHmm </w:instrText>
                            </w:r>
                            <w:r w:rsidRPr="00A310E4">
                              <w:rPr>
                                <w:rStyle w:val="LSSNonprinting"/>
                              </w:rPr>
                              <w:fldChar w:fldCharType="separate"/>
                            </w:r>
                            <w:r w:rsidR="001F07CD">
                              <w:rPr>
                                <w:rStyle w:val="LSSNonprinting"/>
                                <w:noProof/>
                              </w:rPr>
                              <w:instrText>201312101233</w:instrText>
                            </w:r>
                            <w:r w:rsidRPr="00A310E4">
                              <w:rPr>
                                <w:rStyle w:val="LSSNonprinting"/>
                              </w:rPr>
                              <w:fldChar w:fldCharType="end"/>
                            </w:r>
                            <w:r w:rsidRPr="00A310E4">
                              <w:rPr>
                                <w:rStyle w:val="LSSNonprinting"/>
                              </w:rPr>
                              <w:instrText>=</w:instrText>
                            </w:r>
                            <w:r w:rsidRPr="00A310E4">
                              <w:rPr>
                                <w:rStyle w:val="LSSNonprinting"/>
                              </w:rPr>
                              <w:fldChar w:fldCharType="begin"/>
                            </w:r>
                            <w:r w:rsidRPr="00A310E4">
                              <w:rPr>
                                <w:rStyle w:val="LSSNonprinting"/>
                              </w:rPr>
                              <w:instrText xml:space="preserve"> DATE </w:instrText>
                            </w:r>
                            <w:r>
                              <w:rPr>
                                <w:rStyle w:val="LSSNonprinting"/>
                              </w:rPr>
                              <w:instrText>\</w:instrText>
                            </w:r>
                            <w:r w:rsidRPr="00A310E4">
                              <w:rPr>
                                <w:rStyle w:val="LSSNonprinting"/>
                              </w:rPr>
                              <w:instrText xml:space="preserve">@ yyyyMMddHHmm </w:instrText>
                            </w:r>
                            <w:r w:rsidRPr="00A310E4">
                              <w:rPr>
                                <w:rStyle w:val="LSSNonprinting"/>
                              </w:rPr>
                              <w:fldChar w:fldCharType="separate"/>
                            </w:r>
                            <w:r w:rsidR="00331AD9">
                              <w:rPr>
                                <w:rStyle w:val="LSSNonprinting"/>
                                <w:noProof/>
                              </w:rPr>
                              <w:instrText>202106111521</w:instrText>
                            </w:r>
                            <w:r w:rsidRPr="00A310E4">
                              <w:rPr>
                                <w:rStyle w:val="LSSNonprinting"/>
                              </w:rPr>
                              <w:fldChar w:fldCharType="end"/>
                            </w:r>
                            <w:r w:rsidRPr="00A310E4">
                              <w:rPr>
                                <w:rStyle w:val="LSSNonprinting"/>
                              </w:rPr>
                              <w:instrText xml:space="preserve"> "" "</w:instrText>
                            </w:r>
                            <w:r>
                              <w:rPr>
                                <w:rStyle w:val="LSSNonprinting"/>
                              </w:rPr>
                              <w:instrText xml:space="preserve">If you </w:instrText>
                            </w:r>
                            <w:r w:rsidR="00E51CE9">
                              <w:rPr>
                                <w:rStyle w:val="LSSNonprinting"/>
                              </w:rPr>
                              <w:instrText>require</w:instrText>
                            </w:r>
                            <w:r w:rsidR="00862E32">
                              <w:rPr>
                                <w:rStyle w:val="LSSNonprinting"/>
                              </w:rPr>
                              <w:instrText xml:space="preserve"> </w:instrText>
                            </w:r>
                            <w:r>
                              <w:rPr>
                                <w:rStyle w:val="LSSNonprinting"/>
                              </w:rPr>
                              <w:instrText xml:space="preserve">more than two signature </w:instrText>
                            </w:r>
                            <w:r w:rsidR="00170FE0">
                              <w:rPr>
                                <w:rStyle w:val="LSSNonprinting"/>
                              </w:rPr>
                              <w:instrText>boxes</w:instrText>
                            </w:r>
                            <w:r>
                              <w:rPr>
                                <w:rStyle w:val="LSSNonprinting"/>
                              </w:rPr>
                              <w:instrText>, use the PDF version of the form.</w:instrText>
                            </w:r>
                            <w:r w:rsidRPr="00A310E4">
                              <w:rPr>
                                <w:rStyle w:val="LSSNonprinting"/>
                              </w:rPr>
                              <w:instrText>"</w:instrText>
                            </w:r>
                            <w:r w:rsidRPr="00A310E4">
                              <w:rPr>
                                <w:rStyle w:val="LSSNonprinting"/>
                              </w:rPr>
                              <w:fldChar w:fldCharType="separate"/>
                            </w:r>
                            <w:r w:rsidR="00331AD9">
                              <w:rPr>
                                <w:rStyle w:val="LSSNonprinting"/>
                                <w:noProof/>
                              </w:rPr>
                              <w:t>If you require more than two signature boxes, use the PDF version of the form.</w:t>
                            </w:r>
                            <w:r w:rsidRPr="00A310E4">
                              <w:rPr>
                                <w:rStyle w:val="LSSNonprinting"/>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5D05B" id="_x0000_s1031" type="#_x0000_t202" style="position:absolute;margin-left:233.8pt;margin-top:2.9pt;width:103pt;height:5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" o:allowincell="f" filled="f" stroked="f">
                <v:path arrowok="t"/>
                <v:textbox inset="0,0,0,0">
                  <w:txbxContent>
                    <w:p w14:paraId="3722897D" w14:textId="7734DFC5" w:rsidR="004B3D28" w:rsidRPr="00A310E4" w:rsidRDefault="004B3D28" w:rsidP="0008403A">
                      <w:pPr>
                        <w:rPr>
                          <w:rStyle w:val="LSSNonprinting"/>
                        </w:rPr>
                      </w:pPr>
                      <w:r w:rsidRPr="00A310E4">
                        <w:rPr>
                          <w:rStyle w:val="LSSNonprinting"/>
                        </w:rPr>
                        <w:fldChar w:fldCharType="begin"/>
                      </w:r>
                      <w:r w:rsidRPr="00A310E4">
                        <w:rPr>
                          <w:rStyle w:val="LSSNonprinting"/>
                        </w:rPr>
                        <w:instrText xml:space="preserve"> IF</w:instrText>
                      </w:r>
                      <w:r w:rsidRPr="00A310E4">
                        <w:rPr>
                          <w:rStyle w:val="LSSNonprinting"/>
                        </w:rPr>
                        <w:fldChar w:fldCharType="begin"/>
                      </w:r>
                      <w:r w:rsidRPr="00A310E4">
                        <w:rPr>
                          <w:rStyle w:val="LSSNonprinting"/>
                        </w:rPr>
                        <w:instrText xml:space="preserve"> PRINTDATE </w:instrText>
                      </w:r>
                      <w:r>
                        <w:rPr>
                          <w:rStyle w:val="LSSNonprinting"/>
                        </w:rPr>
                        <w:instrText>\</w:instrText>
                      </w:r>
                      <w:r w:rsidRPr="00A310E4">
                        <w:rPr>
                          <w:rStyle w:val="LSSNonprinting"/>
                        </w:rPr>
                        <w:instrText xml:space="preserve">@ yyyyMMddHHmm </w:instrText>
                      </w:r>
                      <w:r w:rsidRPr="00A310E4">
                        <w:rPr>
                          <w:rStyle w:val="LSSNonprinting"/>
                        </w:rPr>
                        <w:fldChar w:fldCharType="separate"/>
                      </w:r>
                      <w:r w:rsidR="001F07CD">
                        <w:rPr>
                          <w:rStyle w:val="LSSNonprinting"/>
                          <w:noProof/>
                        </w:rPr>
                        <w:instrText>201312101233</w:instrText>
                      </w:r>
                      <w:r w:rsidRPr="00A310E4">
                        <w:rPr>
                          <w:rStyle w:val="LSSNonprinting"/>
                        </w:rPr>
                        <w:fldChar w:fldCharType="end"/>
                      </w:r>
                      <w:r w:rsidRPr="00A310E4">
                        <w:rPr>
                          <w:rStyle w:val="LSSNonprinting"/>
                        </w:rPr>
                        <w:instrText>=</w:instrText>
                      </w:r>
                      <w:r w:rsidRPr="00A310E4">
                        <w:rPr>
                          <w:rStyle w:val="LSSNonprinting"/>
                        </w:rPr>
                        <w:fldChar w:fldCharType="begin"/>
                      </w:r>
                      <w:r w:rsidRPr="00A310E4">
                        <w:rPr>
                          <w:rStyle w:val="LSSNonprinting"/>
                        </w:rPr>
                        <w:instrText xml:space="preserve"> DATE </w:instrText>
                      </w:r>
                      <w:r>
                        <w:rPr>
                          <w:rStyle w:val="LSSNonprinting"/>
                        </w:rPr>
                        <w:instrText>\</w:instrText>
                      </w:r>
                      <w:r w:rsidRPr="00A310E4">
                        <w:rPr>
                          <w:rStyle w:val="LSSNonprinting"/>
                        </w:rPr>
                        <w:instrText xml:space="preserve">@ yyyyMMddHHmm </w:instrText>
                      </w:r>
                      <w:r w:rsidRPr="00A310E4">
                        <w:rPr>
                          <w:rStyle w:val="LSSNonprinting"/>
                        </w:rPr>
                        <w:fldChar w:fldCharType="separate"/>
                      </w:r>
                      <w:r w:rsidR="00331AD9">
                        <w:rPr>
                          <w:rStyle w:val="LSSNonprinting"/>
                          <w:noProof/>
                        </w:rPr>
                        <w:instrText>202106111521</w:instrText>
                      </w:r>
                      <w:r w:rsidRPr="00A310E4">
                        <w:rPr>
                          <w:rStyle w:val="LSSNonprinting"/>
                        </w:rPr>
                        <w:fldChar w:fldCharType="end"/>
                      </w:r>
                      <w:r w:rsidRPr="00A310E4">
                        <w:rPr>
                          <w:rStyle w:val="LSSNonprinting"/>
                        </w:rPr>
                        <w:instrText xml:space="preserve"> "" "</w:instrText>
                      </w:r>
                      <w:r>
                        <w:rPr>
                          <w:rStyle w:val="LSSNonprinting"/>
                        </w:rPr>
                        <w:instrText xml:space="preserve">If you </w:instrText>
                      </w:r>
                      <w:r w:rsidR="00E51CE9">
                        <w:rPr>
                          <w:rStyle w:val="LSSNonprinting"/>
                        </w:rPr>
                        <w:instrText>require</w:instrText>
                      </w:r>
                      <w:r w:rsidR="00862E32">
                        <w:rPr>
                          <w:rStyle w:val="LSSNonprinting"/>
                        </w:rPr>
                        <w:instrText xml:space="preserve"> </w:instrText>
                      </w:r>
                      <w:r>
                        <w:rPr>
                          <w:rStyle w:val="LSSNonprinting"/>
                        </w:rPr>
                        <w:instrText xml:space="preserve">more than two signature </w:instrText>
                      </w:r>
                      <w:r w:rsidR="00170FE0">
                        <w:rPr>
                          <w:rStyle w:val="LSSNonprinting"/>
                        </w:rPr>
                        <w:instrText>boxes</w:instrText>
                      </w:r>
                      <w:r>
                        <w:rPr>
                          <w:rStyle w:val="LSSNonprinting"/>
                        </w:rPr>
                        <w:instrText>, use the PDF version of the form.</w:instrText>
                      </w:r>
                      <w:r w:rsidRPr="00A310E4">
                        <w:rPr>
                          <w:rStyle w:val="LSSNonprinting"/>
                        </w:rPr>
                        <w:instrText>"</w:instrText>
                      </w:r>
                      <w:r w:rsidRPr="00A310E4">
                        <w:rPr>
                          <w:rStyle w:val="LSSNonprinting"/>
                        </w:rPr>
                        <w:fldChar w:fldCharType="separate"/>
                      </w:r>
                      <w:r w:rsidR="00331AD9">
                        <w:rPr>
                          <w:rStyle w:val="LSSNonprinting"/>
                          <w:noProof/>
                        </w:rPr>
                        <w:t>If you require more than two signature boxes, use the PDF version of the form.</w:t>
                      </w:r>
                      <w:r w:rsidRPr="00A310E4">
                        <w:rPr>
                          <w:rStyle w:val="LSSNonprinting"/>
                        </w:rPr>
                        <w:fldChar w:fldCharType="end"/>
                      </w:r>
                    </w:p>
                  </w:txbxContent>
                </v:textbox>
              </v:shape>
            </w:pict>
          </mc:Fallback>
        </mc:AlternateContent>
      </w:r>
      <w:r w:rsidR="00706F85" w:rsidRPr="001F6E8A">
        <w:rPr>
          <w:u w:val="single"/>
        </w:rPr>
        <w:fldChar w:fldCharType="begin">
          <w:ffData>
            <w:name w:val=""/>
            <w:enabled/>
            <w:calcOnExit w:val="0"/>
            <w:textInput/>
          </w:ffData>
        </w:fldChar>
      </w:r>
      <w:r w:rsidR="00706F85" w:rsidRPr="001F6E8A">
        <w:rPr>
          <w:u w:val="single"/>
        </w:rPr>
        <w:instrText xml:space="preserve"> FORMTEXT </w:instrText>
      </w:r>
      <w:r w:rsidR="00706F85" w:rsidRPr="001F6E8A">
        <w:rPr>
          <w:u w:val="single"/>
        </w:rPr>
      </w:r>
      <w:r w:rsidR="00706F85" w:rsidRPr="001F6E8A">
        <w:rPr>
          <w:u w:val="single"/>
        </w:rPr>
        <w:fldChar w:fldCharType="separate"/>
      </w:r>
      <w:r w:rsidR="00706F85" w:rsidRPr="001F6E8A">
        <w:rPr>
          <w:u w:val="single"/>
        </w:rPr>
        <w:t> </w:t>
      </w:r>
      <w:r w:rsidR="00706F85" w:rsidRPr="001F6E8A">
        <w:rPr>
          <w:u w:val="single"/>
        </w:rPr>
        <w:t> </w:t>
      </w:r>
      <w:r w:rsidR="00706F85" w:rsidRPr="001F6E8A">
        <w:rPr>
          <w:u w:val="single"/>
        </w:rPr>
        <w:t> </w:t>
      </w:r>
      <w:r w:rsidR="00706F85" w:rsidRPr="001F6E8A">
        <w:rPr>
          <w:u w:val="single"/>
        </w:rPr>
        <w:t> </w:t>
      </w:r>
      <w:r w:rsidR="00706F85" w:rsidRPr="001F6E8A">
        <w:rPr>
          <w:u w:val="single"/>
        </w:rPr>
        <w:t> </w:t>
      </w:r>
      <w:r w:rsidR="00706F85" w:rsidRPr="001F6E8A">
        <w:rPr>
          <w:u w:val="single"/>
        </w:rPr>
        <w:fldChar w:fldCharType="end"/>
      </w:r>
      <w:r w:rsidR="00706F85" w:rsidRPr="001F6E8A">
        <w:rPr>
          <w:u w:val="single"/>
        </w:rPr>
        <w:tab/>
      </w:r>
    </w:p>
    <w:p w14:paraId="693FD1AD" w14:textId="77777777" w:rsidR="00706F85" w:rsidRPr="001F6E8A" w:rsidRDefault="00706F85" w:rsidP="00706F85">
      <w:pPr>
        <w:pStyle w:val="LSSNormal"/>
        <w:keepNext/>
        <w:contextualSpacing/>
      </w:pPr>
      <w:r w:rsidRPr="001F6E8A">
        <w:rPr>
          <w:sz w:val="16"/>
        </w:rPr>
        <w:t>[</w:t>
      </w:r>
      <w:r w:rsidRPr="001F6E8A">
        <w:rPr>
          <w:i/>
          <w:sz w:val="16"/>
        </w:rPr>
        <w:t>Type or print name</w:t>
      </w:r>
      <w:r w:rsidRPr="001F6E8A">
        <w:rPr>
          <w:sz w:val="16"/>
        </w:rPr>
        <w:t>]</w:t>
      </w:r>
    </w:p>
    <w:p w14:paraId="505BB75C" w14:textId="77777777" w:rsidR="00706F85" w:rsidRPr="001F6E8A" w:rsidRDefault="00706F85" w:rsidP="00706F85">
      <w:pPr>
        <w:keepNext/>
        <w:tabs>
          <w:tab w:val="left" w:pos="4572"/>
        </w:tabs>
        <w:overflowPunct w:val="0"/>
        <w:autoSpaceDE w:val="0"/>
        <w:autoSpaceDN w:val="0"/>
        <w:adjustRightInd w:val="0"/>
        <w:spacing w:before="800" w:after="40"/>
        <w:rPr>
          <w:rFonts w:eastAsia="Batang"/>
          <w:szCs w:val="20"/>
          <w:u w:val="single"/>
          <w:lang w:eastAsia="en-CA"/>
        </w:rPr>
      </w:pPr>
      <w:r w:rsidRPr="001F6E8A">
        <w:rPr>
          <w:rFonts w:eastAsia="Batang"/>
          <w:szCs w:val="20"/>
          <w:u w:val="single"/>
          <w:lang w:eastAsia="en-CA"/>
        </w:rPr>
        <w:t xml:space="preserve"> </w:t>
      </w:r>
      <w:r w:rsidRPr="001F6E8A">
        <w:rPr>
          <w:rFonts w:eastAsia="Batang"/>
          <w:szCs w:val="20"/>
          <w:u w:val="single"/>
          <w:lang w:eastAsia="en-CA"/>
        </w:rPr>
        <w:tab/>
      </w:r>
    </w:p>
    <w:p w14:paraId="69961245" w14:textId="77777777" w:rsidR="00706F85" w:rsidRPr="001F6E8A" w:rsidRDefault="00706F85" w:rsidP="00706F85">
      <w:pPr>
        <w:pStyle w:val="LSSNormal"/>
        <w:keepNext/>
      </w:pPr>
      <w:r w:rsidRPr="001F6E8A">
        <w:rPr>
          <w:sz w:val="20"/>
        </w:rPr>
        <w:t>Signature of</w:t>
      </w:r>
      <w:r w:rsidRPr="001F6E8A">
        <w:rPr>
          <w:sz w:val="20"/>
        </w:rPr>
        <w:t> </w:t>
      </w:r>
      <w:r w:rsidRPr="001F6E8A">
        <w:rPr>
          <w:sz w:val="20"/>
        </w:rPr>
        <w:fldChar w:fldCharType="begin">
          <w:ffData>
            <w:name w:val="Check1"/>
            <w:enabled/>
            <w:calcOnExit w:val="0"/>
            <w:checkBox>
              <w:sizeAuto/>
              <w:default w:val="0"/>
            </w:checkBox>
          </w:ffData>
        </w:fldChar>
      </w:r>
      <w:r w:rsidRPr="001F6E8A">
        <w:rPr>
          <w:sz w:val="20"/>
        </w:rPr>
        <w:instrText xml:space="preserve"> FORMCHECKBOX </w:instrText>
      </w:r>
      <w:r w:rsidR="008A275B">
        <w:rPr>
          <w:sz w:val="20"/>
        </w:rPr>
      </w:r>
      <w:r w:rsidR="008A275B">
        <w:rPr>
          <w:sz w:val="20"/>
        </w:rPr>
        <w:fldChar w:fldCharType="separate"/>
      </w:r>
      <w:r w:rsidRPr="001F6E8A">
        <w:rPr>
          <w:sz w:val="20"/>
        </w:rPr>
        <w:fldChar w:fldCharType="end"/>
      </w:r>
      <w:r w:rsidRPr="001F6E8A">
        <w:rPr>
          <w:sz w:val="20"/>
        </w:rPr>
        <w:t xml:space="preserve"> party</w:t>
      </w:r>
      <w:r w:rsidRPr="001F6E8A">
        <w:rPr>
          <w:sz w:val="20"/>
        </w:rPr>
        <w:t> </w:t>
      </w:r>
      <w:r w:rsidRPr="001F6E8A">
        <w:rPr>
          <w:sz w:val="20"/>
        </w:rPr>
        <w:fldChar w:fldCharType="begin">
          <w:ffData>
            <w:name w:val="Check1"/>
            <w:enabled/>
            <w:calcOnExit w:val="0"/>
            <w:checkBox>
              <w:sizeAuto/>
              <w:default w:val="0"/>
            </w:checkBox>
          </w:ffData>
        </w:fldChar>
      </w:r>
      <w:r w:rsidRPr="001F6E8A">
        <w:rPr>
          <w:sz w:val="20"/>
        </w:rPr>
        <w:instrText xml:space="preserve"> FORMCHECKBOX </w:instrText>
      </w:r>
      <w:r w:rsidR="008A275B">
        <w:rPr>
          <w:sz w:val="20"/>
        </w:rPr>
      </w:r>
      <w:r w:rsidR="008A275B">
        <w:rPr>
          <w:sz w:val="20"/>
        </w:rPr>
        <w:fldChar w:fldCharType="separate"/>
      </w:r>
      <w:r w:rsidRPr="001F6E8A">
        <w:rPr>
          <w:sz w:val="20"/>
        </w:rPr>
        <w:fldChar w:fldCharType="end"/>
      </w:r>
      <w:r w:rsidRPr="001F6E8A">
        <w:rPr>
          <w:sz w:val="20"/>
        </w:rPr>
        <w:t xml:space="preserve"> lawyer for </w:t>
      </w:r>
      <w:r w:rsidRPr="001F6E8A">
        <w:rPr>
          <w:sz w:val="20"/>
        </w:rPr>
        <w:fldChar w:fldCharType="begin">
          <w:ffData>
            <w:name w:val="Text8"/>
            <w:enabled/>
            <w:calcOnExit w:val="0"/>
            <w:statusText w:type="text" w:val="Insert name of the party or parties"/>
            <w:textInput/>
          </w:ffData>
        </w:fldChar>
      </w:r>
      <w:r w:rsidRPr="001F6E8A">
        <w:rPr>
          <w:sz w:val="20"/>
        </w:rPr>
        <w:instrText xml:space="preserve"> FORMTEXT </w:instrText>
      </w:r>
      <w:r w:rsidRPr="001F6E8A">
        <w:rPr>
          <w:sz w:val="20"/>
        </w:rPr>
      </w:r>
      <w:r w:rsidRPr="001F6E8A">
        <w:rPr>
          <w:sz w:val="20"/>
        </w:rPr>
        <w:fldChar w:fldCharType="separate"/>
      </w:r>
      <w:r w:rsidRPr="001F6E8A">
        <w:rPr>
          <w:sz w:val="20"/>
        </w:rPr>
        <w:t> </w:t>
      </w:r>
      <w:r w:rsidRPr="001F6E8A">
        <w:rPr>
          <w:sz w:val="20"/>
        </w:rPr>
        <w:t> </w:t>
      </w:r>
      <w:r w:rsidRPr="001F6E8A">
        <w:rPr>
          <w:sz w:val="20"/>
        </w:rPr>
        <w:t> </w:t>
      </w:r>
      <w:r w:rsidRPr="001F6E8A">
        <w:rPr>
          <w:sz w:val="20"/>
        </w:rPr>
        <w:t> </w:t>
      </w:r>
      <w:r w:rsidRPr="001F6E8A">
        <w:rPr>
          <w:sz w:val="20"/>
        </w:rPr>
        <w:t> </w:t>
      </w:r>
      <w:r w:rsidRPr="001F6E8A">
        <w:rPr>
          <w:sz w:val="20"/>
        </w:rPr>
        <w:fldChar w:fldCharType="end"/>
      </w:r>
    </w:p>
    <w:p w14:paraId="3D47D6B4" w14:textId="77777777" w:rsidR="00706F85" w:rsidRPr="001F6E8A" w:rsidRDefault="00706F85" w:rsidP="00706F85">
      <w:pPr>
        <w:pStyle w:val="LSSNormal"/>
        <w:keepNext/>
        <w:tabs>
          <w:tab w:val="left" w:pos="4590"/>
        </w:tabs>
        <w:contextualSpacing/>
        <w:rPr>
          <w:u w:val="single"/>
        </w:rPr>
      </w:pPr>
      <w:r w:rsidRPr="001F6E8A">
        <w:rPr>
          <w:u w:val="single"/>
        </w:rPr>
        <w:fldChar w:fldCharType="begin">
          <w:ffData>
            <w:name w:val=""/>
            <w:enabled/>
            <w:calcOnExit w:val="0"/>
            <w:textInput/>
          </w:ffData>
        </w:fldChar>
      </w:r>
      <w:r w:rsidRPr="001F6E8A">
        <w:rPr>
          <w:u w:val="single"/>
        </w:rPr>
        <w:instrText xml:space="preserve"> FORMTEXT </w:instrText>
      </w:r>
      <w:r w:rsidRPr="001F6E8A">
        <w:rPr>
          <w:u w:val="single"/>
        </w:rPr>
      </w:r>
      <w:r w:rsidRPr="001F6E8A">
        <w:rPr>
          <w:u w:val="single"/>
        </w:rPr>
        <w:fldChar w:fldCharType="separate"/>
      </w:r>
      <w:r w:rsidRPr="001F6E8A">
        <w:rPr>
          <w:u w:val="single"/>
        </w:rPr>
        <w:t> </w:t>
      </w:r>
      <w:r w:rsidRPr="001F6E8A">
        <w:rPr>
          <w:u w:val="single"/>
        </w:rPr>
        <w:t> </w:t>
      </w:r>
      <w:r w:rsidRPr="001F6E8A">
        <w:rPr>
          <w:u w:val="single"/>
        </w:rPr>
        <w:t> </w:t>
      </w:r>
      <w:r w:rsidRPr="001F6E8A">
        <w:rPr>
          <w:u w:val="single"/>
        </w:rPr>
        <w:t> </w:t>
      </w:r>
      <w:r w:rsidRPr="001F6E8A">
        <w:rPr>
          <w:u w:val="single"/>
        </w:rPr>
        <w:t> </w:t>
      </w:r>
      <w:r w:rsidRPr="001F6E8A">
        <w:rPr>
          <w:u w:val="single"/>
        </w:rPr>
        <w:fldChar w:fldCharType="end"/>
      </w:r>
      <w:r w:rsidRPr="001F6E8A">
        <w:rPr>
          <w:u w:val="single"/>
        </w:rPr>
        <w:tab/>
      </w:r>
    </w:p>
    <w:p w14:paraId="080497FA" w14:textId="77777777" w:rsidR="00706F85" w:rsidRPr="001F6E8A" w:rsidRDefault="00706F85" w:rsidP="00706F85">
      <w:pPr>
        <w:pStyle w:val="LSSNormal"/>
        <w:keepNext/>
        <w:contextualSpacing/>
        <w:rPr>
          <w:sz w:val="16"/>
        </w:rPr>
      </w:pPr>
      <w:r w:rsidRPr="001F6E8A">
        <w:rPr>
          <w:sz w:val="16"/>
        </w:rPr>
        <w:t>[</w:t>
      </w:r>
      <w:r w:rsidRPr="001F6E8A">
        <w:rPr>
          <w:i/>
          <w:sz w:val="16"/>
        </w:rPr>
        <w:t>Type or print name</w:t>
      </w:r>
      <w:r w:rsidRPr="001F6E8A">
        <w:rPr>
          <w:sz w:val="16"/>
        </w:rPr>
        <w:t>]</w:t>
      </w:r>
    </w:p>
    <w:p w14:paraId="33470A78" w14:textId="77777777" w:rsidR="00706F85" w:rsidRPr="001F6E8A" w:rsidRDefault="00706F85" w:rsidP="00706F85">
      <w:pPr>
        <w:pStyle w:val="LSSNormal"/>
        <w:keepNext/>
        <w:tabs>
          <w:tab w:val="left" w:pos="9360"/>
        </w:tabs>
        <w:ind w:left="4680"/>
      </w:pPr>
      <w:r w:rsidRPr="001F6E8A">
        <w:t>By the Court.</w:t>
      </w:r>
    </w:p>
    <w:p w14:paraId="47695D5C" w14:textId="77777777" w:rsidR="00706F85" w:rsidRPr="001F6E8A" w:rsidRDefault="00706F85" w:rsidP="00706F85">
      <w:pPr>
        <w:pStyle w:val="LSSNormal"/>
        <w:keepNext/>
        <w:tabs>
          <w:tab w:val="left" w:pos="9360"/>
        </w:tabs>
        <w:spacing w:before="800"/>
        <w:ind w:left="4680"/>
        <w:rPr>
          <w:u w:val="single"/>
        </w:rPr>
      </w:pPr>
      <w:r w:rsidRPr="001F6E8A">
        <w:rPr>
          <w:u w:val="single"/>
        </w:rPr>
        <w:t xml:space="preserve"> </w:t>
      </w:r>
      <w:r w:rsidRPr="001F6E8A">
        <w:rPr>
          <w:u w:val="single"/>
        </w:rPr>
        <w:tab/>
      </w:r>
    </w:p>
    <w:p w14:paraId="302F5C01" w14:textId="77777777" w:rsidR="00706F85" w:rsidRPr="001F6E8A" w:rsidRDefault="00706F85" w:rsidP="00706F85">
      <w:pPr>
        <w:pStyle w:val="LSSNormal"/>
        <w:tabs>
          <w:tab w:val="left" w:pos="9360"/>
        </w:tabs>
        <w:ind w:left="4680"/>
      </w:pPr>
      <w:r w:rsidRPr="001F6E8A">
        <w:t>Registrar</w:t>
      </w:r>
    </w:p>
    <w:p w14:paraId="23E95414" w14:textId="77777777" w:rsidR="00706F85" w:rsidRPr="001F6E8A" w:rsidRDefault="00706F85" w:rsidP="00706F85">
      <w:pPr>
        <w:pStyle w:val="LSSNormal"/>
        <w:tabs>
          <w:tab w:val="left" w:pos="9360"/>
        </w:tabs>
        <w:ind w:left="4680"/>
      </w:pPr>
    </w:p>
    <w:p w14:paraId="494B4235" w14:textId="77777777" w:rsidR="00C57FFB" w:rsidRPr="001F6E8A" w:rsidRDefault="00C57FFB" w:rsidP="00E96F08"/>
    <w:sectPr w:rsidR="00C57FFB" w:rsidRPr="001F6E8A" w:rsidSect="00EC55F1">
      <w:type w:val="continuous"/>
      <w:pgSz w:w="12240" w:h="15840"/>
      <w:pgMar w:top="1440" w:right="1440" w:bottom="1152" w:left="1440" w:header="70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C71E5" w14:textId="77777777" w:rsidR="008A275B" w:rsidRDefault="008A275B" w:rsidP="008A42D3">
      <w:r>
        <w:separator/>
      </w:r>
    </w:p>
  </w:endnote>
  <w:endnote w:type="continuationSeparator" w:id="0">
    <w:p w14:paraId="3A43F0C1" w14:textId="77777777" w:rsidR="008A275B" w:rsidRDefault="008A275B" w:rsidP="008A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9EF0" w14:textId="77777777" w:rsidR="002C659B" w:rsidRDefault="002C6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32BB" w14:textId="4822C2FD" w:rsidR="004B3D28" w:rsidRPr="00F27AF2" w:rsidRDefault="004B3D28" w:rsidP="00173879">
    <w:pPr>
      <w:pStyle w:val="Footer"/>
      <w:rPr>
        <w:rFonts w:ascii="Arial" w:hAnsi="Arial" w:cs="Arial"/>
        <w:sz w:val="16"/>
        <w:szCs w:val="16"/>
      </w:rPr>
    </w:pPr>
    <w:r>
      <w:rPr>
        <w:rFonts w:ascii="Arial" w:hAnsi="Arial" w:cs="Arial"/>
        <w:sz w:val="16"/>
        <w:szCs w:val="16"/>
      </w:rPr>
      <w:t>Form F51</w:t>
    </w:r>
    <w:r w:rsidRPr="00F27AF2">
      <w:rPr>
        <w:rFonts w:ascii="Arial" w:hAnsi="Arial" w:cs="Arial"/>
        <w:sz w:val="16"/>
        <w:szCs w:val="16"/>
      </w:rPr>
      <w:t xml:space="preserve"> | Updated </w:t>
    </w:r>
    <w:r w:rsidR="002C659B">
      <w:rPr>
        <w:rFonts w:ascii="Arial" w:hAnsi="Arial" w:cs="Arial"/>
        <w:sz w:val="16"/>
        <w:szCs w:val="16"/>
      </w:rPr>
      <w:t>June</w:t>
    </w:r>
    <w:r w:rsidR="007138F6">
      <w:rPr>
        <w:rFonts w:ascii="Arial" w:hAnsi="Arial" w:cs="Arial"/>
        <w:sz w:val="16"/>
        <w:szCs w:val="16"/>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6D97" w14:textId="77777777" w:rsidR="002C659B" w:rsidRDefault="002C6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5BD03" w14:textId="77777777" w:rsidR="008A275B" w:rsidRDefault="008A275B" w:rsidP="008A42D3">
      <w:r>
        <w:separator/>
      </w:r>
    </w:p>
  </w:footnote>
  <w:footnote w:type="continuationSeparator" w:id="0">
    <w:p w14:paraId="7486C070" w14:textId="77777777" w:rsidR="008A275B" w:rsidRDefault="008A275B" w:rsidP="008A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61FCD" w14:textId="77777777" w:rsidR="002C659B" w:rsidRDefault="002C6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F0B86" w14:textId="77777777" w:rsidR="002C659B" w:rsidRDefault="002C6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76960" w14:textId="77777777" w:rsidR="002C659B" w:rsidRDefault="002C6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22C0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69454F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A6475B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E52334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A729F3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B05AC8"/>
    <w:multiLevelType w:val="multilevel"/>
    <w:tmpl w:val="764A557A"/>
    <w:styleLink w:val="ListBullets"/>
    <w:lvl w:ilvl="0">
      <w:start w:val="1"/>
      <w:numFmt w:val="bullet"/>
      <w:pStyle w:val="ListBullet"/>
      <w:lvlText w:val=""/>
      <w:lvlJc w:val="left"/>
      <w:pPr>
        <w:ind w:left="360" w:hanging="360"/>
      </w:pPr>
      <w:rPr>
        <w:rFonts w:ascii="Symbol" w:hAnsi="Symbol" w:hint="default"/>
        <w:sz w:val="16"/>
      </w:rPr>
    </w:lvl>
    <w:lvl w:ilvl="1">
      <w:start w:val="1"/>
      <w:numFmt w:val="bullet"/>
      <w:pStyle w:val="ListBullet2"/>
      <w:lvlText w:val=""/>
      <w:lvlJc w:val="left"/>
      <w:pPr>
        <w:ind w:left="720" w:hanging="360"/>
      </w:pPr>
      <w:rPr>
        <w:rFonts w:ascii="Symbol" w:hAnsi="Symbol" w:hint="default"/>
        <w:sz w:val="16"/>
      </w:rPr>
    </w:lvl>
    <w:lvl w:ilvl="2">
      <w:start w:val="1"/>
      <w:numFmt w:val="bullet"/>
      <w:pStyle w:val="ListBullet3"/>
      <w:lvlText w:val=""/>
      <w:lvlJc w:val="left"/>
      <w:pPr>
        <w:ind w:left="1080" w:hanging="360"/>
      </w:pPr>
      <w:rPr>
        <w:rFonts w:ascii="Symbol" w:hAnsi="Symbol" w:hint="default"/>
        <w:sz w:val="16"/>
      </w:rPr>
    </w:lvl>
    <w:lvl w:ilvl="3">
      <w:start w:val="1"/>
      <w:numFmt w:val="bullet"/>
      <w:pStyle w:val="ListBullet4"/>
      <w:lvlText w:val=""/>
      <w:lvlJc w:val="left"/>
      <w:pPr>
        <w:ind w:left="1440" w:hanging="360"/>
      </w:pPr>
      <w:rPr>
        <w:rFonts w:ascii="Symbol" w:hAnsi="Symbol" w:hint="default"/>
        <w:sz w:val="16"/>
      </w:rPr>
    </w:lvl>
    <w:lvl w:ilvl="4">
      <w:start w:val="1"/>
      <w:numFmt w:val="bullet"/>
      <w:pStyle w:val="ListBullet5"/>
      <w:lvlText w:val=""/>
      <w:lvlJc w:val="left"/>
      <w:pPr>
        <w:ind w:left="1800" w:hanging="360"/>
      </w:pPr>
      <w:rPr>
        <w:rFonts w:ascii="Symbol" w:hAnsi="Symbol" w:hint="default"/>
        <w:sz w:val="16"/>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498A72E8"/>
    <w:multiLevelType w:val="hybridMultilevel"/>
    <w:tmpl w:val="F7A8AEA8"/>
    <w:lvl w:ilvl="0" w:tplc="9FF61358">
      <w:start w:val="1"/>
      <w:numFmt w:val="bullet"/>
      <w:pStyle w:val="ListParagraph"/>
      <w:lvlText w:val=""/>
      <w:lvlJc w:val="left"/>
      <w:pPr>
        <w:ind w:left="1440" w:hanging="360"/>
      </w:pPr>
      <w:rPr>
        <w:rFonts w:ascii="Symbol" w:hAnsi="Symbol"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5"/>
  </w:num>
  <w:num w:numId="5">
    <w:abstractNumId w:val="3"/>
  </w:num>
  <w:num w:numId="6">
    <w:abstractNumId w:val="5"/>
  </w:num>
  <w:num w:numId="7">
    <w:abstractNumId w:val="2"/>
  </w:num>
  <w:num w:numId="8">
    <w:abstractNumId w:val="5"/>
  </w:num>
  <w:num w:numId="9">
    <w:abstractNumId w:val="1"/>
  </w:num>
  <w:num w:numId="10">
    <w:abstractNumId w:val="5"/>
  </w:num>
  <w:num w:numId="11">
    <w:abstractNumId w:val="0"/>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08"/>
    <w:rsid w:val="00003666"/>
    <w:rsid w:val="000340FB"/>
    <w:rsid w:val="0004180A"/>
    <w:rsid w:val="000423FC"/>
    <w:rsid w:val="00052E12"/>
    <w:rsid w:val="00070132"/>
    <w:rsid w:val="000825BA"/>
    <w:rsid w:val="0008364B"/>
    <w:rsid w:val="0008403A"/>
    <w:rsid w:val="000C2D37"/>
    <w:rsid w:val="000F4C56"/>
    <w:rsid w:val="0010323F"/>
    <w:rsid w:val="00112D83"/>
    <w:rsid w:val="00135145"/>
    <w:rsid w:val="00136B6D"/>
    <w:rsid w:val="00143F13"/>
    <w:rsid w:val="00154090"/>
    <w:rsid w:val="001605D3"/>
    <w:rsid w:val="00170FE0"/>
    <w:rsid w:val="00173879"/>
    <w:rsid w:val="00175A74"/>
    <w:rsid w:val="00182ADF"/>
    <w:rsid w:val="00183AA2"/>
    <w:rsid w:val="00187BC1"/>
    <w:rsid w:val="0019047A"/>
    <w:rsid w:val="001E19C2"/>
    <w:rsid w:val="001E3848"/>
    <w:rsid w:val="001E6682"/>
    <w:rsid w:val="001F07CD"/>
    <w:rsid w:val="001F6E8A"/>
    <w:rsid w:val="001F73B3"/>
    <w:rsid w:val="002060A8"/>
    <w:rsid w:val="00212115"/>
    <w:rsid w:val="002213EE"/>
    <w:rsid w:val="00223257"/>
    <w:rsid w:val="00224A80"/>
    <w:rsid w:val="00233177"/>
    <w:rsid w:val="00241D53"/>
    <w:rsid w:val="00246B6E"/>
    <w:rsid w:val="00265ACB"/>
    <w:rsid w:val="00267707"/>
    <w:rsid w:val="002764FD"/>
    <w:rsid w:val="00276CE9"/>
    <w:rsid w:val="00277184"/>
    <w:rsid w:val="00283DB3"/>
    <w:rsid w:val="00285F87"/>
    <w:rsid w:val="00287992"/>
    <w:rsid w:val="002928F5"/>
    <w:rsid w:val="00297030"/>
    <w:rsid w:val="002A4EB2"/>
    <w:rsid w:val="002B1D91"/>
    <w:rsid w:val="002C659B"/>
    <w:rsid w:val="002D1506"/>
    <w:rsid w:val="002D6B6C"/>
    <w:rsid w:val="002E2EC8"/>
    <w:rsid w:val="002E65F9"/>
    <w:rsid w:val="002E6AF6"/>
    <w:rsid w:val="00304A05"/>
    <w:rsid w:val="00314E23"/>
    <w:rsid w:val="00316A83"/>
    <w:rsid w:val="00331AD9"/>
    <w:rsid w:val="00332B99"/>
    <w:rsid w:val="0034297B"/>
    <w:rsid w:val="003457AA"/>
    <w:rsid w:val="0035044E"/>
    <w:rsid w:val="003505AD"/>
    <w:rsid w:val="00350A58"/>
    <w:rsid w:val="0035297A"/>
    <w:rsid w:val="00353396"/>
    <w:rsid w:val="003618C6"/>
    <w:rsid w:val="003667D8"/>
    <w:rsid w:val="0038763E"/>
    <w:rsid w:val="0039171F"/>
    <w:rsid w:val="00393FDC"/>
    <w:rsid w:val="003940D4"/>
    <w:rsid w:val="00394925"/>
    <w:rsid w:val="003B49D3"/>
    <w:rsid w:val="003C7BBA"/>
    <w:rsid w:val="003D7CEE"/>
    <w:rsid w:val="003E0B1F"/>
    <w:rsid w:val="004053D6"/>
    <w:rsid w:val="00411061"/>
    <w:rsid w:val="0042140C"/>
    <w:rsid w:val="00424A57"/>
    <w:rsid w:val="00453794"/>
    <w:rsid w:val="004670A5"/>
    <w:rsid w:val="0046720B"/>
    <w:rsid w:val="00483936"/>
    <w:rsid w:val="00485EAF"/>
    <w:rsid w:val="00485FFB"/>
    <w:rsid w:val="00493AED"/>
    <w:rsid w:val="00497DEE"/>
    <w:rsid w:val="004B3D28"/>
    <w:rsid w:val="004E7468"/>
    <w:rsid w:val="00504DD4"/>
    <w:rsid w:val="00515AA6"/>
    <w:rsid w:val="00542093"/>
    <w:rsid w:val="0056120F"/>
    <w:rsid w:val="0056611B"/>
    <w:rsid w:val="0057193B"/>
    <w:rsid w:val="005722D4"/>
    <w:rsid w:val="00575540"/>
    <w:rsid w:val="00584277"/>
    <w:rsid w:val="005A1140"/>
    <w:rsid w:val="005A2198"/>
    <w:rsid w:val="005B0C36"/>
    <w:rsid w:val="005C6568"/>
    <w:rsid w:val="0060372B"/>
    <w:rsid w:val="00606681"/>
    <w:rsid w:val="006119D2"/>
    <w:rsid w:val="00620DCC"/>
    <w:rsid w:val="006268CE"/>
    <w:rsid w:val="00647984"/>
    <w:rsid w:val="0065491E"/>
    <w:rsid w:val="0067362E"/>
    <w:rsid w:val="00673965"/>
    <w:rsid w:val="0068004E"/>
    <w:rsid w:val="00682ABA"/>
    <w:rsid w:val="00691B88"/>
    <w:rsid w:val="00692D54"/>
    <w:rsid w:val="00694DEB"/>
    <w:rsid w:val="006A323E"/>
    <w:rsid w:val="006A3BC5"/>
    <w:rsid w:val="006B1784"/>
    <w:rsid w:val="006C4CA8"/>
    <w:rsid w:val="006D051E"/>
    <w:rsid w:val="006D636C"/>
    <w:rsid w:val="006D6619"/>
    <w:rsid w:val="006F3155"/>
    <w:rsid w:val="006F765A"/>
    <w:rsid w:val="00706F85"/>
    <w:rsid w:val="00710EAF"/>
    <w:rsid w:val="007138F6"/>
    <w:rsid w:val="007150FB"/>
    <w:rsid w:val="007165B6"/>
    <w:rsid w:val="007302C1"/>
    <w:rsid w:val="0073080B"/>
    <w:rsid w:val="007346DE"/>
    <w:rsid w:val="00745611"/>
    <w:rsid w:val="00747DDE"/>
    <w:rsid w:val="00775730"/>
    <w:rsid w:val="00775D5D"/>
    <w:rsid w:val="00782994"/>
    <w:rsid w:val="00786C98"/>
    <w:rsid w:val="00796032"/>
    <w:rsid w:val="007A5D0C"/>
    <w:rsid w:val="007B02D8"/>
    <w:rsid w:val="007B057F"/>
    <w:rsid w:val="007C1085"/>
    <w:rsid w:val="007C1EEA"/>
    <w:rsid w:val="007E5953"/>
    <w:rsid w:val="007F0455"/>
    <w:rsid w:val="007F5EF0"/>
    <w:rsid w:val="00800028"/>
    <w:rsid w:val="008014FE"/>
    <w:rsid w:val="008023E6"/>
    <w:rsid w:val="008027FD"/>
    <w:rsid w:val="008073D6"/>
    <w:rsid w:val="008173B3"/>
    <w:rsid w:val="00820794"/>
    <w:rsid w:val="00833DF6"/>
    <w:rsid w:val="00851C58"/>
    <w:rsid w:val="00853B38"/>
    <w:rsid w:val="00856151"/>
    <w:rsid w:val="00862E32"/>
    <w:rsid w:val="00894543"/>
    <w:rsid w:val="008A275B"/>
    <w:rsid w:val="008A42D3"/>
    <w:rsid w:val="008B10DA"/>
    <w:rsid w:val="008B489D"/>
    <w:rsid w:val="008D7B3E"/>
    <w:rsid w:val="00920E43"/>
    <w:rsid w:val="0092540D"/>
    <w:rsid w:val="0093216D"/>
    <w:rsid w:val="00932DE2"/>
    <w:rsid w:val="0095178F"/>
    <w:rsid w:val="00957769"/>
    <w:rsid w:val="00957BCB"/>
    <w:rsid w:val="0097647B"/>
    <w:rsid w:val="0099159F"/>
    <w:rsid w:val="009A60FA"/>
    <w:rsid w:val="009B344F"/>
    <w:rsid w:val="009C0D62"/>
    <w:rsid w:val="009C3B2D"/>
    <w:rsid w:val="009F4BC7"/>
    <w:rsid w:val="00A03294"/>
    <w:rsid w:val="00A3041C"/>
    <w:rsid w:val="00A31320"/>
    <w:rsid w:val="00A356F5"/>
    <w:rsid w:val="00A6585F"/>
    <w:rsid w:val="00A71226"/>
    <w:rsid w:val="00A76FF0"/>
    <w:rsid w:val="00A86143"/>
    <w:rsid w:val="00AB2FA6"/>
    <w:rsid w:val="00AE5E90"/>
    <w:rsid w:val="00B01D98"/>
    <w:rsid w:val="00B04321"/>
    <w:rsid w:val="00B05CBA"/>
    <w:rsid w:val="00B11392"/>
    <w:rsid w:val="00B21C5F"/>
    <w:rsid w:val="00B24EB8"/>
    <w:rsid w:val="00B55E5E"/>
    <w:rsid w:val="00B60219"/>
    <w:rsid w:val="00B820E5"/>
    <w:rsid w:val="00B85A89"/>
    <w:rsid w:val="00B90755"/>
    <w:rsid w:val="00B94AAD"/>
    <w:rsid w:val="00BB4068"/>
    <w:rsid w:val="00BB5368"/>
    <w:rsid w:val="00BB5E7F"/>
    <w:rsid w:val="00BB5F88"/>
    <w:rsid w:val="00BD0137"/>
    <w:rsid w:val="00BD2AE2"/>
    <w:rsid w:val="00BE2E60"/>
    <w:rsid w:val="00BF50FB"/>
    <w:rsid w:val="00C14067"/>
    <w:rsid w:val="00C165C2"/>
    <w:rsid w:val="00C17C04"/>
    <w:rsid w:val="00C33E6D"/>
    <w:rsid w:val="00C4366B"/>
    <w:rsid w:val="00C555B5"/>
    <w:rsid w:val="00C57FFB"/>
    <w:rsid w:val="00C6257F"/>
    <w:rsid w:val="00C701BF"/>
    <w:rsid w:val="00C727ED"/>
    <w:rsid w:val="00C8168B"/>
    <w:rsid w:val="00C841D1"/>
    <w:rsid w:val="00C9172A"/>
    <w:rsid w:val="00C96BD6"/>
    <w:rsid w:val="00CC3B99"/>
    <w:rsid w:val="00CD2302"/>
    <w:rsid w:val="00CE6A6A"/>
    <w:rsid w:val="00D052B8"/>
    <w:rsid w:val="00D053C2"/>
    <w:rsid w:val="00D15108"/>
    <w:rsid w:val="00D25986"/>
    <w:rsid w:val="00D270AC"/>
    <w:rsid w:val="00D35E89"/>
    <w:rsid w:val="00D4161A"/>
    <w:rsid w:val="00D416CF"/>
    <w:rsid w:val="00D50A4D"/>
    <w:rsid w:val="00D519E7"/>
    <w:rsid w:val="00D656FF"/>
    <w:rsid w:val="00D72F35"/>
    <w:rsid w:val="00D77D8E"/>
    <w:rsid w:val="00D85741"/>
    <w:rsid w:val="00D9049A"/>
    <w:rsid w:val="00DA6CEF"/>
    <w:rsid w:val="00DF0E17"/>
    <w:rsid w:val="00DF145D"/>
    <w:rsid w:val="00DF3DE2"/>
    <w:rsid w:val="00DF5751"/>
    <w:rsid w:val="00E01306"/>
    <w:rsid w:val="00E04A7D"/>
    <w:rsid w:val="00E06FE2"/>
    <w:rsid w:val="00E107EA"/>
    <w:rsid w:val="00E14304"/>
    <w:rsid w:val="00E167AD"/>
    <w:rsid w:val="00E22D28"/>
    <w:rsid w:val="00E32759"/>
    <w:rsid w:val="00E46B3C"/>
    <w:rsid w:val="00E51CE9"/>
    <w:rsid w:val="00E6516E"/>
    <w:rsid w:val="00E651E9"/>
    <w:rsid w:val="00E87CF2"/>
    <w:rsid w:val="00E96F08"/>
    <w:rsid w:val="00EA7BCD"/>
    <w:rsid w:val="00EC55F1"/>
    <w:rsid w:val="00EC59BE"/>
    <w:rsid w:val="00EF033F"/>
    <w:rsid w:val="00EF35A6"/>
    <w:rsid w:val="00EF522F"/>
    <w:rsid w:val="00F07796"/>
    <w:rsid w:val="00F14E32"/>
    <w:rsid w:val="00F32126"/>
    <w:rsid w:val="00F3483C"/>
    <w:rsid w:val="00F50327"/>
    <w:rsid w:val="00F65FDB"/>
    <w:rsid w:val="00F66EF5"/>
    <w:rsid w:val="00F66F8A"/>
    <w:rsid w:val="00F84B66"/>
    <w:rsid w:val="00F8543B"/>
    <w:rsid w:val="00F9766D"/>
    <w:rsid w:val="00FB2534"/>
    <w:rsid w:val="00FD2EF8"/>
    <w:rsid w:val="00FD61D5"/>
    <w:rsid w:val="00FE038D"/>
    <w:rsid w:val="00FF2F18"/>
    <w:rsid w:val="00FF7F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145FB"/>
  <w15:chartTrackingRefBased/>
  <w15:docId w15:val="{E2C1259E-D642-BD40-88D9-6FF76E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CEF"/>
    <w:pPr>
      <w:numPr>
        <w:numId w:val="24"/>
      </w:numPr>
      <w:contextualSpacing/>
    </w:pPr>
    <w:rPr>
      <w:rFonts w:eastAsia="MS Mincho"/>
    </w:rPr>
  </w:style>
  <w:style w:type="numbering" w:customStyle="1" w:styleId="ListBullets">
    <w:name w:val="ListBullets"/>
    <w:uiPriority w:val="99"/>
    <w:rsid w:val="00DA6CEF"/>
    <w:pPr>
      <w:numPr>
        <w:numId w:val="2"/>
      </w:numPr>
    </w:pPr>
  </w:style>
  <w:style w:type="paragraph" w:styleId="ListBullet">
    <w:name w:val="List Bullet"/>
    <w:basedOn w:val="Normal"/>
    <w:uiPriority w:val="99"/>
    <w:unhideWhenUsed/>
    <w:rsid w:val="00DA6CEF"/>
    <w:pPr>
      <w:numPr>
        <w:numId w:val="25"/>
      </w:numPr>
      <w:spacing w:after="40"/>
    </w:pPr>
  </w:style>
  <w:style w:type="paragraph" w:styleId="ListBullet2">
    <w:name w:val="List Bullet 2"/>
    <w:basedOn w:val="Normal"/>
    <w:uiPriority w:val="99"/>
    <w:unhideWhenUsed/>
    <w:rsid w:val="00DA6CEF"/>
    <w:pPr>
      <w:numPr>
        <w:ilvl w:val="1"/>
        <w:numId w:val="25"/>
      </w:numPr>
      <w:spacing w:after="40"/>
    </w:pPr>
  </w:style>
  <w:style w:type="paragraph" w:styleId="ListBullet3">
    <w:name w:val="List Bullet 3"/>
    <w:basedOn w:val="Normal"/>
    <w:uiPriority w:val="99"/>
    <w:unhideWhenUsed/>
    <w:rsid w:val="00DA6CEF"/>
    <w:pPr>
      <w:numPr>
        <w:ilvl w:val="2"/>
        <w:numId w:val="25"/>
      </w:numPr>
      <w:spacing w:after="40"/>
    </w:pPr>
  </w:style>
  <w:style w:type="paragraph" w:styleId="ListBullet4">
    <w:name w:val="List Bullet 4"/>
    <w:basedOn w:val="Normal"/>
    <w:uiPriority w:val="99"/>
    <w:unhideWhenUsed/>
    <w:rsid w:val="00DA6CEF"/>
    <w:pPr>
      <w:numPr>
        <w:ilvl w:val="3"/>
        <w:numId w:val="25"/>
      </w:numPr>
      <w:spacing w:after="40"/>
    </w:pPr>
  </w:style>
  <w:style w:type="paragraph" w:styleId="ListBullet5">
    <w:name w:val="List Bullet 5"/>
    <w:basedOn w:val="Normal"/>
    <w:uiPriority w:val="99"/>
    <w:unhideWhenUsed/>
    <w:rsid w:val="00DA6CEF"/>
    <w:pPr>
      <w:numPr>
        <w:ilvl w:val="4"/>
        <w:numId w:val="25"/>
      </w:numPr>
      <w:spacing w:after="40"/>
      <w:contextualSpacing/>
    </w:pPr>
  </w:style>
  <w:style w:type="character" w:customStyle="1" w:styleId="LSSCLEInstructions">
    <w:name w:val="LSS CLE Instructions"/>
    <w:uiPriority w:val="1"/>
    <w:qFormat/>
    <w:rsid w:val="00E96F08"/>
    <w:rPr>
      <w:rFonts w:ascii="Arial" w:hAnsi="Arial" w:cs="Arial"/>
      <w:color w:val="0033CC"/>
      <w:sz w:val="20"/>
      <w:szCs w:val="20"/>
    </w:rPr>
  </w:style>
  <w:style w:type="paragraph" w:customStyle="1" w:styleId="LSSHeadinginForm">
    <w:name w:val="LSS Heading in Form"/>
    <w:qFormat/>
    <w:rsid w:val="00E96F08"/>
    <w:pPr>
      <w:spacing w:after="600"/>
      <w:jc w:val="center"/>
    </w:pPr>
    <w:rPr>
      <w:rFonts w:ascii="Times New Roman" w:eastAsia="Times New Roman" w:hAnsi="Times New Roman"/>
      <w:b/>
      <w:noProof/>
      <w:kern w:val="24"/>
      <w:lang w:val="en-US"/>
    </w:rPr>
  </w:style>
  <w:style w:type="paragraph" w:customStyle="1" w:styleId="LSSListLevel2">
    <w:name w:val="LSS List Level 2"/>
    <w:qFormat/>
    <w:rsid w:val="00E96F08"/>
    <w:pPr>
      <w:tabs>
        <w:tab w:val="left" w:pos="9360"/>
      </w:tabs>
      <w:spacing w:after="100"/>
      <w:ind w:left="864" w:hanging="432"/>
    </w:pPr>
    <w:rPr>
      <w:rFonts w:ascii="Times New Roman" w:eastAsia="Times New Roman" w:hAnsi="Times New Roman"/>
      <w:sz w:val="24"/>
    </w:rPr>
  </w:style>
  <w:style w:type="table" w:styleId="TableGrid">
    <w:name w:val="Table Grid"/>
    <w:basedOn w:val="TableNormal"/>
    <w:rsid w:val="00E96F08"/>
    <w:pPr>
      <w:overflowPunct w:val="0"/>
      <w:autoSpaceDE w:val="0"/>
      <w:autoSpaceDN w:val="0"/>
      <w:adjustRightInd w:val="0"/>
      <w:spacing w:before="40" w:after="40"/>
    </w:pPr>
    <w:rPr>
      <w:rFonts w:ascii="Times New Roman" w:eastAsia="Batang"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SNameofSupremeForm">
    <w:name w:val="LSS Name of Supreme Form"/>
    <w:qFormat/>
    <w:rsid w:val="00E96F08"/>
    <w:pPr>
      <w:keepNext/>
      <w:spacing w:before="400" w:after="400"/>
      <w:jc w:val="center"/>
    </w:pPr>
    <w:rPr>
      <w:rFonts w:ascii="Times New Roman" w:eastAsia="Times New Roman" w:hAnsi="Times New Roman"/>
      <w:b/>
      <w:sz w:val="26"/>
    </w:rPr>
  </w:style>
  <w:style w:type="character" w:styleId="CommentReference">
    <w:name w:val="annotation reference"/>
    <w:uiPriority w:val="99"/>
    <w:semiHidden/>
    <w:unhideWhenUsed/>
    <w:rsid w:val="00E96F08"/>
    <w:rPr>
      <w:rFonts w:ascii="Tahoma" w:hAnsi="Tahoma"/>
      <w:sz w:val="16"/>
      <w:szCs w:val="16"/>
    </w:rPr>
  </w:style>
  <w:style w:type="paragraph" w:styleId="CommentText">
    <w:name w:val="annotation text"/>
    <w:basedOn w:val="Normal"/>
    <w:link w:val="CommentTextChar"/>
    <w:uiPriority w:val="99"/>
    <w:semiHidden/>
    <w:unhideWhenUsed/>
    <w:rsid w:val="00E96F08"/>
    <w:pPr>
      <w:overflowPunct w:val="0"/>
      <w:autoSpaceDE w:val="0"/>
      <w:autoSpaceDN w:val="0"/>
      <w:adjustRightInd w:val="0"/>
      <w:textAlignment w:val="baseline"/>
    </w:pPr>
    <w:rPr>
      <w:rFonts w:ascii="Tahoma" w:eastAsia="Times New Roman" w:hAnsi="Tahoma"/>
      <w:sz w:val="20"/>
      <w:szCs w:val="20"/>
    </w:rPr>
  </w:style>
  <w:style w:type="character" w:customStyle="1" w:styleId="CommentTextChar">
    <w:name w:val="Comment Text Char"/>
    <w:link w:val="CommentText"/>
    <w:uiPriority w:val="99"/>
    <w:semiHidden/>
    <w:rsid w:val="00E96F08"/>
    <w:rPr>
      <w:rFonts w:ascii="Tahoma" w:eastAsia="Times New Roman" w:hAnsi="Tahoma" w:cs="Times New Roman"/>
      <w:sz w:val="20"/>
      <w:szCs w:val="20"/>
    </w:rPr>
  </w:style>
  <w:style w:type="paragraph" w:customStyle="1" w:styleId="LSSStyleofCause1">
    <w:name w:val="LSS Style of Cause 1"/>
    <w:qFormat/>
    <w:rsid w:val="00E96F08"/>
    <w:pPr>
      <w:spacing w:after="40"/>
      <w:jc w:val="right"/>
    </w:pPr>
    <w:rPr>
      <w:rFonts w:ascii="Times New Roman" w:eastAsia="Times New Roman" w:hAnsi="Times New Roman"/>
      <w:sz w:val="24"/>
      <w:szCs w:val="22"/>
    </w:rPr>
  </w:style>
  <w:style w:type="paragraph" w:customStyle="1" w:styleId="LSSStyleofCause2">
    <w:name w:val="LSS Style of Cause 2"/>
    <w:qFormat/>
    <w:rsid w:val="00E96F08"/>
    <w:pPr>
      <w:spacing w:before="400" w:after="400"/>
      <w:jc w:val="center"/>
    </w:pPr>
    <w:rPr>
      <w:rFonts w:ascii="Times New Roman" w:eastAsia="Times New Roman" w:hAnsi="Times New Roman"/>
      <w:sz w:val="24"/>
    </w:rPr>
  </w:style>
  <w:style w:type="paragraph" w:customStyle="1" w:styleId="LSSStyleofCause3">
    <w:name w:val="LSS Style of Cause 3"/>
    <w:qFormat/>
    <w:rsid w:val="00E96F08"/>
    <w:pPr>
      <w:tabs>
        <w:tab w:val="center" w:pos="4680"/>
      </w:tabs>
      <w:spacing w:after="40"/>
    </w:pPr>
    <w:rPr>
      <w:rFonts w:ascii="Times New Roman" w:eastAsia="Times New Roman" w:hAnsi="Times New Roman"/>
      <w:sz w:val="24"/>
    </w:rPr>
  </w:style>
  <w:style w:type="paragraph" w:customStyle="1" w:styleId="LSSFlushLeft">
    <w:name w:val="LSS Flush Left"/>
    <w:qFormat/>
    <w:rsid w:val="00E96F08"/>
    <w:pPr>
      <w:spacing w:before="200" w:after="200"/>
    </w:pPr>
    <w:rPr>
      <w:rFonts w:ascii="Times New Roman" w:eastAsia="Times New Roman" w:hAnsi="Times New Roman"/>
      <w:sz w:val="24"/>
    </w:rPr>
  </w:style>
  <w:style w:type="paragraph" w:customStyle="1" w:styleId="LSSNameofFormNote">
    <w:name w:val="LSS Name of Form Note"/>
    <w:qFormat/>
    <w:rsid w:val="00E96F08"/>
    <w:pPr>
      <w:jc w:val="center"/>
    </w:pPr>
    <w:rPr>
      <w:rFonts w:ascii="Times New Roman" w:eastAsia="Times New Roman" w:hAnsi="Times New Roman"/>
    </w:rPr>
  </w:style>
  <w:style w:type="paragraph" w:styleId="BalloonText">
    <w:name w:val="Balloon Text"/>
    <w:basedOn w:val="Normal"/>
    <w:link w:val="BalloonTextChar"/>
    <w:uiPriority w:val="99"/>
    <w:semiHidden/>
    <w:unhideWhenUsed/>
    <w:rsid w:val="00E96F08"/>
    <w:rPr>
      <w:rFonts w:ascii="Tahoma" w:hAnsi="Tahoma" w:cs="Tahoma"/>
      <w:sz w:val="16"/>
      <w:szCs w:val="16"/>
    </w:rPr>
  </w:style>
  <w:style w:type="character" w:customStyle="1" w:styleId="BalloonTextChar">
    <w:name w:val="Balloon Text Char"/>
    <w:link w:val="BalloonText"/>
    <w:uiPriority w:val="99"/>
    <w:semiHidden/>
    <w:rsid w:val="00E96F08"/>
    <w:rPr>
      <w:rFonts w:ascii="Tahoma" w:hAnsi="Tahoma" w:cs="Tahoma"/>
      <w:sz w:val="16"/>
      <w:szCs w:val="16"/>
    </w:rPr>
  </w:style>
  <w:style w:type="paragraph" w:customStyle="1" w:styleId="LSSFlushLeft2">
    <w:name w:val="LSS Flush Left 2"/>
    <w:basedOn w:val="LSSFlushLeft"/>
    <w:qFormat/>
    <w:rsid w:val="00E96F08"/>
    <w:pPr>
      <w:spacing w:after="300"/>
      <w:ind w:left="432"/>
    </w:pPr>
  </w:style>
  <w:style w:type="paragraph" w:customStyle="1" w:styleId="LSSNormal">
    <w:name w:val="LSS Normal"/>
    <w:qFormat/>
    <w:rsid w:val="00E96F08"/>
    <w:pPr>
      <w:overflowPunct w:val="0"/>
      <w:autoSpaceDE w:val="0"/>
      <w:autoSpaceDN w:val="0"/>
      <w:adjustRightInd w:val="0"/>
      <w:spacing w:before="40" w:after="40"/>
    </w:pPr>
    <w:rPr>
      <w:rFonts w:ascii="Times New Roman" w:eastAsia="Batang" w:hAnsi="Times New Roman"/>
      <w:sz w:val="24"/>
      <w:lang w:eastAsia="en-CA"/>
    </w:rPr>
  </w:style>
  <w:style w:type="character" w:styleId="Hyperlink">
    <w:name w:val="Hyperlink"/>
    <w:uiPriority w:val="99"/>
    <w:unhideWhenUsed/>
    <w:rsid w:val="00E96F08"/>
    <w:rPr>
      <w:color w:val="0000FF"/>
      <w:u w:val="single"/>
    </w:rPr>
  </w:style>
  <w:style w:type="character" w:customStyle="1" w:styleId="LSSNonprinting">
    <w:name w:val="LSS Nonprinting"/>
    <w:uiPriority w:val="1"/>
    <w:qFormat/>
    <w:rsid w:val="00E96F08"/>
    <w:rPr>
      <w:rFonts w:ascii="Arial" w:hAnsi="Arial" w:cs="Arial"/>
      <w:color w:val="C00000"/>
      <w:sz w:val="18"/>
      <w:szCs w:val="18"/>
      <w:lang w:val="en-US"/>
    </w:rPr>
  </w:style>
  <w:style w:type="paragraph" w:styleId="Footer">
    <w:name w:val="footer"/>
    <w:basedOn w:val="Normal"/>
    <w:link w:val="FooterChar"/>
    <w:uiPriority w:val="99"/>
    <w:unhideWhenUsed/>
    <w:rsid w:val="00E96F08"/>
    <w:pPr>
      <w:tabs>
        <w:tab w:val="center" w:pos="4680"/>
        <w:tab w:val="right" w:pos="9360"/>
      </w:tabs>
    </w:pPr>
    <w:rPr>
      <w:rFonts w:ascii="Times New Roman" w:hAnsi="Times New Roman"/>
      <w:szCs w:val="22"/>
    </w:rPr>
  </w:style>
  <w:style w:type="character" w:customStyle="1" w:styleId="FooterChar">
    <w:name w:val="Footer Char"/>
    <w:link w:val="Footer"/>
    <w:uiPriority w:val="99"/>
    <w:rsid w:val="00E96F08"/>
    <w:rPr>
      <w:rFonts w:ascii="Times New Roman" w:eastAsia="Calibri" w:hAnsi="Times New Roman" w:cs="Times New Roman"/>
      <w:szCs w:val="22"/>
    </w:rPr>
  </w:style>
  <w:style w:type="paragraph" w:styleId="Header">
    <w:name w:val="header"/>
    <w:basedOn w:val="Normal"/>
    <w:link w:val="HeaderChar"/>
    <w:uiPriority w:val="99"/>
    <w:unhideWhenUsed/>
    <w:rsid w:val="008A42D3"/>
    <w:pPr>
      <w:tabs>
        <w:tab w:val="center" w:pos="4680"/>
        <w:tab w:val="right" w:pos="9360"/>
      </w:tabs>
    </w:pPr>
  </w:style>
  <w:style w:type="character" w:customStyle="1" w:styleId="HeaderChar">
    <w:name w:val="Header Char"/>
    <w:basedOn w:val="DefaultParagraphFont"/>
    <w:link w:val="Header"/>
    <w:uiPriority w:val="99"/>
    <w:rsid w:val="008A42D3"/>
  </w:style>
  <w:style w:type="paragraph" w:styleId="CommentSubject">
    <w:name w:val="annotation subject"/>
    <w:basedOn w:val="CommentText"/>
    <w:next w:val="CommentText"/>
    <w:link w:val="CommentSubjectChar"/>
    <w:uiPriority w:val="99"/>
    <w:semiHidden/>
    <w:unhideWhenUsed/>
    <w:rsid w:val="00820794"/>
    <w:pPr>
      <w:overflowPunct/>
      <w:autoSpaceDE/>
      <w:autoSpaceDN/>
      <w:adjustRightInd/>
      <w:textAlignment w:val="auto"/>
    </w:pPr>
    <w:rPr>
      <w:rFonts w:ascii="Cambria" w:eastAsia="Calibri" w:hAnsi="Cambria"/>
      <w:b/>
      <w:bCs/>
    </w:rPr>
  </w:style>
  <w:style w:type="character" w:customStyle="1" w:styleId="CommentSubjectChar">
    <w:name w:val="Comment Subject Char"/>
    <w:link w:val="CommentSubject"/>
    <w:uiPriority w:val="99"/>
    <w:semiHidden/>
    <w:rsid w:val="00820794"/>
    <w:rPr>
      <w:rFonts w:ascii="Tahoma" w:eastAsia="Times New Roman" w:hAnsi="Tahoma" w:cs="Times New Roman"/>
      <w:b/>
      <w:bCs/>
      <w:sz w:val="20"/>
      <w:szCs w:val="20"/>
    </w:rPr>
  </w:style>
  <w:style w:type="paragraph" w:styleId="Revision">
    <w:name w:val="Revision"/>
    <w:hidden/>
    <w:uiPriority w:val="99"/>
    <w:semiHidden/>
    <w:rsid w:val="0056120F"/>
    <w:rPr>
      <w:sz w:val="24"/>
      <w:szCs w:val="24"/>
    </w:rPr>
  </w:style>
  <w:style w:type="paragraph" w:styleId="NormalWeb">
    <w:name w:val="Normal (Web)"/>
    <w:basedOn w:val="Normal"/>
    <w:uiPriority w:val="99"/>
    <w:semiHidden/>
    <w:unhideWhenUsed/>
    <w:rsid w:val="00DF3DE2"/>
    <w:pPr>
      <w:spacing w:before="100" w:beforeAutospacing="1" w:after="100" w:afterAutospacing="1"/>
    </w:pPr>
    <w:rPr>
      <w:rFonts w:ascii="Times" w:hAnsi="Times"/>
      <w:sz w:val="20"/>
      <w:szCs w:val="20"/>
      <w:lang w:val="en-US"/>
    </w:rPr>
  </w:style>
  <w:style w:type="character" w:styleId="Emphasis">
    <w:name w:val="Emphasis"/>
    <w:uiPriority w:val="20"/>
    <w:qFormat/>
    <w:rsid w:val="00DF3DE2"/>
    <w:rPr>
      <w:i/>
      <w:iCs/>
    </w:rPr>
  </w:style>
  <w:style w:type="paragraph" w:customStyle="1" w:styleId="schindent1">
    <w:name w:val="schindent1"/>
    <w:basedOn w:val="Normal"/>
    <w:rsid w:val="00DF3DE2"/>
    <w:pPr>
      <w:spacing w:before="100" w:beforeAutospacing="1" w:after="100" w:afterAutospacing="1"/>
    </w:pPr>
    <w:rPr>
      <w:rFonts w:ascii="Times" w:hAnsi="Times"/>
      <w:sz w:val="20"/>
      <w:szCs w:val="20"/>
      <w:lang w:val="en-US"/>
    </w:rPr>
  </w:style>
  <w:style w:type="character" w:styleId="FollowedHyperlink">
    <w:name w:val="FollowedHyperlink"/>
    <w:uiPriority w:val="99"/>
    <w:semiHidden/>
    <w:unhideWhenUsed/>
    <w:rsid w:val="009F4B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39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amily.legalaid.bc.ca/bc-legal-system/court-orders/write-order/tips-writing-supreme-court-ord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737</Words>
  <Characters>3459</Characters>
  <Application>Microsoft Office Word</Application>
  <DocSecurity>0</DocSecurity>
  <Lines>104</Lines>
  <Paragraphs>72</Paragraphs>
  <ScaleCrop>false</ScaleCrop>
  <HeadingPairs>
    <vt:vector size="2" baseType="variant">
      <vt:variant>
        <vt:lpstr>Title</vt:lpstr>
      </vt:variant>
      <vt:variant>
        <vt:i4>1</vt:i4>
      </vt:variant>
    </vt:vector>
  </HeadingPairs>
  <TitlesOfParts>
    <vt:vector size="1" baseType="lpstr">
      <vt:lpstr/>
    </vt:vector>
  </TitlesOfParts>
  <Manager/>
  <Company>Legal Aid BC</Company>
  <LinksUpToDate>false</LinksUpToDate>
  <CharactersWithSpaces>4124</CharactersWithSpaces>
  <SharedDoc>false</SharedDoc>
  <HyperlinkBase/>
  <HLinks>
    <vt:vector size="6" baseType="variant">
      <vt:variant>
        <vt:i4>1704002</vt:i4>
      </vt:variant>
      <vt:variant>
        <vt:i4>9</vt:i4>
      </vt:variant>
      <vt:variant>
        <vt:i4>0</vt:i4>
      </vt:variant>
      <vt:variant>
        <vt:i4>5</vt:i4>
      </vt:variant>
      <vt:variant>
        <vt:lpwstr>https://familylaw.lss.bc.ca/bc-legal-system/court-orders/write-order-bc/tips-writing-supreme-court-orders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Grace Yaginuma</cp:lastModifiedBy>
  <cp:revision>14</cp:revision>
  <cp:lastPrinted>2014-06-17T21:05:00Z</cp:lastPrinted>
  <dcterms:created xsi:type="dcterms:W3CDTF">2021-03-24T00:04:00Z</dcterms:created>
  <dcterms:modified xsi:type="dcterms:W3CDTF">2021-06-11T22:22:00Z</dcterms:modified>
  <cp:category/>
</cp:coreProperties>
</file>